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057062F" w:rsidP="6D826C25" w:rsidRDefault="3057062F" w14:paraId="01D6E771" w14:textId="1D5ACA81">
      <w:pPr>
        <w:spacing w:before="0" w:beforeAutospacing="off" w:after="0" w:afterAutospacing="off" w:line="240" w:lineRule="auto"/>
        <w:ind w:left="-30" w:right="-3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6D826C25" w:rsidR="3057062F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2"/>
          <w:szCs w:val="22"/>
          <w:lang w:val="fi-FI"/>
        </w:rPr>
        <w:t>Tämä on mediatiedotteen pohja, jota saat vapaasti muokata oman kirjastosi käyttöön sopivaksi. Tarkista ja muokkaa erityisesti keltaisella merkatut kohdat.</w:t>
      </w:r>
    </w:p>
    <w:p w:rsidR="6D826C25" w:rsidP="6D826C25" w:rsidRDefault="6D826C25" w14:paraId="3E7FD510" w14:textId="14A4E835">
      <w:pPr>
        <w:pStyle w:val="Normal"/>
        <w:spacing w:after="160" w:afterAutospacing="off" w:line="257" w:lineRule="auto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59345E5C" w:rsidP="6D826C25" w:rsidRDefault="59345E5C" w14:paraId="27A8E93D" w14:textId="4882479A">
      <w:pPr>
        <w:spacing w:after="160" w:afterAutospacing="off" w:line="257" w:lineRule="auto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826C25" w:rsidR="59345E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Mediatiedote</w:t>
      </w:r>
      <w:r w:rsidRPr="6D826C25" w:rsidR="15883F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6D826C25" w:rsidR="31E6F6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ja kutsu</w:t>
      </w:r>
      <w:r>
        <w:br/>
      </w:r>
      <w:r w:rsidRPr="6D826C25" w:rsidR="59345E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Julkaisuvapaa </w:t>
      </w:r>
      <w:r w:rsidRPr="6D826C25" w:rsidR="59345E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pv.kk.vuosi</w:t>
      </w:r>
    </w:p>
    <w:p w:rsidR="59345E5C" w:rsidP="0AD2A86D" w:rsidRDefault="59345E5C" w14:paraId="3D52FABA" w14:textId="3F179FB3">
      <w:pPr>
        <w:pStyle w:val="Heading1"/>
        <w:keepNext w:val="1"/>
        <w:keepLines w:val="1"/>
        <w:spacing w:before="240" w:beforeAutospacing="off" w:after="0" w:line="257" w:lineRule="auto"/>
        <w:ind w:left="-20" w:right="-2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fi-FI"/>
        </w:rPr>
      </w:pPr>
      <w:r w:rsidRPr="0AD2A86D" w:rsidR="59345E5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fi-FI"/>
        </w:rPr>
        <w:t>Kurkista kirjaston kulisseihin - Mitä poistokirjalle tapahtuu?</w:t>
      </w:r>
    </w:p>
    <w:p w:rsidR="0AD2A86D" w:rsidP="0AD2A86D" w:rsidRDefault="0AD2A86D" w14:paraId="7F6886F8" w14:textId="764E0694">
      <w:pPr>
        <w:pStyle w:val="Normal"/>
        <w:keepNext w:val="1"/>
        <w:keepLines w:val="1"/>
        <w:rPr>
          <w:noProof w:val="0"/>
          <w:lang w:val="fi-FI"/>
        </w:rPr>
      </w:pPr>
    </w:p>
    <w:p w:rsidR="59345E5C" w:rsidP="36317901" w:rsidRDefault="59345E5C" w14:paraId="2C18E63A" w14:textId="7EEE86AB">
      <w:pPr>
        <w:spacing w:after="160" w:afterAutospacing="off" w:line="257" w:lineRule="auto"/>
        <w:ind w:left="0" w:right="-20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6317901" w:rsidR="59345E5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Yksi kirjaston kirja saatetaan lainata jopa 100 kertaa ennen kuin sen matka käsistä tois</w:t>
      </w:r>
      <w:r w:rsidRPr="36317901" w:rsidR="5178EF2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ii</w:t>
      </w:r>
      <w:r w:rsidRPr="36317901" w:rsidR="59345E5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n päättyy. </w:t>
      </w:r>
      <w:r w:rsidRPr="36317901" w:rsidR="2DD42AD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Mitä sitten tapahtuu?</w:t>
      </w:r>
    </w:p>
    <w:p w:rsidR="472F082C" w:rsidP="36317901" w:rsidRDefault="472F082C" w14:paraId="045CCA55" w14:textId="3ECB11A0">
      <w:pPr>
        <w:pStyle w:val="Normal"/>
        <w:spacing w:before="0" w:beforeAutospacing="off" w:after="160" w:afterAutospacing="off" w:line="257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Kirjasto</w:t>
      </w:r>
      <w:r w:rsidRPr="36317901" w:rsidR="740537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n </w:t>
      </w:r>
      <w:r w:rsidRPr="36317901" w:rsidR="6EECC9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lakisääteinenkin </w:t>
      </w: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tehtävä </w:t>
      </w:r>
      <w:r w:rsidRPr="36317901" w:rsidR="0A84E3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on </w:t>
      </w: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tarjota pääsy monipuolisen ja uudistuvan kokoelman äärelle.</w:t>
      </w:r>
      <w:r w:rsidRPr="36317901" w:rsidR="59953C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6317901" w:rsidR="59953C05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Näin kirjasto edistää </w:t>
      </w:r>
      <w:r w:rsidRPr="36317901" w:rsidR="664CFF55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sivistystä, </w:t>
      </w:r>
      <w:r w:rsidRPr="36317901" w:rsidR="59953C05">
        <w:rPr>
          <w:rFonts w:ascii="Calibri" w:hAnsi="Calibri" w:eastAsia="Calibri" w:cs="Calibri"/>
          <w:noProof w:val="0"/>
          <w:sz w:val="22"/>
          <w:szCs w:val="22"/>
          <w:lang w:val="fi-FI"/>
        </w:rPr>
        <w:t>ajankohtaisen tiedon saatavuutta sekä mahdollisuuksia elinikäiseen oppimiseen.</w:t>
      </w:r>
      <w:r w:rsidRPr="36317901" w:rsidR="04D03E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Uutta tärkeää </w:t>
      </w:r>
      <w:r w:rsidRPr="36317901" w:rsidR="0E9CD8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tietoa ja </w:t>
      </w: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aineistoa syntyy jatkuvasti</w:t>
      </w:r>
      <w:r w:rsidRPr="36317901" w:rsidR="390FC9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. K</w:t>
      </w: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irj</w:t>
      </w: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aston hyllyillä on rajattu määrä tilaa</w:t>
      </w:r>
      <w:r w:rsidRPr="36317901" w:rsidR="42744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, joten </w:t>
      </w: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joskus hyväkuntoisenkin kirjan on annettava tilaa ajankohtaisemmalle aineistolle. </w:t>
      </w:r>
    </w:p>
    <w:p w:rsidR="472F082C" w:rsidP="36317901" w:rsidRDefault="472F082C" w14:paraId="7DEC30AE" w14:textId="32BD3F6B">
      <w:pPr>
        <w:spacing w:after="160" w:afterAutospacing="off" w:line="257" w:lineRule="auto"/>
        <w:ind w:left="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Hyväkuntoiset </w:t>
      </w:r>
      <w:r w:rsidRPr="36317901" w:rsidR="1F7BD4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poisto</w:t>
      </w: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kirjat pyritään myymään poistokirjamarkkinoilla tai lahjoittamaan</w:t>
      </w:r>
      <w:r w:rsidRPr="36317901" w:rsidR="3F0121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ne</w:t>
      </w: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6317901" w:rsidR="0F4803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niitä </w:t>
      </w: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tarvitseville päiväkodeille tai yhdistyksille.</w:t>
      </w: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 xml:space="preserve"> Lisää tähän omaa kirjastoa koskeva esimerkki</w:t>
      </w:r>
      <w:r w:rsidRPr="36317901" w:rsidR="2EDD50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 xml:space="preserve"> – kenelle kirjoja lahjoitetaan ja miksi se on arvokasta</w:t>
      </w: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.</w:t>
      </w: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6317901" w:rsidR="472F082C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472F082C" w:rsidP="638E3227" w:rsidRDefault="472F082C" w14:paraId="6EB5BB41" w14:textId="0BFD00EE">
      <w:pPr>
        <w:pStyle w:val="Normal"/>
        <w:suppressLineNumbers w:val="0"/>
        <w:bidi w:val="0"/>
        <w:spacing w:before="0" w:beforeAutospacing="off" w:after="160" w:afterAutospacing="off" w:line="257" w:lineRule="auto"/>
        <w:ind w:left="0" w:right="-20"/>
        <w:jc w:val="left"/>
      </w:pPr>
      <w:r w:rsidRPr="36317901" w:rsidR="472F082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“</w:t>
      </w:r>
      <w:r w:rsidRPr="36317901" w:rsidR="773F702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Haluamme antaa kirjoille mahdollisimman pitkän elämän. </w:t>
      </w:r>
      <w:r w:rsidRPr="36317901" w:rsidR="472F082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Otamme mielellämme vastaan vinkkejä paikallisista tahoista, joille </w:t>
      </w:r>
      <w:r w:rsidRPr="36317901" w:rsidR="63D945C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olisi hyvä lahjoittaa poistokirjoja</w:t>
      </w:r>
      <w:r w:rsidRPr="36317901" w:rsidR="5052446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.</w:t>
      </w:r>
      <w:r w:rsidRPr="36317901" w:rsidR="53FD2EA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6317901" w:rsidR="5052446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6317901" w:rsidR="5052446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Täydennä tähän, miten vinkin voi antaa tai jos lahjoituksiin liittyy jotakin erityiskäytäntöjä</w:t>
      </w:r>
      <w:r w:rsidRPr="36317901" w:rsidR="472F082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”,</w:t>
      </w:r>
      <w:r w:rsidRPr="36317901" w:rsidR="472F082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kertoo </w:t>
      </w:r>
      <w:r w:rsidRPr="36317901" w:rsidR="472F0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titteli ja nimi esimerkkikirjastosta.</w:t>
      </w:r>
    </w:p>
    <w:p w:rsidR="0AD2A86D" w:rsidP="0AD2A86D" w:rsidRDefault="0AD2A86D" w14:paraId="20D85728" w14:textId="3BDE3B49">
      <w:pPr>
        <w:pStyle w:val="Normal"/>
        <w:suppressLineNumbers w:val="0"/>
        <w:bidi w:val="0"/>
        <w:spacing w:before="0" w:beforeAutospacing="off" w:after="160" w:afterAutospacing="off" w:line="257" w:lineRule="auto"/>
        <w:ind w:left="0" w:right="-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1B6E84BE" w:rsidP="0AD2A86D" w:rsidRDefault="1B6E84BE" w14:paraId="7478E9B2" w14:textId="0B171AA1">
      <w:pPr>
        <w:spacing w:after="160" w:afterAutospacing="off" w:line="257" w:lineRule="auto"/>
        <w:ind w:left="0" w:right="-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AD2A86D" w:rsidR="1B6E84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Kirjat jatkavat kiertoaan myös uusiomateriaalina</w:t>
      </w:r>
    </w:p>
    <w:p w:rsidR="07CA76A0" w:rsidP="36317901" w:rsidRDefault="07CA76A0" w14:paraId="55CBDC1D" w14:textId="50A0F5C0">
      <w:pPr>
        <w:spacing w:after="160" w:afterAutospacing="off" w:line="257" w:lineRule="auto"/>
        <w:ind w:left="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6317901" w:rsidR="07CA76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Kirjasto pyrkii </w:t>
      </w:r>
      <w:r w:rsidRPr="36317901" w:rsidR="49F7C6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pidentämään kirjojen elinkaarta tarvittaessa paikkaamalla ja korjaamalla, jotta ne voivat jatkaa </w:t>
      </w:r>
      <w:r w:rsidRPr="36317901" w:rsidR="040809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matkaansa </w:t>
      </w:r>
      <w:r w:rsidRPr="36317901" w:rsidR="733295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lukijan käsistä t</w:t>
      </w:r>
      <w:r w:rsidRPr="36317901" w:rsidR="5B21F1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oisiin</w:t>
      </w:r>
      <w:r w:rsidRPr="36317901" w:rsidR="733295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. </w:t>
      </w:r>
      <w:r w:rsidRPr="36317901" w:rsidR="1E5079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</w:t>
      </w:r>
      <w:r w:rsidRPr="36317901" w:rsidR="200962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irjat </w:t>
      </w:r>
      <w:r w:rsidRPr="36317901" w:rsidR="1E5079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kuitenkin jatkavat kiertoaan myös uusiomateriaalina.</w:t>
      </w:r>
    </w:p>
    <w:p w:rsidR="5DF165B5" w:rsidP="36317901" w:rsidRDefault="5DF165B5" w14:paraId="270987EB" w14:textId="22532E40">
      <w:pPr>
        <w:pStyle w:val="Normal"/>
        <w:spacing w:after="160" w:afterAutospacing="off" w:line="257" w:lineRule="auto"/>
        <w:ind w:left="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6317901" w:rsidR="5DF165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Poistokirjat </w:t>
      </w:r>
      <w:r w:rsidRPr="36317901" w:rsidR="733295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lähetetään </w:t>
      </w:r>
      <w:r w:rsidRPr="36317901" w:rsidR="733295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esimerkki</w:t>
      </w:r>
      <w:r w:rsidRPr="36317901" w:rsidR="733295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-kierrätyslaitokseen. Siellä ne esikäsitellään ja niistä valmistetaan</w:t>
      </w:r>
      <w:r w:rsidRPr="36317901" w:rsidR="166864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uusiomateriaalia, jota hyödynnetään esimerkiksi </w:t>
      </w:r>
      <w:r w:rsidRPr="36317901" w:rsidR="166864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XX</w:t>
      </w:r>
      <w:r w:rsidRPr="36317901" w:rsidR="4BD9BB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 xml:space="preserve">. </w:t>
      </w:r>
      <w:r w:rsidRPr="36317901" w:rsidR="4BD9BBB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Tämä</w:t>
      </w:r>
      <w:r w:rsidRPr="36317901" w:rsidR="3AA79A5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 xml:space="preserve">n osion voi </w:t>
      </w:r>
      <w:r w:rsidRPr="36317901" w:rsidR="4BD9BBB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täydentää kirjastokohtaisesti yhteistyössä poistoaineiston käsittelylaitoksen kanssa.</w:t>
      </w:r>
      <w:r>
        <w:br/>
      </w:r>
    </w:p>
    <w:p w:rsidR="16686463" w:rsidP="0AD2A86D" w:rsidRDefault="16686463" w14:paraId="1E3F22B1" w14:textId="0001AA5F">
      <w:pPr>
        <w:pStyle w:val="Normal"/>
        <w:spacing w:after="160" w:afterAutospacing="off" w:line="257" w:lineRule="auto"/>
        <w:ind w:left="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</w:pPr>
      <w:r w:rsidRPr="0AD2A86D" w:rsidR="166864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  <w:t>Kysymykset käsittelylaitokselle:</w:t>
      </w:r>
    </w:p>
    <w:p w:rsidR="16686463" w:rsidP="0AD2A86D" w:rsidRDefault="16686463" w14:paraId="07ADC940" w14:textId="17A7A484">
      <w:pPr>
        <w:pStyle w:val="ListParagraph"/>
        <w:numPr>
          <w:ilvl w:val="0"/>
          <w:numId w:val="2"/>
        </w:numPr>
        <w:spacing w:after="160" w:afterAutospacing="off" w:line="257" w:lineRule="auto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</w:pPr>
      <w:r w:rsidRPr="0AD2A86D" w:rsidR="166864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  <w:t>Mitä uusiomateriaalia kirjaston poistoaineistosta valmistetaan?</w:t>
      </w:r>
    </w:p>
    <w:p w:rsidR="16686463" w:rsidP="0AD2A86D" w:rsidRDefault="16686463" w14:paraId="68944B85" w14:textId="4AC179BF">
      <w:pPr>
        <w:pStyle w:val="ListParagraph"/>
        <w:numPr>
          <w:ilvl w:val="0"/>
          <w:numId w:val="2"/>
        </w:numPr>
        <w:spacing w:after="160" w:afterAutospacing="off" w:line="257" w:lineRule="auto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</w:pPr>
      <w:r w:rsidRPr="0AD2A86D" w:rsidR="166864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  <w:t>Mi</w:t>
      </w:r>
      <w:r w:rsidRPr="0AD2A86D" w:rsidR="603E4E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  <w:t xml:space="preserve">llaisissa käyttökohteissa </w:t>
      </w:r>
      <w:r w:rsidRPr="0AD2A86D" w:rsidR="0DCFCA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  <w:t xml:space="preserve">tätä </w:t>
      </w:r>
      <w:r w:rsidRPr="0AD2A86D" w:rsidR="166864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  <w:t xml:space="preserve">uusiomateriaalia voidaan hyödyntää? </w:t>
      </w:r>
    </w:p>
    <w:p w:rsidR="1C10B379" w:rsidP="0AD2A86D" w:rsidRDefault="1C10B379" w14:paraId="23E8937D" w14:textId="57181E2B">
      <w:pPr>
        <w:pStyle w:val="ListParagraph"/>
        <w:numPr>
          <w:ilvl w:val="0"/>
          <w:numId w:val="2"/>
        </w:numPr>
        <w:spacing w:after="160" w:afterAutospacing="off" w:line="257" w:lineRule="auto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</w:pPr>
      <w:r w:rsidRPr="0AD2A86D" w:rsidR="1C10B3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  <w:t>Mikä tekee tästä uusiomateriaalista tärkeää? R</w:t>
      </w:r>
      <w:r w:rsidRPr="0AD2A86D" w:rsidR="166864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  <w:t>atkaiseeko se jonkin ongelman</w:t>
      </w:r>
      <w:r w:rsidRPr="0AD2A86D" w:rsidR="5EA00E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  <w:t xml:space="preserve"> tai onko sillä ominaisuuksia, jotka tekevät siitä erityisen sopivan käyttökohteeseensa?</w:t>
      </w:r>
    </w:p>
    <w:p w:rsidR="16686463" w:rsidP="0AD2A86D" w:rsidRDefault="16686463" w14:paraId="2E19C625" w14:textId="42521E08">
      <w:pPr>
        <w:pStyle w:val="ListParagraph"/>
        <w:numPr>
          <w:ilvl w:val="0"/>
          <w:numId w:val="2"/>
        </w:numPr>
        <w:spacing w:after="160" w:afterAutospacing="off" w:line="257" w:lineRule="auto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</w:pPr>
      <w:r w:rsidRPr="0AD2A86D" w:rsidR="166864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  <w:t>Osaako käsittelylaitos kertoa jotakin oman toimintansa</w:t>
      </w:r>
      <w:r w:rsidRPr="0AD2A86D" w:rsidR="00EBD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  <w:t xml:space="preserve"> tai lopputuotteen</w:t>
      </w:r>
      <w:r w:rsidRPr="0AD2A86D" w:rsidR="166864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  <w:t xml:space="preserve"> hiilijalanjäljestä</w:t>
      </w:r>
      <w:r w:rsidRPr="0AD2A86D" w:rsidR="4AEE72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  <w:t>?</w:t>
      </w:r>
      <w:r w:rsidRPr="0AD2A86D" w:rsidR="166864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  <w:t xml:space="preserve"> </w:t>
      </w:r>
      <w:r w:rsidRPr="0AD2A86D" w:rsidR="61D73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fi-FI"/>
        </w:rPr>
        <w:t>Tai jotakin muita huomioita lopputuotteen kestävyydestä tai toiminnan vastuullisuudesta?</w:t>
      </w:r>
    </w:p>
    <w:p w:rsidR="0AD2A86D" w:rsidP="0AD2A86D" w:rsidRDefault="0AD2A86D" w14:paraId="3CBAEDCB" w14:textId="063D644B">
      <w:pPr>
        <w:pStyle w:val="Normal"/>
        <w:spacing w:after="160" w:afterAutospacing="off" w:line="257" w:lineRule="auto"/>
        <w:ind w:left="0" w:right="-20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21EC86C1" w:rsidP="0AD2A86D" w:rsidRDefault="21EC86C1" w14:paraId="3E6068DF" w14:textId="0C684EE1">
      <w:pPr>
        <w:pStyle w:val="Normal"/>
        <w:spacing w:after="160" w:afterAutospacing="off" w:line="257" w:lineRule="auto"/>
        <w:ind w:left="0" w:right="-2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0AD2A86D" w:rsidR="21EC86C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Lisätiedot</w:t>
      </w:r>
    </w:p>
    <w:p w:rsidR="21EC86C1" w:rsidP="0AD2A86D" w:rsidRDefault="21EC86C1" w14:paraId="1653737C" w14:textId="0359D805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AD2A86D" w:rsidR="21EC86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Oman kirjastosi yhteyshenkilön nimi</w:t>
      </w:r>
      <w:r>
        <w:br/>
      </w:r>
      <w:r w:rsidRPr="0AD2A86D" w:rsidR="21EC86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Puhelinnumero</w:t>
      </w:r>
      <w:r>
        <w:br/>
      </w:r>
      <w:r w:rsidRPr="0AD2A86D" w:rsidR="21EC86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Sähköpostiosoite</w:t>
      </w:r>
    </w:p>
    <w:p w:rsidR="21EC86C1" w:rsidP="0AD2A86D" w:rsidRDefault="21EC86C1" w14:paraId="752BBD49" w14:textId="052EE6AC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AD2A86D" w:rsidR="21EC86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Linkki verkkosivulle, josta löytyy lisätietoa.</w:t>
      </w:r>
    </w:p>
    <w:p w:rsidR="0AD2A86D" w:rsidP="0AD2A86D" w:rsidRDefault="0AD2A86D" w14:paraId="3630790D" w14:textId="621DB6A7">
      <w:pPr>
        <w:pStyle w:val="Normal"/>
        <w:spacing w:after="160" w:afterAutospacing="off" w:line="257" w:lineRule="auto"/>
        <w:ind w:left="0" w:right="-20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638E3227" w:rsidP="638E3227" w:rsidRDefault="638E3227" w14:paraId="0B3C7AB0" w14:textId="36ED2CF4">
      <w:pPr>
        <w:pStyle w:val="Normal"/>
        <w:spacing w:after="160" w:afterAutospacing="off" w:line="257" w:lineRule="auto"/>
        <w:ind w:left="0" w:right="-20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AD2A86D" w:rsidP="6D826C25" w:rsidRDefault="0AD2A86D" w14:paraId="466E0928" w14:textId="510BC659">
      <w:pPr>
        <w:pStyle w:val="Heading1"/>
        <w:suppressLineNumbers w:val="0"/>
        <w:spacing w:before="240" w:beforeAutospacing="off" w:after="0" w:afterAutospacing="off" w:line="259" w:lineRule="auto"/>
        <w:ind w:left="0" w:right="0"/>
        <w:jc w:val="left"/>
        <w:rPr>
          <w:noProof w:val="0"/>
          <w:lang w:val="fi-FI"/>
        </w:rPr>
      </w:pPr>
      <w:r w:rsidRPr="6D826C25" w:rsidR="36273DC7">
        <w:rPr>
          <w:noProof w:val="0"/>
          <w:lang w:val="fi-FI"/>
        </w:rPr>
        <w:t>Kutsu mediatilaisuuteen</w:t>
      </w:r>
      <w:r>
        <w:br/>
      </w:r>
    </w:p>
    <w:p w:rsidR="6C9DEB2F" w:rsidP="0AD2A86D" w:rsidRDefault="6C9DEB2F" w14:paraId="6A182BF9" w14:textId="0C12A909">
      <w:pPr>
        <w:pStyle w:val="Normal"/>
        <w:spacing w:after="160" w:afterAutospacing="off" w:line="257" w:lineRule="auto"/>
        <w:ind w:left="0" w:right="-2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AD2A86D" w:rsidR="6C9DEB2F">
        <w:rPr>
          <w:rFonts w:ascii="Calibri" w:hAnsi="Calibri" w:eastAsia="Calibri" w:cs="Calibri"/>
          <w:noProof w:val="0"/>
          <w:sz w:val="22"/>
          <w:szCs w:val="22"/>
          <w:lang w:val="fi-FI"/>
        </w:rPr>
        <w:t>Tervetuloa kurkistamaan kirjaston kulisseihin!</w:t>
      </w:r>
      <w:r w:rsidRPr="0AD2A86D" w:rsidR="78FC9D8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w:rsidR="78FC9D8D" w:rsidP="638E3227" w:rsidRDefault="78FC9D8D" w14:paraId="3EA1B921" w14:textId="3C302B7C">
      <w:pPr>
        <w:pStyle w:val="Normal"/>
        <w:spacing w:after="160" w:afterAutospacing="off" w:line="257" w:lineRule="auto"/>
        <w:ind w:left="0" w:right="-2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638E3227" w:rsidR="78FC9D8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Järjestämme mediatilaisuuden, jossa </w:t>
      </w:r>
      <w:r w:rsidRPr="638E3227" w:rsidR="0EC2C550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vieraat pääsevät </w:t>
      </w:r>
      <w:r w:rsidRPr="638E3227" w:rsidR="78FC9D8D">
        <w:rPr>
          <w:rFonts w:ascii="Calibri" w:hAnsi="Calibri" w:eastAsia="Calibri" w:cs="Calibri"/>
          <w:noProof w:val="0"/>
          <w:sz w:val="22"/>
          <w:szCs w:val="22"/>
          <w:lang w:val="fi-FI"/>
        </w:rPr>
        <w:t>kurkistamaan kirjaston kulisseihin</w:t>
      </w:r>
      <w:r w:rsidRPr="638E3227" w:rsidR="68FDBD30">
        <w:rPr>
          <w:rFonts w:ascii="Calibri" w:hAnsi="Calibri" w:eastAsia="Calibri" w:cs="Calibri"/>
          <w:noProof w:val="0"/>
          <w:sz w:val="22"/>
          <w:szCs w:val="22"/>
          <w:lang w:val="fi-FI"/>
        </w:rPr>
        <w:t>. Tutustumme kirjaston kirj</w:t>
      </w:r>
      <w:r w:rsidRPr="638E3227" w:rsidR="6A7B6D3A">
        <w:rPr>
          <w:rFonts w:ascii="Calibri" w:hAnsi="Calibri" w:eastAsia="Calibri" w:cs="Calibri"/>
          <w:noProof w:val="0"/>
          <w:sz w:val="22"/>
          <w:szCs w:val="22"/>
          <w:lang w:val="fi-FI"/>
        </w:rPr>
        <w:t>ojen korjaamiseen</w:t>
      </w:r>
      <w:r w:rsidRPr="638E3227" w:rsidR="68FDBD30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, poistokirjoihin sekä niistä syntyvään uusiomateriaaliin. </w:t>
      </w:r>
    </w:p>
    <w:p w:rsidR="78FC9D8D" w:rsidP="0AD2A86D" w:rsidRDefault="78FC9D8D" w14:paraId="69B54F3C" w14:textId="57B0F7C4">
      <w:pPr>
        <w:pStyle w:val="Normal"/>
        <w:spacing w:after="160" w:afterAutospacing="off" w:line="257" w:lineRule="auto"/>
        <w:ind w:left="0" w:right="-2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36317901" w:rsidR="49CDDFD3">
        <w:rPr>
          <w:rFonts w:ascii="Calibri" w:hAnsi="Calibri" w:eastAsia="Calibri" w:cs="Calibri"/>
          <w:noProof w:val="0"/>
          <w:sz w:val="22"/>
          <w:szCs w:val="22"/>
          <w:lang w:val="fi-FI"/>
        </w:rPr>
        <w:t>Tilaisuudessa on tarjoilu</w:t>
      </w:r>
      <w:r w:rsidRPr="36317901" w:rsidR="6149711C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36317901" w:rsidR="6149711C">
        <w:rPr>
          <w:rFonts w:ascii="Calibri" w:hAnsi="Calibri" w:eastAsia="Calibri" w:cs="Calibri"/>
          <w:noProof w:val="0"/>
          <w:sz w:val="22"/>
          <w:szCs w:val="22"/>
          <w:highlight w:val="yellow"/>
          <w:lang w:val="fi-FI"/>
        </w:rPr>
        <w:t>(?)</w:t>
      </w:r>
      <w:r w:rsidRPr="36317901" w:rsidR="49CDDFD3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, joten pyydämme ilmoittautumaan etukäteen sähköpostitse osoitteeseen </w:t>
      </w:r>
      <w:hyperlink r:id="R01e62041638f45ce">
        <w:r w:rsidRPr="36317901" w:rsidR="49CDDFD3">
          <w:rPr>
            <w:rStyle w:val="Hyperlink"/>
            <w:rFonts w:ascii="Calibri" w:hAnsi="Calibri" w:eastAsia="Calibri" w:cs="Calibri"/>
            <w:noProof w:val="0"/>
            <w:sz w:val="22"/>
            <w:szCs w:val="22"/>
            <w:highlight w:val="yellow"/>
            <w:lang w:val="fi-FI"/>
          </w:rPr>
          <w:t>esimerkki</w:t>
        </w:r>
        <w:r w:rsidRPr="36317901" w:rsidR="75C333FA">
          <w:rPr>
            <w:rStyle w:val="Hyperlink"/>
            <w:rFonts w:ascii="Calibri" w:hAnsi="Calibri" w:eastAsia="Calibri" w:cs="Calibri"/>
            <w:noProof w:val="0"/>
            <w:sz w:val="22"/>
            <w:szCs w:val="22"/>
            <w:highlight w:val="yellow"/>
            <w:lang w:val="fi-FI"/>
          </w:rPr>
          <w:t>@kirjasto.fi</w:t>
        </w:r>
      </w:hyperlink>
      <w:r w:rsidRPr="36317901" w:rsidR="75C333FA">
        <w:rPr>
          <w:rFonts w:ascii="Calibri" w:hAnsi="Calibri" w:eastAsia="Calibri" w:cs="Calibri"/>
          <w:noProof w:val="0"/>
          <w:sz w:val="22"/>
          <w:szCs w:val="22"/>
          <w:highlight w:val="yellow"/>
          <w:lang w:val="fi-FI"/>
        </w:rPr>
        <w:t xml:space="preserve"> XX.XX</w:t>
      </w:r>
      <w:r w:rsidRPr="36317901" w:rsidR="75C333FA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mennessä.</w:t>
      </w:r>
    </w:p>
    <w:p w:rsidR="0AD2A86D" w:rsidP="0AD2A86D" w:rsidRDefault="0AD2A86D" w14:paraId="3CF01DC3" w14:textId="4F928C0A">
      <w:pPr>
        <w:pStyle w:val="Normal"/>
        <w:spacing w:after="160" w:afterAutospacing="off" w:line="257" w:lineRule="auto"/>
        <w:ind w:left="0" w:right="-2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36317901" w:rsidR="1066EF9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Aika:</w:t>
      </w:r>
      <w:r>
        <w:br/>
      </w:r>
      <w:r w:rsidRPr="36317901" w:rsidR="1066EF9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Paikka:</w:t>
      </w:r>
      <w:r>
        <w:br/>
      </w:r>
      <w:r>
        <w:br/>
      </w:r>
    </w:p>
    <w:p w:rsidR="6DA79BDF" w:rsidP="638E3227" w:rsidRDefault="6DA79BDF" w14:paraId="5736A5E1" w14:textId="2A8A7C22">
      <w:pPr>
        <w:pStyle w:val="Normal"/>
        <w:suppressLineNumbers w:val="0"/>
        <w:bidi w:val="0"/>
        <w:spacing w:before="0" w:beforeAutospacing="off" w:after="160" w:afterAutospacing="off" w:line="257" w:lineRule="auto"/>
        <w:ind w:left="0" w:right="-20"/>
        <w:jc w:val="left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36317901" w:rsidR="6DA79B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Ohjelma</w:t>
      </w:r>
      <w:r w:rsidRPr="36317901" w:rsidR="6DA79BDF">
        <w:rPr>
          <w:rFonts w:ascii="Calibri" w:hAnsi="Calibri" w:eastAsia="Calibri" w:cs="Calibri"/>
          <w:noProof w:val="0"/>
          <w:sz w:val="22"/>
          <w:szCs w:val="22"/>
          <w:lang w:val="fi-FI"/>
        </w:rPr>
        <w:t>:</w:t>
      </w:r>
      <w:r>
        <w:br/>
      </w:r>
      <w:r w:rsidRPr="36317901" w:rsidR="69E02B0F">
        <w:rPr>
          <w:rFonts w:ascii="Calibri" w:hAnsi="Calibri" w:eastAsia="Calibri" w:cs="Calibri"/>
          <w:noProof w:val="0"/>
          <w:sz w:val="22"/>
          <w:szCs w:val="22"/>
          <w:highlight w:val="yellow"/>
          <w:lang w:val="fi-FI"/>
        </w:rPr>
        <w:t>(</w:t>
      </w:r>
      <w:r w:rsidRPr="36317901" w:rsidR="01F6FE84">
        <w:rPr>
          <w:rFonts w:ascii="Calibri" w:hAnsi="Calibri" w:eastAsia="Calibri" w:cs="Calibri"/>
          <w:noProof w:val="0"/>
          <w:sz w:val="22"/>
          <w:szCs w:val="22"/>
          <w:highlight w:val="yellow"/>
          <w:lang w:val="fi-FI"/>
        </w:rPr>
        <w:t xml:space="preserve">Tässä pari ideaa tilaisuuteen - </w:t>
      </w:r>
      <w:r w:rsidRPr="36317901" w:rsidR="69E02B0F">
        <w:rPr>
          <w:rFonts w:ascii="Calibri" w:hAnsi="Calibri" w:eastAsia="Calibri" w:cs="Calibri"/>
          <w:noProof w:val="0"/>
          <w:sz w:val="22"/>
          <w:szCs w:val="22"/>
          <w:highlight w:val="yellow"/>
          <w:lang w:val="fi-FI"/>
        </w:rPr>
        <w:t>korjaa ja täydennä niin, että pätee omaan tilaisuuteenne)</w:t>
      </w:r>
    </w:p>
    <w:p w:rsidR="0C839828" w:rsidP="0AD2A86D" w:rsidRDefault="0C839828" w14:paraId="1B499FE3" w14:textId="347733B8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7" w:lineRule="auto"/>
        <w:ind w:right="-20"/>
        <w:jc w:val="left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AD2A86D" w:rsidR="0C839828">
        <w:rPr>
          <w:rFonts w:ascii="Calibri" w:hAnsi="Calibri" w:eastAsia="Calibri" w:cs="Calibri"/>
          <w:noProof w:val="0"/>
          <w:sz w:val="22"/>
          <w:szCs w:val="22"/>
          <w:lang w:val="fi-FI"/>
        </w:rPr>
        <w:t>Kirjastonhoitaja</w:t>
      </w:r>
      <w:r w:rsidRPr="0AD2A86D" w:rsidR="4DDEB2F6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näyttää, miten kirjaston kirjoja korjataan</w:t>
      </w:r>
    </w:p>
    <w:p w:rsidR="47FC4EB4" w:rsidP="0AD2A86D" w:rsidRDefault="47FC4EB4" w14:paraId="44B7F131" w14:textId="70DF7099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7" w:lineRule="auto"/>
        <w:ind w:right="-20"/>
        <w:jc w:val="left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AD2A86D" w:rsidR="47FC4EB4">
        <w:rPr>
          <w:rFonts w:ascii="Calibri" w:hAnsi="Calibri" w:eastAsia="Calibri" w:cs="Calibri"/>
          <w:noProof w:val="0"/>
          <w:sz w:val="22"/>
          <w:szCs w:val="22"/>
          <w:lang w:val="fi-FI"/>
        </w:rPr>
        <w:t>Vieras käsittelylaitoksesta kertoo poistokirjojen käsittelystä ja siitä valmistettavasta uusiomateriaalista</w:t>
      </w:r>
    </w:p>
    <w:p w:rsidR="590A534E" w:rsidP="0AD2A86D" w:rsidRDefault="590A534E" w14:paraId="434F005C" w14:textId="08B10FA8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7" w:lineRule="auto"/>
        <w:ind w:right="-20"/>
        <w:jc w:val="left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36317901" w:rsidR="590A534E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Tilaisuudessa </w:t>
      </w:r>
      <w:r w:rsidRPr="36317901" w:rsidR="7B1E1B17">
        <w:rPr>
          <w:rFonts w:ascii="Calibri" w:hAnsi="Calibri" w:eastAsia="Calibri" w:cs="Calibri"/>
          <w:noProof w:val="0"/>
          <w:sz w:val="22"/>
          <w:szCs w:val="22"/>
          <w:lang w:val="fi-FI"/>
        </w:rPr>
        <w:t>on myös</w:t>
      </w:r>
      <w:r w:rsidRPr="36317901" w:rsidR="590A534E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36317901" w:rsidR="7B1E1B17">
        <w:rPr>
          <w:rFonts w:ascii="Calibri" w:hAnsi="Calibri" w:eastAsia="Calibri" w:cs="Calibri"/>
          <w:noProof w:val="0"/>
          <w:sz w:val="22"/>
          <w:szCs w:val="22"/>
          <w:lang w:val="fi-FI"/>
        </w:rPr>
        <w:t>näytteitä</w:t>
      </w:r>
      <w:r w:rsidRPr="36317901" w:rsidR="590A534E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36317901" w:rsidR="590A534E">
        <w:rPr>
          <w:rFonts w:ascii="Calibri" w:hAnsi="Calibri" w:eastAsia="Calibri" w:cs="Calibri"/>
          <w:noProof w:val="0"/>
          <w:sz w:val="22"/>
          <w:szCs w:val="22"/>
          <w:lang w:val="fi-FI"/>
        </w:rPr>
        <w:t>poistokirjoista valmistettava</w:t>
      </w:r>
      <w:r w:rsidRPr="36317901" w:rsidR="3B90F7B3">
        <w:rPr>
          <w:rFonts w:ascii="Calibri" w:hAnsi="Calibri" w:eastAsia="Calibri" w:cs="Calibri"/>
          <w:noProof w:val="0"/>
          <w:sz w:val="22"/>
          <w:szCs w:val="22"/>
          <w:lang w:val="fi-FI"/>
        </w:rPr>
        <w:t>sta</w:t>
      </w:r>
      <w:r w:rsidRPr="36317901" w:rsidR="590A534E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36317901" w:rsidR="590A534E">
        <w:rPr>
          <w:rFonts w:ascii="Calibri" w:hAnsi="Calibri" w:eastAsia="Calibri" w:cs="Calibri"/>
          <w:noProof w:val="0"/>
          <w:sz w:val="22"/>
          <w:szCs w:val="22"/>
          <w:lang w:val="fi-FI"/>
        </w:rPr>
        <w:t>uusiomater</w:t>
      </w:r>
      <w:r w:rsidRPr="36317901" w:rsidR="1D605F88">
        <w:rPr>
          <w:rFonts w:ascii="Calibri" w:hAnsi="Calibri" w:eastAsia="Calibri" w:cs="Calibri"/>
          <w:noProof w:val="0"/>
          <w:sz w:val="22"/>
          <w:szCs w:val="22"/>
          <w:lang w:val="fi-FI"/>
        </w:rPr>
        <w:t>i</w:t>
      </w:r>
      <w:r w:rsidRPr="36317901" w:rsidR="590A534E">
        <w:rPr>
          <w:rFonts w:ascii="Calibri" w:hAnsi="Calibri" w:eastAsia="Calibri" w:cs="Calibri"/>
          <w:noProof w:val="0"/>
          <w:sz w:val="22"/>
          <w:szCs w:val="22"/>
          <w:lang w:val="fi-FI"/>
        </w:rPr>
        <w:t>aali</w:t>
      </w:r>
      <w:r w:rsidRPr="36317901" w:rsidR="3954C8C7">
        <w:rPr>
          <w:rFonts w:ascii="Calibri" w:hAnsi="Calibri" w:eastAsia="Calibri" w:cs="Calibri"/>
          <w:noProof w:val="0"/>
          <w:sz w:val="22"/>
          <w:szCs w:val="22"/>
          <w:lang w:val="fi-FI"/>
        </w:rPr>
        <w:t>sta</w:t>
      </w:r>
    </w:p>
    <w:p w:rsidR="0AD2A86D" w:rsidP="0AD2A86D" w:rsidRDefault="0AD2A86D" w14:paraId="6362CACB" w14:textId="73064436">
      <w:pPr>
        <w:pStyle w:val="Normal"/>
        <w:spacing w:after="160" w:afterAutospacing="off" w:line="257" w:lineRule="auto"/>
        <w:ind w:left="0" w:right="-20"/>
        <w:rPr>
          <w:rFonts w:ascii="Calibri" w:hAnsi="Calibri" w:eastAsia="Calibri" w:cs="Calibri"/>
          <w:noProof w:val="0"/>
          <w:sz w:val="22"/>
          <w:szCs w:val="22"/>
          <w:highlight w:val="yellow"/>
          <w:lang w:val="fi-FI"/>
        </w:rPr>
      </w:pPr>
    </w:p>
    <w:p w:rsidR="0AD2A86D" w:rsidP="0AD2A86D" w:rsidRDefault="0AD2A86D" w14:paraId="5BFDFC9B" w14:textId="39D11509">
      <w:pPr>
        <w:pStyle w:val="Normal"/>
        <w:spacing w:after="160" w:afterAutospacing="off" w:line="257" w:lineRule="auto"/>
        <w:ind w:left="0" w:right="-20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2633ca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b300a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a8d6c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b7cc0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96E60E"/>
    <w:rsid w:val="00EBDBE8"/>
    <w:rsid w:val="01727C48"/>
    <w:rsid w:val="01F6FE84"/>
    <w:rsid w:val="030E4CA9"/>
    <w:rsid w:val="04080928"/>
    <w:rsid w:val="04796119"/>
    <w:rsid w:val="04D03E2C"/>
    <w:rsid w:val="05070D66"/>
    <w:rsid w:val="0513F21F"/>
    <w:rsid w:val="07635A1C"/>
    <w:rsid w:val="07CA76A0"/>
    <w:rsid w:val="084B92E1"/>
    <w:rsid w:val="0912844C"/>
    <w:rsid w:val="09152571"/>
    <w:rsid w:val="0A1AC0EE"/>
    <w:rsid w:val="0A7B36E4"/>
    <w:rsid w:val="0A84E3A7"/>
    <w:rsid w:val="0A8AB5EB"/>
    <w:rsid w:val="0AD2A86D"/>
    <w:rsid w:val="0C036E8E"/>
    <w:rsid w:val="0C170745"/>
    <w:rsid w:val="0C839828"/>
    <w:rsid w:val="0D861692"/>
    <w:rsid w:val="0DCFCA84"/>
    <w:rsid w:val="0E9CD866"/>
    <w:rsid w:val="0EA17994"/>
    <w:rsid w:val="0EC2C550"/>
    <w:rsid w:val="0F21E6F3"/>
    <w:rsid w:val="0F4803B8"/>
    <w:rsid w:val="0F81C5D0"/>
    <w:rsid w:val="1066EF99"/>
    <w:rsid w:val="11A0A417"/>
    <w:rsid w:val="125987B5"/>
    <w:rsid w:val="12C491F5"/>
    <w:rsid w:val="13AD2985"/>
    <w:rsid w:val="15883FCD"/>
    <w:rsid w:val="15912877"/>
    <w:rsid w:val="15F21B1D"/>
    <w:rsid w:val="16686463"/>
    <w:rsid w:val="168A1669"/>
    <w:rsid w:val="1771F548"/>
    <w:rsid w:val="179ACC85"/>
    <w:rsid w:val="1873CC9E"/>
    <w:rsid w:val="19F95CE8"/>
    <w:rsid w:val="1B6E84BE"/>
    <w:rsid w:val="1B7C622A"/>
    <w:rsid w:val="1C10B379"/>
    <w:rsid w:val="1D605F88"/>
    <w:rsid w:val="1DA5ED4F"/>
    <w:rsid w:val="1E507932"/>
    <w:rsid w:val="1F7BD473"/>
    <w:rsid w:val="20096286"/>
    <w:rsid w:val="20B6B2E9"/>
    <w:rsid w:val="2139A5DF"/>
    <w:rsid w:val="21EC86C1"/>
    <w:rsid w:val="22123D9F"/>
    <w:rsid w:val="22C08C03"/>
    <w:rsid w:val="22D57640"/>
    <w:rsid w:val="23AA24F2"/>
    <w:rsid w:val="24EB4175"/>
    <w:rsid w:val="27A9013B"/>
    <w:rsid w:val="29DBE46A"/>
    <w:rsid w:val="2A185C7A"/>
    <w:rsid w:val="2AC4B2BC"/>
    <w:rsid w:val="2B0343A5"/>
    <w:rsid w:val="2BD68809"/>
    <w:rsid w:val="2D5C329B"/>
    <w:rsid w:val="2DD42ADB"/>
    <w:rsid w:val="2E48B339"/>
    <w:rsid w:val="2EAF558D"/>
    <w:rsid w:val="2EDD509B"/>
    <w:rsid w:val="2EE6F4BB"/>
    <w:rsid w:val="30352A88"/>
    <w:rsid w:val="3057062F"/>
    <w:rsid w:val="3115042C"/>
    <w:rsid w:val="3136BB24"/>
    <w:rsid w:val="31C032EC"/>
    <w:rsid w:val="31E6F64F"/>
    <w:rsid w:val="32FF12F1"/>
    <w:rsid w:val="33817FC2"/>
    <w:rsid w:val="34334023"/>
    <w:rsid w:val="34CA7185"/>
    <w:rsid w:val="36273DC7"/>
    <w:rsid w:val="362C3D4E"/>
    <w:rsid w:val="36317901"/>
    <w:rsid w:val="390FC919"/>
    <w:rsid w:val="3940C652"/>
    <w:rsid w:val="3954C8C7"/>
    <w:rsid w:val="3A13D904"/>
    <w:rsid w:val="3AA79A59"/>
    <w:rsid w:val="3AC65291"/>
    <w:rsid w:val="3AF446A0"/>
    <w:rsid w:val="3B2154F5"/>
    <w:rsid w:val="3B90F7B3"/>
    <w:rsid w:val="3B96E60E"/>
    <w:rsid w:val="3E41C598"/>
    <w:rsid w:val="3F01215D"/>
    <w:rsid w:val="42744EA3"/>
    <w:rsid w:val="445B73A5"/>
    <w:rsid w:val="472C256A"/>
    <w:rsid w:val="472F082C"/>
    <w:rsid w:val="47FC4EB4"/>
    <w:rsid w:val="49B149C7"/>
    <w:rsid w:val="49CDDFD3"/>
    <w:rsid w:val="49F7C67D"/>
    <w:rsid w:val="4A6144BB"/>
    <w:rsid w:val="4AEE728E"/>
    <w:rsid w:val="4BD9BBBF"/>
    <w:rsid w:val="4C882D47"/>
    <w:rsid w:val="4D98E57D"/>
    <w:rsid w:val="4DAFDBF4"/>
    <w:rsid w:val="4DDEB2F6"/>
    <w:rsid w:val="4EC12DD6"/>
    <w:rsid w:val="4FBFCE09"/>
    <w:rsid w:val="50524462"/>
    <w:rsid w:val="506632AB"/>
    <w:rsid w:val="515B9E6A"/>
    <w:rsid w:val="5178EF2E"/>
    <w:rsid w:val="519B60B8"/>
    <w:rsid w:val="53E19B6C"/>
    <w:rsid w:val="53FD2EA5"/>
    <w:rsid w:val="54AB79AA"/>
    <w:rsid w:val="54B5F00F"/>
    <w:rsid w:val="5624324D"/>
    <w:rsid w:val="5721CBC4"/>
    <w:rsid w:val="574AE70F"/>
    <w:rsid w:val="5806B92E"/>
    <w:rsid w:val="590A534E"/>
    <w:rsid w:val="59345E5C"/>
    <w:rsid w:val="59896132"/>
    <w:rsid w:val="59953C05"/>
    <w:rsid w:val="5ADE7B13"/>
    <w:rsid w:val="5B21F17F"/>
    <w:rsid w:val="5C9D26C4"/>
    <w:rsid w:val="5DC11F3A"/>
    <w:rsid w:val="5DF165B5"/>
    <w:rsid w:val="5E5C593E"/>
    <w:rsid w:val="5E770E7B"/>
    <w:rsid w:val="5EA00E9D"/>
    <w:rsid w:val="5F9DEED8"/>
    <w:rsid w:val="5FC584ED"/>
    <w:rsid w:val="603E4E80"/>
    <w:rsid w:val="6139BF39"/>
    <w:rsid w:val="6149711C"/>
    <w:rsid w:val="61801800"/>
    <w:rsid w:val="61D730B5"/>
    <w:rsid w:val="638E3227"/>
    <w:rsid w:val="63D945CF"/>
    <w:rsid w:val="656134E7"/>
    <w:rsid w:val="661B9E14"/>
    <w:rsid w:val="664CFF55"/>
    <w:rsid w:val="6665A62A"/>
    <w:rsid w:val="671FCDED"/>
    <w:rsid w:val="675130C8"/>
    <w:rsid w:val="67E8F13E"/>
    <w:rsid w:val="68FDBD30"/>
    <w:rsid w:val="690DDD64"/>
    <w:rsid w:val="69877442"/>
    <w:rsid w:val="69E02B0F"/>
    <w:rsid w:val="6A7B6D3A"/>
    <w:rsid w:val="6C457E26"/>
    <w:rsid w:val="6C9DEB2F"/>
    <w:rsid w:val="6D187DD7"/>
    <w:rsid w:val="6D826C25"/>
    <w:rsid w:val="6DA79BDF"/>
    <w:rsid w:val="6EECC992"/>
    <w:rsid w:val="6FF31544"/>
    <w:rsid w:val="70120558"/>
    <w:rsid w:val="70FFD1C9"/>
    <w:rsid w:val="7332956D"/>
    <w:rsid w:val="740537BF"/>
    <w:rsid w:val="74A36EA9"/>
    <w:rsid w:val="75C333FA"/>
    <w:rsid w:val="762050E5"/>
    <w:rsid w:val="77090370"/>
    <w:rsid w:val="773F702A"/>
    <w:rsid w:val="776FD2B9"/>
    <w:rsid w:val="77DB0F6B"/>
    <w:rsid w:val="780FC0CB"/>
    <w:rsid w:val="78FC9D8D"/>
    <w:rsid w:val="7913E14B"/>
    <w:rsid w:val="7A40A432"/>
    <w:rsid w:val="7B12B02D"/>
    <w:rsid w:val="7B1E1B17"/>
    <w:rsid w:val="7B873EEC"/>
    <w:rsid w:val="7D053A8C"/>
    <w:rsid w:val="7F2A1684"/>
    <w:rsid w:val="7FD4E6BA"/>
    <w:rsid w:val="7FF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E60E"/>
  <w15:chartTrackingRefBased/>
  <w15:docId w15:val="{498B6B3D-27DF-4015-A162-56A9C63392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w:type="character" w:styleId="normaltextrun" w:customStyle="true">
    <w:uiPriority w:val="1"/>
    <w:name w:val="normaltextrun"/>
    <w:basedOn w:val="DefaultParagraphFont"/>
    <w:rsid w:val="6D82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f6cd057d1778446f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esimerkki@kirjasto.fi" TargetMode="External" Id="R01e62041638f45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8" ma:contentTypeDescription="Luo uusi asiakirja." ma:contentTypeScope="" ma:versionID="4545a3b3132284f7cba24401e93ef600">
  <xsd:schema xmlns:xsd="http://www.w3.org/2001/XMLSchema" xmlns:xs="http://www.w3.org/2001/XMLSchema" xmlns:p="http://schemas.microsoft.com/office/2006/metadata/properties" xmlns:ns2="d54335ee-452e-4385-9b9c-270f8dade7fd" xmlns:ns3="4a88f5c8-b6f6-434c-a1fc-b31be11cc9aa" targetNamespace="http://schemas.microsoft.com/office/2006/metadata/properties" ma:root="true" ma:fieldsID="1339fcfc6506667c9675b8264a35a731" ns2:_="" ns3:_="">
    <xsd:import namespace="d54335ee-452e-4385-9b9c-270f8dade7fd"/>
    <xsd:import namespace="4a88f5c8-b6f6-434c-a1fc-b31be11c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5c8-b6f6-434c-a1fc-b31be11cc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0e4a00-0757-42d6-903b-0c3f4412f91d}" ma:internalName="TaxCatchAll" ma:showField="CatchAllData" ma:web="4a88f5c8-b6f6-434c-a1fc-b31be11cc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335ee-452e-4385-9b9c-270f8dade7fd">
      <Terms xmlns="http://schemas.microsoft.com/office/infopath/2007/PartnerControls"/>
    </lcf76f155ced4ddcb4097134ff3c332f>
    <TaxCatchAll xmlns="4a88f5c8-b6f6-434c-a1fc-b31be11cc9aa" xsi:nil="true"/>
  </documentManagement>
</p:properties>
</file>

<file path=customXml/itemProps1.xml><?xml version="1.0" encoding="utf-8"?>
<ds:datastoreItem xmlns:ds="http://schemas.openxmlformats.org/officeDocument/2006/customXml" ds:itemID="{5A253D67-9A7F-49C2-8CD4-1FDC3B80C34C}"/>
</file>

<file path=customXml/itemProps2.xml><?xml version="1.0" encoding="utf-8"?>
<ds:datastoreItem xmlns:ds="http://schemas.openxmlformats.org/officeDocument/2006/customXml" ds:itemID="{FF765D8D-CF53-41D5-A707-81D621CBC8E0}"/>
</file>

<file path=customXml/itemProps3.xml><?xml version="1.0" encoding="utf-8"?>
<ds:datastoreItem xmlns:ds="http://schemas.openxmlformats.org/officeDocument/2006/customXml" ds:itemID="{148DC2BA-0B0B-40DF-AA58-97CD538594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Metsälä Ella</dc:creator>
  <keywords/>
  <dc:description/>
  <lastModifiedBy>Metsälä Ella</lastModifiedBy>
  <dcterms:created xsi:type="dcterms:W3CDTF">2024-03-18T10:26:22.0000000Z</dcterms:created>
  <dcterms:modified xsi:type="dcterms:W3CDTF">2024-05-02T09:28:37.7426039Z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  <property fmtid="{D5CDD505-2E9C-101B-9397-08002B2CF9AE}" pid="3" name="MediaServiceImageTags">
    <vt:lpwstr/>
  </property>
</Properties>
</file>