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FC" w:rsidRPr="00DE22F9" w:rsidRDefault="00EF59FC" w:rsidP="00EF59FC">
      <w:pPr>
        <w:rPr>
          <w:sz w:val="22"/>
          <w:szCs w:val="22"/>
        </w:rPr>
      </w:pPr>
      <w:r w:rsidRPr="00DE22F9">
        <w:rPr>
          <w:sz w:val="22"/>
          <w:szCs w:val="22"/>
        </w:rPr>
        <w:t>TURUN KAUPUNGINKIRJASTO</w:t>
      </w:r>
      <w:r w:rsidRPr="00DE22F9">
        <w:rPr>
          <w:sz w:val="22"/>
          <w:szCs w:val="22"/>
        </w:rPr>
        <w:tab/>
      </w:r>
      <w:r w:rsidRPr="00DE22F9">
        <w:rPr>
          <w:sz w:val="22"/>
          <w:szCs w:val="22"/>
        </w:rPr>
        <w:tab/>
      </w:r>
      <w:r w:rsidR="0093775F" w:rsidRPr="00DE22F9">
        <w:rPr>
          <w:sz w:val="22"/>
          <w:szCs w:val="22"/>
        </w:rPr>
        <w:t>muistio</w:t>
      </w:r>
    </w:p>
    <w:p w:rsidR="00EF59FC" w:rsidRPr="00DE22F9" w:rsidRDefault="00EF59FC" w:rsidP="00EF59FC">
      <w:pPr>
        <w:rPr>
          <w:sz w:val="22"/>
          <w:szCs w:val="22"/>
        </w:rPr>
      </w:pPr>
      <w:r w:rsidRPr="00DE22F9">
        <w:rPr>
          <w:sz w:val="22"/>
          <w:szCs w:val="22"/>
        </w:rPr>
        <w:tab/>
      </w:r>
      <w:r w:rsidRPr="00DE22F9">
        <w:rPr>
          <w:sz w:val="22"/>
          <w:szCs w:val="22"/>
        </w:rPr>
        <w:tab/>
      </w:r>
      <w:r w:rsidRPr="00DE22F9">
        <w:rPr>
          <w:sz w:val="22"/>
          <w:szCs w:val="22"/>
        </w:rPr>
        <w:tab/>
      </w:r>
      <w:r w:rsidRPr="00DE22F9">
        <w:rPr>
          <w:sz w:val="22"/>
          <w:szCs w:val="22"/>
        </w:rPr>
        <w:tab/>
      </w:r>
    </w:p>
    <w:p w:rsidR="00EF59FC" w:rsidRPr="00DE22F9" w:rsidRDefault="009A14F7" w:rsidP="00EF59FC">
      <w:pPr>
        <w:rPr>
          <w:sz w:val="22"/>
          <w:szCs w:val="22"/>
        </w:rPr>
      </w:pPr>
      <w:r w:rsidRPr="00DE22F9">
        <w:rPr>
          <w:sz w:val="22"/>
          <w:szCs w:val="22"/>
        </w:rPr>
        <w:t xml:space="preserve">Varsiston kokous </w:t>
      </w:r>
      <w:r w:rsidR="005F2D92" w:rsidRPr="00DE22F9">
        <w:rPr>
          <w:sz w:val="22"/>
          <w:szCs w:val="22"/>
        </w:rPr>
        <w:t>9.9.2016</w:t>
      </w:r>
      <w:r w:rsidR="00771C7C" w:rsidRPr="00DE22F9">
        <w:rPr>
          <w:sz w:val="22"/>
          <w:szCs w:val="22"/>
        </w:rPr>
        <w:t xml:space="preserve"> klo </w:t>
      </w:r>
      <w:proofErr w:type="gramStart"/>
      <w:r w:rsidR="00615D69" w:rsidRPr="00DE22F9">
        <w:rPr>
          <w:sz w:val="22"/>
          <w:szCs w:val="22"/>
        </w:rPr>
        <w:t>13-15</w:t>
      </w:r>
      <w:proofErr w:type="gramEnd"/>
    </w:p>
    <w:p w:rsidR="00EF59FC" w:rsidRPr="00DE22F9" w:rsidRDefault="00EF59FC" w:rsidP="00EF59FC">
      <w:pPr>
        <w:rPr>
          <w:sz w:val="22"/>
          <w:szCs w:val="22"/>
        </w:rPr>
      </w:pPr>
      <w:r w:rsidRPr="00DE22F9">
        <w:rPr>
          <w:sz w:val="22"/>
          <w:szCs w:val="22"/>
        </w:rPr>
        <w:tab/>
      </w:r>
      <w:r w:rsidRPr="00DE22F9">
        <w:rPr>
          <w:sz w:val="22"/>
          <w:szCs w:val="22"/>
        </w:rPr>
        <w:tab/>
      </w:r>
      <w:r w:rsidR="00615D69" w:rsidRPr="00DE22F9">
        <w:rPr>
          <w:sz w:val="22"/>
          <w:szCs w:val="22"/>
        </w:rPr>
        <w:t>Turun pääkirjasto, Iso neuvotteluhuone</w:t>
      </w:r>
    </w:p>
    <w:p w:rsidR="00EF59FC" w:rsidRPr="00DE22F9" w:rsidRDefault="00723CE5" w:rsidP="00EF59FC">
      <w:pPr>
        <w:rPr>
          <w:sz w:val="22"/>
          <w:szCs w:val="22"/>
        </w:rPr>
      </w:pPr>
      <w:r w:rsidRPr="00DE22F9">
        <w:rPr>
          <w:sz w:val="22"/>
          <w:szCs w:val="22"/>
        </w:rPr>
        <w:tab/>
      </w:r>
      <w:r w:rsidRPr="00DE22F9">
        <w:rPr>
          <w:sz w:val="22"/>
          <w:szCs w:val="22"/>
        </w:rPr>
        <w:tab/>
      </w:r>
    </w:p>
    <w:p w:rsidR="00442345" w:rsidRPr="00DE22F9" w:rsidRDefault="00442345" w:rsidP="00EF59FC">
      <w:pPr>
        <w:rPr>
          <w:sz w:val="22"/>
          <w:szCs w:val="22"/>
        </w:rPr>
        <w:sectPr w:rsidR="00442345" w:rsidRPr="00DE22F9" w:rsidSect="00EF59FC">
          <w:pgSz w:w="11906" w:h="16838" w:code="9"/>
          <w:pgMar w:top="567" w:right="737" w:bottom="1417" w:left="1134" w:header="567" w:footer="708" w:gutter="0"/>
          <w:cols w:space="708"/>
        </w:sectPr>
      </w:pPr>
    </w:p>
    <w:p w:rsidR="005F2D92" w:rsidRPr="00DE22F9" w:rsidRDefault="005F2D92" w:rsidP="005F2D92">
      <w:r w:rsidRPr="00DE22F9">
        <w:t xml:space="preserve">Tuula Amberla, Uusikaupunki </w:t>
      </w:r>
    </w:p>
    <w:p w:rsidR="005F2D92" w:rsidRPr="00DE22F9" w:rsidRDefault="005F2D92" w:rsidP="005F2D92">
      <w:r w:rsidRPr="00DE22F9">
        <w:t xml:space="preserve">Terhi Hannula, Turku (pääkirjasto) </w:t>
      </w:r>
      <w:r w:rsidR="007A689F" w:rsidRPr="00DE22F9">
        <w:t>V</w:t>
      </w:r>
    </w:p>
    <w:p w:rsidR="005F2D92" w:rsidRPr="00DE22F9" w:rsidRDefault="005F2D92" w:rsidP="005F2D92">
      <w:r w:rsidRPr="00DE22F9">
        <w:t xml:space="preserve">Heidi Heiniö, Kaarina </w:t>
      </w:r>
    </w:p>
    <w:p w:rsidR="005F2D92" w:rsidRPr="00DE22F9" w:rsidRDefault="005F2D92" w:rsidP="005F2D92">
      <w:r w:rsidRPr="00DE22F9">
        <w:t xml:space="preserve">Sirpa </w:t>
      </w:r>
      <w:proofErr w:type="spellStart"/>
      <w:r w:rsidRPr="00DE22F9">
        <w:t>Ikala</w:t>
      </w:r>
      <w:proofErr w:type="spellEnd"/>
      <w:r w:rsidRPr="00DE22F9">
        <w:t>-Suomalainen, Vehmaa</w:t>
      </w:r>
    </w:p>
    <w:p w:rsidR="005F2D92" w:rsidRPr="00DE22F9" w:rsidRDefault="005F2D92" w:rsidP="005F2D92">
      <w:r w:rsidRPr="00DE22F9">
        <w:t>Päivi Inkinen, Sauvo</w:t>
      </w:r>
    </w:p>
    <w:p w:rsidR="005F2D92" w:rsidRPr="00DE22F9" w:rsidRDefault="005F2D92" w:rsidP="005F2D92">
      <w:r w:rsidRPr="00DE22F9">
        <w:t>Taina Jaakkola, Pöytyä</w:t>
      </w:r>
      <w:r w:rsidR="007A689F" w:rsidRPr="00DE22F9">
        <w:t xml:space="preserve"> V</w:t>
      </w:r>
    </w:p>
    <w:p w:rsidR="005F2D92" w:rsidRPr="00DE22F9" w:rsidRDefault="005F2D92" w:rsidP="005F2D92">
      <w:r w:rsidRPr="00DE22F9">
        <w:t>Sari Järvinen, Turku (pääkirjasto)</w:t>
      </w:r>
    </w:p>
    <w:p w:rsidR="005F2D92" w:rsidRPr="00DE22F9" w:rsidRDefault="005F2D92" w:rsidP="005F2D92">
      <w:r w:rsidRPr="00DE22F9">
        <w:t xml:space="preserve">Emilia Kajala, Lieto </w:t>
      </w:r>
    </w:p>
    <w:p w:rsidR="005F2D92" w:rsidRPr="00DE22F9" w:rsidRDefault="005F2D92" w:rsidP="005F2D92">
      <w:r w:rsidRPr="00DE22F9">
        <w:t>Paula Kaunonen, Nousiainen</w:t>
      </w:r>
      <w:r w:rsidR="007A689F" w:rsidRPr="00DE22F9">
        <w:t xml:space="preserve"> V</w:t>
      </w:r>
    </w:p>
    <w:p w:rsidR="005F2D92" w:rsidRPr="00DE22F9" w:rsidRDefault="005F2D92" w:rsidP="005F2D92">
      <w:r w:rsidRPr="00DE22F9">
        <w:t>Iina Kaustinen, Salo</w:t>
      </w:r>
      <w:r w:rsidR="007A689F" w:rsidRPr="00DE22F9">
        <w:t xml:space="preserve"> V</w:t>
      </w:r>
    </w:p>
    <w:p w:rsidR="005F2D92" w:rsidRPr="00DE22F9" w:rsidRDefault="005F2D92" w:rsidP="005F2D92">
      <w:r w:rsidRPr="00DE22F9">
        <w:t>Eija Kopponen, Somero</w:t>
      </w:r>
    </w:p>
    <w:p w:rsidR="00BB77D4" w:rsidRPr="00DE22F9" w:rsidRDefault="00BB77D4" w:rsidP="005F2D92">
      <w:r w:rsidRPr="00DE22F9">
        <w:t>Mari Kujanpää, Oripää</w:t>
      </w:r>
    </w:p>
    <w:p w:rsidR="005F2D92" w:rsidRPr="00DE22F9" w:rsidRDefault="005F2D92" w:rsidP="005F2D92">
      <w:r w:rsidRPr="00DE22F9">
        <w:t xml:space="preserve">Annukka </w:t>
      </w:r>
      <w:proofErr w:type="spellStart"/>
      <w:r w:rsidRPr="00DE22F9">
        <w:t>Lario</w:t>
      </w:r>
      <w:proofErr w:type="spellEnd"/>
      <w:r w:rsidRPr="00DE22F9">
        <w:t>, Kustavi</w:t>
      </w:r>
    </w:p>
    <w:p w:rsidR="005F2D92" w:rsidRPr="00DE22F9" w:rsidRDefault="005F2D92" w:rsidP="005F2D92">
      <w:r w:rsidRPr="00DE22F9">
        <w:t xml:space="preserve">Ann Lehmuskoski, </w:t>
      </w:r>
      <w:proofErr w:type="spellStart"/>
      <w:r w:rsidRPr="00DE22F9">
        <w:t>Pargas</w:t>
      </w:r>
      <w:proofErr w:type="spellEnd"/>
    </w:p>
    <w:p w:rsidR="005F2D92" w:rsidRPr="00DE22F9" w:rsidRDefault="005F2D92" w:rsidP="005F2D92">
      <w:pPr>
        <w:rPr>
          <w:sz w:val="22"/>
          <w:szCs w:val="22"/>
        </w:rPr>
      </w:pPr>
      <w:r w:rsidRPr="00DE22F9">
        <w:rPr>
          <w:sz w:val="22"/>
          <w:szCs w:val="22"/>
        </w:rPr>
        <w:t>Anu Lehtonen-</w:t>
      </w:r>
      <w:proofErr w:type="spellStart"/>
      <w:r w:rsidRPr="00DE22F9">
        <w:rPr>
          <w:sz w:val="22"/>
          <w:szCs w:val="22"/>
        </w:rPr>
        <w:t>Sonkki</w:t>
      </w:r>
      <w:proofErr w:type="spellEnd"/>
      <w:r w:rsidRPr="00DE22F9">
        <w:rPr>
          <w:sz w:val="22"/>
          <w:szCs w:val="22"/>
        </w:rPr>
        <w:t>, Kaarina</w:t>
      </w:r>
      <w:r w:rsidR="0093775F" w:rsidRPr="00DE22F9">
        <w:rPr>
          <w:sz w:val="22"/>
          <w:szCs w:val="22"/>
        </w:rPr>
        <w:t xml:space="preserve"> V</w:t>
      </w:r>
    </w:p>
    <w:p w:rsidR="005F2D92" w:rsidRPr="00DE22F9" w:rsidRDefault="005F2D92" w:rsidP="005F2D92">
      <w:r w:rsidRPr="00DE22F9">
        <w:t>Minna Leinonen, Pöytyä</w:t>
      </w:r>
      <w:r w:rsidR="007A689F" w:rsidRPr="00DE22F9">
        <w:t xml:space="preserve"> V</w:t>
      </w:r>
    </w:p>
    <w:p w:rsidR="005F2D92" w:rsidRPr="00DE22F9" w:rsidRDefault="005F2D92" w:rsidP="005F2D92">
      <w:r w:rsidRPr="00DE22F9">
        <w:t xml:space="preserve">Merja </w:t>
      </w:r>
      <w:proofErr w:type="spellStart"/>
      <w:r w:rsidRPr="00DE22F9">
        <w:t>Lundén</w:t>
      </w:r>
      <w:proofErr w:type="spellEnd"/>
      <w:r w:rsidRPr="00DE22F9">
        <w:t>, Turku (pääkirjasto)</w:t>
      </w:r>
      <w:r w:rsidR="007A689F" w:rsidRPr="00DE22F9">
        <w:t xml:space="preserve"> V</w:t>
      </w:r>
    </w:p>
    <w:p w:rsidR="005F2D92" w:rsidRPr="00DE22F9" w:rsidRDefault="005F2D92" w:rsidP="005F2D92">
      <w:r w:rsidRPr="00DE22F9">
        <w:t>Päivi Luoma-</w:t>
      </w:r>
      <w:proofErr w:type="spellStart"/>
      <w:r w:rsidRPr="00DE22F9">
        <w:t>Keturi</w:t>
      </w:r>
      <w:proofErr w:type="spellEnd"/>
      <w:r w:rsidRPr="00DE22F9">
        <w:t xml:space="preserve">, Naantali </w:t>
      </w:r>
    </w:p>
    <w:p w:rsidR="005F2D92" w:rsidRPr="00DE22F9" w:rsidRDefault="005F2D92" w:rsidP="005F2D92">
      <w:proofErr w:type="spellStart"/>
      <w:r w:rsidRPr="00DE22F9">
        <w:t>Piret</w:t>
      </w:r>
      <w:proofErr w:type="spellEnd"/>
      <w:r w:rsidRPr="00DE22F9">
        <w:t xml:space="preserve"> Luukka, Turku (Runosmäki)</w:t>
      </w:r>
    </w:p>
    <w:p w:rsidR="005F2D92" w:rsidRPr="00DE22F9" w:rsidRDefault="005F2D92" w:rsidP="005F2D92">
      <w:r w:rsidRPr="00DE22F9">
        <w:t>Jenni Mäkelä, Loimaa</w:t>
      </w:r>
      <w:r w:rsidR="007A689F" w:rsidRPr="00DE22F9">
        <w:t xml:space="preserve"> V</w:t>
      </w:r>
    </w:p>
    <w:p w:rsidR="005F2D92" w:rsidRPr="00DE22F9" w:rsidRDefault="005F2D92" w:rsidP="005F2D92">
      <w:r w:rsidRPr="00DE22F9">
        <w:t>Kirsi Mäntylä, Aura</w:t>
      </w:r>
      <w:r w:rsidR="007A689F" w:rsidRPr="00DE22F9">
        <w:t xml:space="preserve"> </w:t>
      </w:r>
    </w:p>
    <w:p w:rsidR="005F2D92" w:rsidRPr="00DE22F9" w:rsidRDefault="005F2D92" w:rsidP="005F2D92">
      <w:r w:rsidRPr="00DE22F9">
        <w:t xml:space="preserve">Laura Naukkarinen, </w:t>
      </w:r>
      <w:proofErr w:type="spellStart"/>
      <w:r w:rsidRPr="00DE22F9">
        <w:t>Kimito</w:t>
      </w:r>
      <w:proofErr w:type="spellEnd"/>
      <w:r w:rsidRPr="00DE22F9">
        <w:t xml:space="preserve"> </w:t>
      </w:r>
    </w:p>
    <w:p w:rsidR="005F2D92" w:rsidRPr="00DE22F9" w:rsidRDefault="005F2D92" w:rsidP="005F2D92">
      <w:r w:rsidRPr="00DE22F9">
        <w:t>Sanna Nikkola, Paimio</w:t>
      </w:r>
      <w:r w:rsidR="007A689F" w:rsidRPr="00DE22F9">
        <w:t xml:space="preserve"> V</w:t>
      </w:r>
    </w:p>
    <w:p w:rsidR="005F2D92" w:rsidRPr="00DE22F9" w:rsidRDefault="005F2D92" w:rsidP="005F2D92">
      <w:r w:rsidRPr="00DE22F9">
        <w:t>Mervi Nikula, Masku</w:t>
      </w:r>
      <w:r w:rsidR="007A689F" w:rsidRPr="00DE22F9">
        <w:t xml:space="preserve"> V</w:t>
      </w:r>
    </w:p>
    <w:p w:rsidR="005F2D92" w:rsidRPr="00DE22F9" w:rsidRDefault="00BB77D4" w:rsidP="005F2D92">
      <w:r w:rsidRPr="00DE22F9">
        <w:t xml:space="preserve">Annukka </w:t>
      </w:r>
      <w:proofErr w:type="spellStart"/>
      <w:r w:rsidRPr="00DE22F9">
        <w:t>Lario</w:t>
      </w:r>
      <w:proofErr w:type="spellEnd"/>
      <w:r w:rsidR="005F2D92" w:rsidRPr="00DE22F9">
        <w:t>, Taivassalo</w:t>
      </w:r>
    </w:p>
    <w:p w:rsidR="005F2D92" w:rsidRPr="00DE22F9" w:rsidRDefault="005F2D92" w:rsidP="005F2D92">
      <w:r w:rsidRPr="00DE22F9">
        <w:t xml:space="preserve">Nina </w:t>
      </w:r>
      <w:proofErr w:type="spellStart"/>
      <w:r w:rsidRPr="00DE22F9">
        <w:t>Pahikkala</w:t>
      </w:r>
      <w:proofErr w:type="spellEnd"/>
      <w:r w:rsidRPr="00DE22F9">
        <w:t>, Rusko</w:t>
      </w:r>
      <w:r w:rsidR="007A689F" w:rsidRPr="00DE22F9">
        <w:t xml:space="preserve"> V</w:t>
      </w:r>
    </w:p>
    <w:p w:rsidR="005F2D92" w:rsidRPr="00DE22F9" w:rsidRDefault="005F2D92" w:rsidP="005F2D92">
      <w:r w:rsidRPr="00DE22F9">
        <w:t xml:space="preserve">Nina </w:t>
      </w:r>
      <w:proofErr w:type="spellStart"/>
      <w:r w:rsidRPr="00DE22F9">
        <w:t>Petander</w:t>
      </w:r>
      <w:proofErr w:type="spellEnd"/>
      <w:r w:rsidRPr="00DE22F9">
        <w:t>, Raisio</w:t>
      </w:r>
      <w:r w:rsidR="007A689F" w:rsidRPr="00DE22F9">
        <w:t xml:space="preserve"> V</w:t>
      </w:r>
    </w:p>
    <w:p w:rsidR="005F2D92" w:rsidRPr="00DE22F9" w:rsidRDefault="005F2D92" w:rsidP="005F2D92">
      <w:r w:rsidRPr="00DE22F9">
        <w:t xml:space="preserve">Kerttu Pietilä, Laitila </w:t>
      </w:r>
    </w:p>
    <w:p w:rsidR="005F2D92" w:rsidRPr="00DE22F9" w:rsidRDefault="005F2D92" w:rsidP="005F2D92">
      <w:r w:rsidRPr="00DE22F9">
        <w:t>Kaarina Sainio, Kaarina</w:t>
      </w:r>
    </w:p>
    <w:p w:rsidR="005F2D92" w:rsidRPr="00DE22F9" w:rsidRDefault="005F2D92" w:rsidP="005F2D92">
      <w:r w:rsidRPr="00DE22F9">
        <w:t>Päivi Salminen, Laitila</w:t>
      </w:r>
      <w:r w:rsidR="007A689F" w:rsidRPr="00DE22F9">
        <w:t xml:space="preserve"> V</w:t>
      </w:r>
    </w:p>
    <w:p w:rsidR="005F2D92" w:rsidRPr="00DE22F9" w:rsidRDefault="005F2D92" w:rsidP="005F2D92">
      <w:r w:rsidRPr="00DE22F9">
        <w:t>Anna Schauman, Kisko (Salo)</w:t>
      </w:r>
    </w:p>
    <w:p w:rsidR="00BB77D4" w:rsidRPr="00DE22F9" w:rsidRDefault="00BB77D4" w:rsidP="00BB77D4">
      <w:r w:rsidRPr="00DE22F9">
        <w:t>Anna-Kaisa Sjölund, Pyhäranta</w:t>
      </w:r>
    </w:p>
    <w:p w:rsidR="005F2D92" w:rsidRPr="00DE22F9" w:rsidRDefault="005F2D92" w:rsidP="005F2D92">
      <w:r w:rsidRPr="00DE22F9">
        <w:t>Minna Söderman, Turku (pääkirjasto)</w:t>
      </w:r>
    </w:p>
    <w:p w:rsidR="005F2D92" w:rsidRPr="00DE22F9" w:rsidRDefault="005F2D92" w:rsidP="005F2D92">
      <w:r w:rsidRPr="00DE22F9">
        <w:t xml:space="preserve">Aino </w:t>
      </w:r>
      <w:proofErr w:type="spellStart"/>
      <w:r w:rsidRPr="00DE22F9">
        <w:t>Stormi-Lundén</w:t>
      </w:r>
      <w:proofErr w:type="spellEnd"/>
      <w:r w:rsidRPr="00DE22F9">
        <w:t>, Koski</w:t>
      </w:r>
      <w:r w:rsidR="007A689F" w:rsidRPr="00DE22F9">
        <w:t xml:space="preserve"> V</w:t>
      </w:r>
    </w:p>
    <w:p w:rsidR="005F2D92" w:rsidRPr="00DE22F9" w:rsidRDefault="005F2D92" w:rsidP="005F2D92">
      <w:r w:rsidRPr="00DE22F9">
        <w:t xml:space="preserve">Sirpa Suomela, Lieto </w:t>
      </w:r>
      <w:r w:rsidR="007A689F" w:rsidRPr="00DE22F9">
        <w:t>V</w:t>
      </w:r>
    </w:p>
    <w:p w:rsidR="005F2D92" w:rsidRPr="00DE22F9" w:rsidRDefault="005F2D92" w:rsidP="005F2D92">
      <w:r w:rsidRPr="00DE22F9">
        <w:t xml:space="preserve">Pia Toivanen, Mynämäki </w:t>
      </w:r>
      <w:r w:rsidR="007A689F" w:rsidRPr="00DE22F9">
        <w:t>V</w:t>
      </w:r>
    </w:p>
    <w:p w:rsidR="005F2D92" w:rsidRPr="00DE22F9" w:rsidRDefault="005F2D92" w:rsidP="005F2D92">
      <w:r w:rsidRPr="00DE22F9">
        <w:t xml:space="preserve">Leena Turunen, Turku (pääkirjasto) </w:t>
      </w:r>
    </w:p>
    <w:p w:rsidR="005F2D92" w:rsidRPr="00DE22F9" w:rsidRDefault="005F2D92" w:rsidP="005F2D92">
      <w:pPr>
        <w:sectPr w:rsidR="005F2D92" w:rsidRPr="00DE22F9" w:rsidSect="00EF59FC">
          <w:type w:val="continuous"/>
          <w:pgSz w:w="11906" w:h="16838" w:code="9"/>
          <w:pgMar w:top="567" w:right="737" w:bottom="1417" w:left="1134" w:header="567" w:footer="708" w:gutter="0"/>
          <w:cols w:num="2" w:space="708"/>
        </w:sectPr>
      </w:pPr>
    </w:p>
    <w:p w:rsidR="00C72777" w:rsidRPr="00DE22F9" w:rsidRDefault="00C72777">
      <w:pPr>
        <w:sectPr w:rsidR="00C72777" w:rsidRPr="00DE22F9" w:rsidSect="00EF59FC">
          <w:type w:val="continuous"/>
          <w:pgSz w:w="11906" w:h="16838" w:code="9"/>
          <w:pgMar w:top="567" w:right="737" w:bottom="1417" w:left="1134" w:header="567" w:footer="708" w:gutter="0"/>
          <w:cols w:num="2" w:space="708"/>
        </w:sectPr>
      </w:pPr>
    </w:p>
    <w:p w:rsidR="00573782" w:rsidRPr="00DE22F9" w:rsidRDefault="00573782">
      <w:pPr>
        <w:rPr>
          <w:b/>
          <w:sz w:val="22"/>
          <w:szCs w:val="22"/>
        </w:rPr>
      </w:pPr>
    </w:p>
    <w:p w:rsidR="001D1020" w:rsidRPr="00DE22F9" w:rsidRDefault="006D1606" w:rsidP="001D1020">
      <w:pPr>
        <w:numPr>
          <w:ilvl w:val="0"/>
          <w:numId w:val="25"/>
        </w:numPr>
        <w:rPr>
          <w:sz w:val="22"/>
          <w:szCs w:val="22"/>
        </w:rPr>
      </w:pPr>
      <w:r w:rsidRPr="00DE22F9">
        <w:rPr>
          <w:b/>
          <w:sz w:val="22"/>
          <w:szCs w:val="22"/>
        </w:rPr>
        <w:t>Kokouksen avaus</w:t>
      </w:r>
      <w:r w:rsidR="0004724A" w:rsidRPr="00DE22F9">
        <w:rPr>
          <w:b/>
          <w:sz w:val="22"/>
          <w:szCs w:val="22"/>
        </w:rPr>
        <w:t xml:space="preserve"> klo 13. </w:t>
      </w:r>
    </w:p>
    <w:p w:rsidR="00062BE7" w:rsidRPr="00DE22F9" w:rsidRDefault="00062BE7" w:rsidP="00062BE7">
      <w:pPr>
        <w:ind w:left="720"/>
        <w:rPr>
          <w:sz w:val="22"/>
          <w:szCs w:val="22"/>
        </w:rPr>
      </w:pPr>
    </w:p>
    <w:p w:rsidR="00E160BC" w:rsidRPr="00DE22F9" w:rsidRDefault="00A06A0D" w:rsidP="00E160BC">
      <w:pPr>
        <w:numPr>
          <w:ilvl w:val="0"/>
          <w:numId w:val="25"/>
        </w:numPr>
      </w:pPr>
      <w:r w:rsidRPr="00DE22F9">
        <w:rPr>
          <w:b/>
          <w:sz w:val="22"/>
          <w:szCs w:val="22"/>
        </w:rPr>
        <w:t>Edellisen koko</w:t>
      </w:r>
      <w:r w:rsidR="00442345" w:rsidRPr="00DE22F9">
        <w:rPr>
          <w:b/>
          <w:sz w:val="22"/>
          <w:szCs w:val="22"/>
        </w:rPr>
        <w:t>uksen muistio</w:t>
      </w:r>
      <w:r w:rsidR="007D742A" w:rsidRPr="00DE22F9">
        <w:rPr>
          <w:sz w:val="22"/>
          <w:szCs w:val="22"/>
        </w:rPr>
        <w:t xml:space="preserve"> heijastettiin seinälle ja pääkohdat käytiin läpi. </w:t>
      </w:r>
    </w:p>
    <w:p w:rsidR="005F2D92" w:rsidRPr="00DE22F9" w:rsidRDefault="005F2D92" w:rsidP="005F2D92">
      <w:pPr>
        <w:pStyle w:val="Luettelokappale"/>
        <w:rPr>
          <w:rFonts w:ascii="Times New Roman" w:hAnsi="Times New Roman" w:cs="Times New Roman"/>
        </w:rPr>
      </w:pPr>
    </w:p>
    <w:p w:rsidR="00AA542F" w:rsidRPr="00DE22F9" w:rsidRDefault="00AA542F" w:rsidP="00AA542F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DE22F9">
        <w:rPr>
          <w:rFonts w:ascii="Times New Roman" w:hAnsi="Times New Roman" w:cs="Times New Roman"/>
          <w:b/>
        </w:rPr>
        <w:t>Tiedotusasioita</w:t>
      </w:r>
    </w:p>
    <w:p w:rsidR="00AA542F" w:rsidRPr="00DE22F9" w:rsidRDefault="00AA542F" w:rsidP="00AA542F">
      <w:pPr>
        <w:pStyle w:val="Luettelokappale"/>
        <w:rPr>
          <w:rFonts w:ascii="Times New Roman" w:hAnsi="Times New Roman" w:cs="Times New Roman"/>
        </w:rPr>
      </w:pPr>
      <w:proofErr w:type="gramStart"/>
      <w:r w:rsidRPr="00DE22F9">
        <w:rPr>
          <w:rFonts w:ascii="Times New Roman" w:hAnsi="Times New Roman" w:cs="Times New Roman"/>
        </w:rPr>
        <w:t>-</w:t>
      </w:r>
      <w:proofErr w:type="gramEnd"/>
      <w:r w:rsidRPr="00DE22F9">
        <w:rPr>
          <w:rFonts w:ascii="Times New Roman" w:hAnsi="Times New Roman" w:cs="Times New Roman"/>
        </w:rPr>
        <w:t>henkilövaihdoksia</w:t>
      </w:r>
      <w:r w:rsidR="00C51DFA" w:rsidRPr="00DE22F9">
        <w:rPr>
          <w:rFonts w:ascii="Times New Roman" w:hAnsi="Times New Roman" w:cs="Times New Roman"/>
        </w:rPr>
        <w:t xml:space="preserve">: Taivassalossa sijaisena Annukka </w:t>
      </w:r>
      <w:proofErr w:type="spellStart"/>
      <w:r w:rsidR="00C51DFA" w:rsidRPr="00DE22F9">
        <w:rPr>
          <w:rFonts w:ascii="Times New Roman" w:hAnsi="Times New Roman" w:cs="Times New Roman"/>
        </w:rPr>
        <w:t>Lario</w:t>
      </w:r>
      <w:proofErr w:type="spellEnd"/>
      <w:r w:rsidR="00C51DFA" w:rsidRPr="00DE22F9">
        <w:rPr>
          <w:rFonts w:ascii="Times New Roman" w:hAnsi="Times New Roman" w:cs="Times New Roman"/>
        </w:rPr>
        <w:t>, kunnes Riikka Uski palaa virkavapaalta marraskuun alussa</w:t>
      </w:r>
      <w:r w:rsidR="0093775F" w:rsidRPr="00DE22F9">
        <w:rPr>
          <w:rFonts w:ascii="Times New Roman" w:hAnsi="Times New Roman" w:cs="Times New Roman"/>
        </w:rPr>
        <w:t>.</w:t>
      </w:r>
    </w:p>
    <w:p w:rsidR="00C51DFA" w:rsidRPr="00DE22F9" w:rsidRDefault="00C51DFA" w:rsidP="00AA542F">
      <w:pPr>
        <w:pStyle w:val="Luettelokappale"/>
        <w:rPr>
          <w:rFonts w:ascii="Times New Roman" w:hAnsi="Times New Roman" w:cs="Times New Roman"/>
        </w:rPr>
      </w:pPr>
      <w:proofErr w:type="gramStart"/>
      <w:r w:rsidRPr="00DE22F9">
        <w:rPr>
          <w:rFonts w:ascii="Times New Roman" w:hAnsi="Times New Roman" w:cs="Times New Roman"/>
        </w:rPr>
        <w:t>-</w:t>
      </w:r>
      <w:proofErr w:type="gramEnd"/>
      <w:r w:rsidRPr="00DE22F9">
        <w:rPr>
          <w:rFonts w:ascii="Times New Roman" w:hAnsi="Times New Roman" w:cs="Times New Roman"/>
        </w:rPr>
        <w:t xml:space="preserve">Kustavissa Maija </w:t>
      </w:r>
      <w:proofErr w:type="spellStart"/>
      <w:r w:rsidRPr="00DE22F9">
        <w:rPr>
          <w:rFonts w:ascii="Times New Roman" w:hAnsi="Times New Roman" w:cs="Times New Roman"/>
        </w:rPr>
        <w:t>Karvosenoja</w:t>
      </w:r>
      <w:proofErr w:type="spellEnd"/>
      <w:r w:rsidRPr="00DE22F9">
        <w:rPr>
          <w:rFonts w:ascii="Times New Roman" w:hAnsi="Times New Roman" w:cs="Times New Roman"/>
        </w:rPr>
        <w:t xml:space="preserve"> palaa 10.10 töihin.</w:t>
      </w:r>
    </w:p>
    <w:p w:rsidR="00AA542F" w:rsidRPr="00DE22F9" w:rsidRDefault="00AA542F" w:rsidP="00AA542F">
      <w:pPr>
        <w:pStyle w:val="Luettelokappale"/>
        <w:rPr>
          <w:rFonts w:ascii="Times New Roman" w:hAnsi="Times New Roman" w:cs="Times New Roman"/>
        </w:rPr>
      </w:pPr>
      <w:proofErr w:type="gramStart"/>
      <w:r w:rsidRPr="00DE22F9">
        <w:rPr>
          <w:rFonts w:ascii="Times New Roman" w:hAnsi="Times New Roman" w:cs="Times New Roman"/>
        </w:rPr>
        <w:t>-</w:t>
      </w:r>
      <w:proofErr w:type="gramEnd"/>
      <w:r w:rsidRPr="00DE22F9">
        <w:rPr>
          <w:rFonts w:ascii="Times New Roman" w:hAnsi="Times New Roman" w:cs="Times New Roman"/>
        </w:rPr>
        <w:t>Turun lukudiplomit (</w:t>
      </w:r>
      <w:r w:rsidR="00C51DFA" w:rsidRPr="00DE22F9">
        <w:rPr>
          <w:rFonts w:ascii="Times New Roman" w:hAnsi="Times New Roman" w:cs="Times New Roman"/>
        </w:rPr>
        <w:t>”</w:t>
      </w:r>
      <w:r w:rsidRPr="00DE22F9">
        <w:rPr>
          <w:rFonts w:ascii="Times New Roman" w:hAnsi="Times New Roman" w:cs="Times New Roman"/>
        </w:rPr>
        <w:t>löyhä</w:t>
      </w:r>
      <w:r w:rsidR="0093775F" w:rsidRPr="00DE22F9">
        <w:rPr>
          <w:rFonts w:ascii="Times New Roman" w:hAnsi="Times New Roman" w:cs="Times New Roman"/>
        </w:rPr>
        <w:t>n</w:t>
      </w:r>
      <w:r w:rsidRPr="00DE22F9">
        <w:rPr>
          <w:rFonts w:ascii="Times New Roman" w:hAnsi="Times New Roman" w:cs="Times New Roman"/>
        </w:rPr>
        <w:t xml:space="preserve"> malli</w:t>
      </w:r>
      <w:r w:rsidR="00C51DFA" w:rsidRPr="00DE22F9">
        <w:rPr>
          <w:rFonts w:ascii="Times New Roman" w:hAnsi="Times New Roman" w:cs="Times New Roman"/>
        </w:rPr>
        <w:t>n kirjalistat”</w:t>
      </w:r>
      <w:r w:rsidRPr="00DE22F9">
        <w:rPr>
          <w:rFonts w:ascii="Times New Roman" w:hAnsi="Times New Roman" w:cs="Times New Roman"/>
        </w:rPr>
        <w:t xml:space="preserve">) ovat </w:t>
      </w:r>
      <w:r w:rsidR="0093775F" w:rsidRPr="00DE22F9">
        <w:rPr>
          <w:rFonts w:ascii="Times New Roman" w:hAnsi="Times New Roman" w:cs="Times New Roman"/>
        </w:rPr>
        <w:t>V</w:t>
      </w:r>
      <w:r w:rsidR="00C51DFA" w:rsidRPr="00DE22F9">
        <w:rPr>
          <w:rFonts w:ascii="Times New Roman" w:hAnsi="Times New Roman" w:cs="Times New Roman"/>
        </w:rPr>
        <w:t>askin lastensivuilla.</w:t>
      </w:r>
    </w:p>
    <w:p w:rsidR="00507C60" w:rsidRPr="00DE22F9" w:rsidRDefault="0093775F" w:rsidP="00507C60">
      <w:pPr>
        <w:pStyle w:val="Luettelokappale"/>
        <w:rPr>
          <w:rFonts w:ascii="Times New Roman" w:hAnsi="Times New Roman" w:cs="Times New Roman"/>
        </w:rPr>
      </w:pPr>
      <w:proofErr w:type="gramStart"/>
      <w:r w:rsidRPr="00DE22F9">
        <w:rPr>
          <w:rFonts w:ascii="Times New Roman" w:hAnsi="Times New Roman" w:cs="Times New Roman"/>
        </w:rPr>
        <w:t>-</w:t>
      </w:r>
      <w:proofErr w:type="gramEnd"/>
      <w:r w:rsidR="00507C60" w:rsidRPr="00DE22F9">
        <w:rPr>
          <w:rFonts w:ascii="Times New Roman" w:hAnsi="Times New Roman" w:cs="Times New Roman"/>
        </w:rPr>
        <w:t xml:space="preserve">Naantali (Päivi) tiedottaa lokakuussa: 3-luokkalaiset (2 luokkaa) pääkirjastossa Kekri- ja Kuujuhla -tapahtumassa (Työpajamuotoinen), 8-luokkalaiset pääkirjastossa </w:t>
      </w:r>
      <w:proofErr w:type="spellStart"/>
      <w:r w:rsidR="00507C60" w:rsidRPr="00DE22F9">
        <w:rPr>
          <w:rFonts w:ascii="Times New Roman" w:hAnsi="Times New Roman" w:cs="Times New Roman"/>
        </w:rPr>
        <w:t>Halloween</w:t>
      </w:r>
      <w:proofErr w:type="spellEnd"/>
      <w:r w:rsidR="00507C60" w:rsidRPr="00DE22F9">
        <w:rPr>
          <w:rFonts w:ascii="Times New Roman" w:hAnsi="Times New Roman" w:cs="Times New Roman"/>
        </w:rPr>
        <w:t>-tapahtumassa. (</w:t>
      </w:r>
      <w:proofErr w:type="spellStart"/>
      <w:r w:rsidR="00507C60" w:rsidRPr="00DE22F9">
        <w:rPr>
          <w:rFonts w:ascii="Times New Roman" w:hAnsi="Times New Roman" w:cs="Times New Roman"/>
        </w:rPr>
        <w:t>max</w:t>
      </w:r>
      <w:proofErr w:type="spellEnd"/>
      <w:r w:rsidR="00507C60" w:rsidRPr="00DE22F9">
        <w:rPr>
          <w:rFonts w:ascii="Times New Roman" w:hAnsi="Times New Roman" w:cs="Times New Roman"/>
        </w:rPr>
        <w:t xml:space="preserve"> 12 oppilasta)</w:t>
      </w:r>
    </w:p>
    <w:p w:rsidR="00507C60" w:rsidRPr="00DE22F9" w:rsidRDefault="00507C60" w:rsidP="00507C60">
      <w:pPr>
        <w:pStyle w:val="Luettelokappale"/>
        <w:rPr>
          <w:rFonts w:ascii="Times New Roman" w:hAnsi="Times New Roman" w:cs="Times New Roman"/>
        </w:rPr>
      </w:pPr>
      <w:proofErr w:type="gramStart"/>
      <w:r w:rsidRPr="00DE22F9">
        <w:rPr>
          <w:rFonts w:ascii="Times New Roman" w:hAnsi="Times New Roman" w:cs="Times New Roman"/>
        </w:rPr>
        <w:t>-</w:t>
      </w:r>
      <w:proofErr w:type="gramEnd"/>
      <w:r w:rsidRPr="00DE22F9">
        <w:rPr>
          <w:rFonts w:ascii="Times New Roman" w:hAnsi="Times New Roman" w:cs="Times New Roman"/>
        </w:rPr>
        <w:t xml:space="preserve">Vaskin tapahtuma-sivulle kaivataan kirjastojen uutisia. Tiedot voi lähettää osoitteeseen </w:t>
      </w:r>
      <w:hyperlink r:id="rId5" w:tgtFrame="_blank" w:history="1">
        <w:r w:rsidRPr="00DE22F9">
          <w:rPr>
            <w:rStyle w:val="Hyperlinkki"/>
            <w:rFonts w:ascii="Times New Roman" w:hAnsi="Times New Roman" w:cs="Times New Roman"/>
            <w:sz w:val="23"/>
            <w:szCs w:val="23"/>
          </w:rPr>
          <w:t>vaskiuutiset@googlegroups.com</w:t>
        </w:r>
      </w:hyperlink>
      <w:r w:rsidRPr="00DE22F9">
        <w:rPr>
          <w:rFonts w:ascii="Times New Roman" w:hAnsi="Times New Roman" w:cs="Times New Roman"/>
        </w:rPr>
        <w:t xml:space="preserve"> </w:t>
      </w:r>
    </w:p>
    <w:p w:rsidR="00981BF8" w:rsidRPr="00DE22F9" w:rsidRDefault="00981BF8" w:rsidP="00507C60">
      <w:pPr>
        <w:pStyle w:val="Luettelokappale"/>
        <w:rPr>
          <w:rFonts w:ascii="Times New Roman" w:hAnsi="Times New Roman" w:cs="Times New Roman"/>
        </w:rPr>
      </w:pPr>
    </w:p>
    <w:p w:rsidR="005F2D92" w:rsidRPr="00DE22F9" w:rsidRDefault="005F2D92" w:rsidP="0093775F">
      <w:pPr>
        <w:numPr>
          <w:ilvl w:val="0"/>
          <w:numId w:val="25"/>
        </w:numPr>
        <w:rPr>
          <w:sz w:val="22"/>
          <w:szCs w:val="22"/>
        </w:rPr>
      </w:pPr>
      <w:r w:rsidRPr="00DE22F9">
        <w:rPr>
          <w:b/>
          <w:sz w:val="22"/>
          <w:szCs w:val="22"/>
        </w:rPr>
        <w:t>Nuorten kirjastotoiminta</w:t>
      </w:r>
    </w:p>
    <w:p w:rsidR="00985E10" w:rsidRPr="00DE22F9" w:rsidRDefault="0093775F" w:rsidP="0093775F">
      <w:pPr>
        <w:ind w:left="785"/>
      </w:pPr>
      <w:r w:rsidRPr="00DE22F9">
        <w:t xml:space="preserve">Stoorin Merja </w:t>
      </w:r>
      <w:proofErr w:type="spellStart"/>
      <w:r w:rsidRPr="00DE22F9">
        <w:t>Lundé</w:t>
      </w:r>
      <w:r w:rsidR="005F2D92" w:rsidRPr="00DE22F9">
        <w:t>nin</w:t>
      </w:r>
      <w:proofErr w:type="spellEnd"/>
      <w:r w:rsidR="005F2D92" w:rsidRPr="00DE22F9">
        <w:t xml:space="preserve"> </w:t>
      </w:r>
      <w:r w:rsidRPr="00DE22F9">
        <w:t>pyysi tietoja, minkälaista nuortenki</w:t>
      </w:r>
      <w:r w:rsidR="00985E10" w:rsidRPr="00DE22F9">
        <w:t>rjastotyötä eri kunnissa tehdään</w:t>
      </w:r>
      <w:r w:rsidRPr="00DE22F9">
        <w:t xml:space="preserve">, </w:t>
      </w:r>
    </w:p>
    <w:p w:rsidR="001C5605" w:rsidRPr="00DE22F9" w:rsidRDefault="0093775F" w:rsidP="0093775F">
      <w:pPr>
        <w:ind w:left="785"/>
      </w:pPr>
      <w:r w:rsidRPr="00DE22F9">
        <w:t>sekä toivoi yhteist</w:t>
      </w:r>
      <w:r w:rsidR="00985E10" w:rsidRPr="00DE22F9">
        <w:t>yöideoita</w:t>
      </w:r>
      <w:r w:rsidRPr="00DE22F9">
        <w:t xml:space="preserve">. </w:t>
      </w:r>
    </w:p>
    <w:p w:rsidR="001C5605" w:rsidRPr="00DE22F9" w:rsidRDefault="001C5605" w:rsidP="001C5605">
      <w:pPr>
        <w:ind w:left="785"/>
      </w:pPr>
    </w:p>
    <w:p w:rsidR="001C5605" w:rsidRPr="00DE22F9" w:rsidRDefault="0093775F" w:rsidP="001C5605">
      <w:pPr>
        <w:ind w:left="785"/>
      </w:pPr>
      <w:r w:rsidRPr="00DE22F9">
        <w:t>Kunnissa tehdään mm:</w:t>
      </w:r>
    </w:p>
    <w:p w:rsidR="001C5605" w:rsidRPr="00DE22F9" w:rsidRDefault="00981BF8" w:rsidP="00981BF8">
      <w:pPr>
        <w:numPr>
          <w:ilvl w:val="0"/>
          <w:numId w:val="34"/>
        </w:numPr>
      </w:pPr>
      <w:r w:rsidRPr="00DE22F9">
        <w:t xml:space="preserve">Mynämäellä 7. </w:t>
      </w:r>
      <w:proofErr w:type="spellStart"/>
      <w:r w:rsidRPr="00DE22F9">
        <w:t>lk</w:t>
      </w:r>
      <w:proofErr w:type="spellEnd"/>
      <w:r w:rsidRPr="00DE22F9">
        <w:t xml:space="preserve"> kirjastokäytön opetus, lukiolaisille tietokantojen käytön opastusta. </w:t>
      </w:r>
    </w:p>
    <w:p w:rsidR="00981BF8" w:rsidRPr="00DE22F9" w:rsidRDefault="0093775F" w:rsidP="00981BF8">
      <w:pPr>
        <w:numPr>
          <w:ilvl w:val="0"/>
          <w:numId w:val="34"/>
        </w:numPr>
      </w:pPr>
      <w:r w:rsidRPr="00DE22F9">
        <w:t>Pöytyällä 7.lk QR</w:t>
      </w:r>
      <w:r w:rsidR="00981BF8" w:rsidRPr="00DE22F9">
        <w:t xml:space="preserve">-koodisuunnistus, 8lk genrevinkkaukset, kirjasto </w:t>
      </w:r>
      <w:r w:rsidRPr="00DE22F9">
        <w:t xml:space="preserve">myös </w:t>
      </w:r>
      <w:r w:rsidR="00981BF8" w:rsidRPr="00DE22F9">
        <w:t xml:space="preserve">mukana </w:t>
      </w:r>
      <w:proofErr w:type="spellStart"/>
      <w:r w:rsidR="00981BF8" w:rsidRPr="00DE22F9">
        <w:t>Elisenvaaran</w:t>
      </w:r>
      <w:proofErr w:type="spellEnd"/>
      <w:r w:rsidR="00981BF8" w:rsidRPr="00DE22F9">
        <w:t xml:space="preserve"> koulussa Lukuviikon tapahtumissa. </w:t>
      </w:r>
      <w:proofErr w:type="gramStart"/>
      <w:r w:rsidR="00981BF8" w:rsidRPr="00DE22F9">
        <w:t>Suomi 100-mediamatka tulossa.</w:t>
      </w:r>
      <w:proofErr w:type="gramEnd"/>
      <w:r w:rsidR="00981BF8" w:rsidRPr="00DE22F9">
        <w:t xml:space="preserve"> </w:t>
      </w:r>
    </w:p>
    <w:p w:rsidR="00981BF8" w:rsidRPr="00DE22F9" w:rsidRDefault="0093775F" w:rsidP="00981BF8">
      <w:pPr>
        <w:numPr>
          <w:ilvl w:val="0"/>
          <w:numId w:val="34"/>
        </w:numPr>
      </w:pPr>
      <w:r w:rsidRPr="00DE22F9">
        <w:t>Raisio:</w:t>
      </w:r>
      <w:r w:rsidR="00981BF8" w:rsidRPr="00DE22F9">
        <w:t xml:space="preserve"> 7: </w:t>
      </w:r>
      <w:r w:rsidRPr="00DE22F9">
        <w:t>QR</w:t>
      </w:r>
      <w:r w:rsidR="00981BF8" w:rsidRPr="00DE22F9">
        <w:t>-koodisuunnistus, 8</w:t>
      </w:r>
      <w:r w:rsidRPr="00DE22F9">
        <w:t>lk</w:t>
      </w:r>
      <w:r w:rsidR="00981BF8" w:rsidRPr="00DE22F9">
        <w:t xml:space="preserve"> genrevinkkaus</w:t>
      </w:r>
      <w:r w:rsidRPr="00DE22F9">
        <w:t>,</w:t>
      </w:r>
      <w:r w:rsidR="00981BF8" w:rsidRPr="00DE22F9">
        <w:t xml:space="preserve"> 9</w:t>
      </w:r>
      <w:r w:rsidRPr="00DE22F9">
        <w:t>lk kotimainen kirjallisuus -</w:t>
      </w:r>
      <w:r w:rsidR="00981BF8" w:rsidRPr="00DE22F9">
        <w:t xml:space="preserve">vinkkaus. </w:t>
      </w:r>
      <w:r w:rsidR="006D64D8" w:rsidRPr="00DE22F9">
        <w:t>Minäkuva mediassa-</w:t>
      </w:r>
      <w:r w:rsidRPr="00DE22F9">
        <w:t>työ</w:t>
      </w:r>
      <w:r w:rsidR="006D64D8" w:rsidRPr="00DE22F9">
        <w:t xml:space="preserve">paja tulossa käyttöön. </w:t>
      </w:r>
      <w:proofErr w:type="spellStart"/>
      <w:r w:rsidR="003F6366" w:rsidRPr="00DE22F9">
        <w:t>Vaisaaren</w:t>
      </w:r>
      <w:proofErr w:type="spellEnd"/>
      <w:r w:rsidR="003F6366" w:rsidRPr="00DE22F9">
        <w:t xml:space="preserve"> yläkoulun läheisyys on hyvä asia.</w:t>
      </w:r>
      <w:r w:rsidR="006D64D8" w:rsidRPr="00DE22F9">
        <w:t xml:space="preserve"> </w:t>
      </w:r>
      <w:proofErr w:type="gramStart"/>
      <w:r w:rsidR="006D64D8" w:rsidRPr="00DE22F9">
        <w:t>Ilmiöpohjaisen oppimisen viikko tulossa hiihtoloman lähellä.</w:t>
      </w:r>
      <w:proofErr w:type="gramEnd"/>
      <w:r w:rsidR="003F6366" w:rsidRPr="00DE22F9">
        <w:t xml:space="preserve"> </w:t>
      </w:r>
      <w:r w:rsidR="00981BF8" w:rsidRPr="00DE22F9">
        <w:t xml:space="preserve">AVI-hankkeita: pelit, 29.10 Star </w:t>
      </w:r>
      <w:proofErr w:type="spellStart"/>
      <w:r w:rsidR="00981BF8" w:rsidRPr="00DE22F9">
        <w:t>Wars</w:t>
      </w:r>
      <w:proofErr w:type="spellEnd"/>
      <w:r w:rsidR="00981BF8" w:rsidRPr="00DE22F9">
        <w:t xml:space="preserve"> tapahtuma. </w:t>
      </w:r>
    </w:p>
    <w:p w:rsidR="006D64D8" w:rsidRPr="00DE22F9" w:rsidRDefault="006D64D8" w:rsidP="00981BF8">
      <w:pPr>
        <w:numPr>
          <w:ilvl w:val="0"/>
          <w:numId w:val="34"/>
        </w:numPr>
      </w:pPr>
      <w:r w:rsidRPr="00DE22F9">
        <w:t>Liedossa: nuorten ki</w:t>
      </w:r>
      <w:r w:rsidR="0093775F" w:rsidRPr="00DE22F9">
        <w:t>rjastotyö on koulukirjastoilla: v</w:t>
      </w:r>
      <w:r w:rsidRPr="00DE22F9">
        <w:t xml:space="preserve">inkkaus ja tiedonhaun opetus. </w:t>
      </w:r>
      <w:r w:rsidR="0093775F" w:rsidRPr="00DE22F9">
        <w:t xml:space="preserve">Koulukirjastonhoitajat ovat myös </w:t>
      </w:r>
      <w:r w:rsidRPr="00DE22F9">
        <w:t>mukana oppitunneilla</w:t>
      </w:r>
      <w:r w:rsidR="0093775F" w:rsidRPr="00DE22F9">
        <w:t xml:space="preserve"> tarpeen mukaan</w:t>
      </w:r>
      <w:r w:rsidRPr="00DE22F9">
        <w:t xml:space="preserve">. </w:t>
      </w:r>
      <w:proofErr w:type="gramStart"/>
      <w:r w:rsidRPr="00DE22F9">
        <w:t xml:space="preserve">Pääkirjastolla aika vähän </w:t>
      </w:r>
      <w:r w:rsidRPr="00DE22F9">
        <w:lastRenderedPageBreak/>
        <w:t>nuorten tapahtumia.</w:t>
      </w:r>
      <w:proofErr w:type="gramEnd"/>
      <w:r w:rsidRPr="00DE22F9">
        <w:t xml:space="preserve"> </w:t>
      </w:r>
      <w:proofErr w:type="gramStart"/>
      <w:r w:rsidRPr="00DE22F9">
        <w:t>Hiihtolomaviiko</w:t>
      </w:r>
      <w:r w:rsidR="0093775F" w:rsidRPr="00DE22F9">
        <w:t>lla ollut sarjispaja, ja peliviikolla ohjelmaa</w:t>
      </w:r>
      <w:r w:rsidRPr="00DE22F9">
        <w:t>.</w:t>
      </w:r>
      <w:proofErr w:type="gramEnd"/>
      <w:r w:rsidRPr="00DE22F9">
        <w:t xml:space="preserve"> Pääkirjastoon tulossa nuorille </w:t>
      </w:r>
      <w:r w:rsidR="0093775F" w:rsidRPr="00DE22F9">
        <w:t>omaa tilaa ensi kevät-kesällä, jonka suunnitteluun n</w:t>
      </w:r>
      <w:r w:rsidRPr="00DE22F9">
        <w:t>uoret osallistuvat</w:t>
      </w:r>
      <w:r w:rsidR="0093775F" w:rsidRPr="00DE22F9">
        <w:t xml:space="preserve">. </w:t>
      </w:r>
      <w:r w:rsidRPr="00DE22F9">
        <w:t xml:space="preserve"> Yhteistyötä voisi tehdä </w:t>
      </w:r>
      <w:r w:rsidR="0027427B" w:rsidRPr="00DE22F9">
        <w:t xml:space="preserve">enemmän pääkirjaston ja koulukirjastolaisten välillä. </w:t>
      </w:r>
      <w:proofErr w:type="spellStart"/>
      <w:r w:rsidR="0027427B" w:rsidRPr="00DE22F9">
        <w:t>Pokemon</w:t>
      </w:r>
      <w:proofErr w:type="spellEnd"/>
      <w:r w:rsidR="0027427B" w:rsidRPr="00DE22F9">
        <w:t>-</w:t>
      </w:r>
      <w:r w:rsidRPr="00DE22F9">
        <w:t xml:space="preserve">stop pääkirjastolla. </w:t>
      </w:r>
      <w:proofErr w:type="spellStart"/>
      <w:r w:rsidR="0093775F" w:rsidRPr="00DE22F9">
        <w:t>Pokemon</w:t>
      </w:r>
      <w:proofErr w:type="spellEnd"/>
      <w:r w:rsidR="0093775F" w:rsidRPr="00DE22F9">
        <w:t>-tapa</w:t>
      </w:r>
      <w:r w:rsidR="0027427B" w:rsidRPr="00DE22F9">
        <w:t>h</w:t>
      </w:r>
      <w:r w:rsidR="0093775F" w:rsidRPr="00DE22F9">
        <w:t>t</w:t>
      </w:r>
      <w:r w:rsidR="0027427B" w:rsidRPr="00DE22F9">
        <w:t xml:space="preserve">uma suunnitteilla yhdessä nuorisotoimen kanssa. </w:t>
      </w:r>
    </w:p>
    <w:p w:rsidR="006D64D8" w:rsidRPr="00DE22F9" w:rsidRDefault="006D64D8" w:rsidP="00981BF8">
      <w:pPr>
        <w:numPr>
          <w:ilvl w:val="0"/>
          <w:numId w:val="34"/>
        </w:numPr>
      </w:pPr>
      <w:r w:rsidRPr="00DE22F9">
        <w:t xml:space="preserve">Nousiaisissa 7lk tiedonhaun opetus ja nopea kirjaston kierros. </w:t>
      </w:r>
      <w:proofErr w:type="gramStart"/>
      <w:r w:rsidR="00A17F6B" w:rsidRPr="00DE22F9">
        <w:t>Kirjalistat nopeana</w:t>
      </w:r>
      <w:r w:rsidR="0093775F" w:rsidRPr="00DE22F9">
        <w:t xml:space="preserve"> vinkkauksena.</w:t>
      </w:r>
      <w:proofErr w:type="gramEnd"/>
      <w:r w:rsidR="0093775F" w:rsidRPr="00DE22F9">
        <w:t xml:space="preserve"> 8: genrevinkkaus.</w:t>
      </w:r>
      <w:r w:rsidR="00A17F6B" w:rsidRPr="00DE22F9">
        <w:t xml:space="preserve"> 9: kirjailijatutkielmaa varten tiedonhaun opetus. </w:t>
      </w:r>
      <w:proofErr w:type="gramStart"/>
      <w:r w:rsidR="0027427B" w:rsidRPr="00DE22F9">
        <w:t>Lukiolaiset ahkeria lainaamaan.</w:t>
      </w:r>
      <w:proofErr w:type="gramEnd"/>
      <w:r w:rsidR="0027427B" w:rsidRPr="00DE22F9">
        <w:t xml:space="preserve"> </w:t>
      </w:r>
    </w:p>
    <w:p w:rsidR="00A17F6B" w:rsidRPr="00DE22F9" w:rsidRDefault="0093775F" w:rsidP="00981BF8">
      <w:pPr>
        <w:numPr>
          <w:ilvl w:val="0"/>
          <w:numId w:val="34"/>
        </w:numPr>
      </w:pPr>
      <w:r w:rsidRPr="00DE22F9">
        <w:t xml:space="preserve">Paimio: kouluyhteistyötä on </w:t>
      </w:r>
      <w:r w:rsidR="00A17F6B" w:rsidRPr="00DE22F9">
        <w:t>7:qr-koodisuunnistus, 8:genret,</w:t>
      </w:r>
      <w:r w:rsidR="00E70C6C" w:rsidRPr="00DE22F9">
        <w:t xml:space="preserve"> 9: e-kirjojen lainaaminen. </w:t>
      </w:r>
      <w:r w:rsidR="00A17F6B" w:rsidRPr="00DE22F9">
        <w:t xml:space="preserve">  </w:t>
      </w:r>
    </w:p>
    <w:p w:rsidR="0027427B" w:rsidRPr="00DE22F9" w:rsidRDefault="0027427B" w:rsidP="00981BF8">
      <w:pPr>
        <w:numPr>
          <w:ilvl w:val="0"/>
          <w:numId w:val="34"/>
        </w:numPr>
      </w:pPr>
      <w:proofErr w:type="gramStart"/>
      <w:r w:rsidRPr="00DE22F9">
        <w:t>Loimaa: sama malli kuin muilla.</w:t>
      </w:r>
      <w:proofErr w:type="gramEnd"/>
      <w:r w:rsidRPr="00DE22F9">
        <w:t xml:space="preserve"> Neuvotellaan työnjakoa kirjastolaisten välillä, Jenni ehkä keskittyy alakoululaisiin. Opetussuunnitelman mukaan käyntejä tarjotaan 4 ja 8-luokille. 8.lk mediataitoja. </w:t>
      </w:r>
    </w:p>
    <w:p w:rsidR="00E47A94" w:rsidRPr="00DE22F9" w:rsidRDefault="00E47A94" w:rsidP="00981BF8">
      <w:pPr>
        <w:numPr>
          <w:ilvl w:val="0"/>
          <w:numId w:val="34"/>
        </w:numPr>
      </w:pPr>
      <w:proofErr w:type="gramStart"/>
      <w:r w:rsidRPr="00DE22F9">
        <w:t>Laitilassa nuorten ”iltapäiväkerho” alkamassa.</w:t>
      </w:r>
      <w:proofErr w:type="gramEnd"/>
      <w:r w:rsidRPr="00DE22F9">
        <w:t xml:space="preserve"> </w:t>
      </w:r>
    </w:p>
    <w:p w:rsidR="0093775F" w:rsidRPr="00DE22F9" w:rsidRDefault="0093775F" w:rsidP="001C5605">
      <w:pPr>
        <w:ind w:left="785"/>
      </w:pPr>
    </w:p>
    <w:p w:rsidR="001C5605" w:rsidRPr="00DE22F9" w:rsidRDefault="001C5605" w:rsidP="001C5605">
      <w:pPr>
        <w:ind w:left="785"/>
      </w:pPr>
      <w:r w:rsidRPr="00DE22F9">
        <w:t>Mitä haluttaisiin tehdä nuorten kanssa?</w:t>
      </w:r>
      <w:r w:rsidR="0093775F" w:rsidRPr="00DE22F9">
        <w:t xml:space="preserve"> Todettiin että monessa kunnassa nuorisokirjastotyö rajoittuu kouluyhteistyöhön. Keskusteltiin seuraavista asioista:</w:t>
      </w:r>
    </w:p>
    <w:p w:rsidR="001C5605" w:rsidRPr="00DE22F9" w:rsidRDefault="00E70C6C" w:rsidP="00E70C6C">
      <w:pPr>
        <w:numPr>
          <w:ilvl w:val="0"/>
          <w:numId w:val="34"/>
        </w:numPr>
      </w:pPr>
      <w:r w:rsidRPr="00DE22F9">
        <w:t xml:space="preserve">sarjakuva on aliarvostettu lukemisen laji (opettajien keskuudessa). </w:t>
      </w:r>
    </w:p>
    <w:p w:rsidR="00E70C6C" w:rsidRPr="00DE22F9" w:rsidRDefault="00E70C6C" w:rsidP="00E70C6C">
      <w:pPr>
        <w:numPr>
          <w:ilvl w:val="0"/>
          <w:numId w:val="34"/>
        </w:numPr>
      </w:pPr>
      <w:r w:rsidRPr="00DE22F9">
        <w:t>tabletilt</w:t>
      </w:r>
      <w:r w:rsidR="006A60E1" w:rsidRPr="00DE22F9">
        <w:t>a lukeminen on tasa-arvoista: muut eivät voi tiet</w:t>
      </w:r>
      <w:r w:rsidRPr="00DE22F9">
        <w:t>ää mitä luet</w:t>
      </w:r>
      <w:r w:rsidR="006A60E1" w:rsidRPr="00DE22F9">
        <w:t>, hyvä jos muuten olisi noloa lukea ”liian helppoa” kirjaa</w:t>
      </w:r>
      <w:r w:rsidRPr="00DE22F9">
        <w:t>.</w:t>
      </w:r>
    </w:p>
    <w:p w:rsidR="0027427B" w:rsidRPr="00DE22F9" w:rsidRDefault="0027427B" w:rsidP="00E70C6C">
      <w:pPr>
        <w:numPr>
          <w:ilvl w:val="0"/>
          <w:numId w:val="34"/>
        </w:numPr>
      </w:pPr>
      <w:r w:rsidRPr="00DE22F9">
        <w:t xml:space="preserve">ilmiöpohjaista oppimista tullaan kouluista kysymään. Myös Suomi 100 </w:t>
      </w:r>
      <w:proofErr w:type="gramStart"/>
      <w:r w:rsidRPr="00DE22F9">
        <w:t>–aiheita</w:t>
      </w:r>
      <w:proofErr w:type="gramEnd"/>
      <w:r w:rsidRPr="00DE22F9">
        <w:t xml:space="preserve">. </w:t>
      </w:r>
    </w:p>
    <w:p w:rsidR="0027427B" w:rsidRPr="00DE22F9" w:rsidRDefault="0027427B" w:rsidP="00E70C6C">
      <w:pPr>
        <w:numPr>
          <w:ilvl w:val="0"/>
          <w:numId w:val="34"/>
        </w:numPr>
      </w:pPr>
      <w:proofErr w:type="gramStart"/>
      <w:r w:rsidRPr="00DE22F9">
        <w:t>Valmiit konseptit tervetulleita.</w:t>
      </w:r>
      <w:proofErr w:type="gramEnd"/>
      <w:r w:rsidRPr="00DE22F9">
        <w:t xml:space="preserve"> </w:t>
      </w:r>
    </w:p>
    <w:p w:rsidR="0027427B" w:rsidRPr="00DE22F9" w:rsidRDefault="0027427B" w:rsidP="00E70C6C">
      <w:pPr>
        <w:numPr>
          <w:ilvl w:val="0"/>
          <w:numId w:val="34"/>
        </w:numPr>
      </w:pPr>
      <w:proofErr w:type="spellStart"/>
      <w:r w:rsidRPr="00DE22F9">
        <w:t>Pokemon</w:t>
      </w:r>
      <w:proofErr w:type="spellEnd"/>
      <w:r w:rsidRPr="00DE22F9">
        <w:t xml:space="preserve"> go: pelaajat: valtava potentiaalinen asiakaskunta. </w:t>
      </w:r>
    </w:p>
    <w:p w:rsidR="0027427B" w:rsidRPr="00DE22F9" w:rsidRDefault="0027427B" w:rsidP="00E70C6C">
      <w:pPr>
        <w:numPr>
          <w:ilvl w:val="0"/>
          <w:numId w:val="34"/>
        </w:numPr>
      </w:pPr>
      <w:r w:rsidRPr="00DE22F9">
        <w:t xml:space="preserve">Turussa </w:t>
      </w:r>
      <w:proofErr w:type="spellStart"/>
      <w:r w:rsidRPr="00DE22F9">
        <w:t>Pokemon</w:t>
      </w:r>
      <w:proofErr w:type="spellEnd"/>
      <w:r w:rsidRPr="00DE22F9">
        <w:t>-ti</w:t>
      </w:r>
      <w:r w:rsidR="006A60E1" w:rsidRPr="00DE22F9">
        <w:t xml:space="preserve">etokilpailu jossa ranking-lista, tämän Terhi jakaa muillekin kun se valmistuu. </w:t>
      </w:r>
    </w:p>
    <w:p w:rsidR="00E47A94" w:rsidRPr="00DE22F9" w:rsidRDefault="006A60E1" w:rsidP="00E70C6C">
      <w:pPr>
        <w:numPr>
          <w:ilvl w:val="0"/>
          <w:numId w:val="34"/>
        </w:numPr>
      </w:pPr>
      <w:r w:rsidRPr="00DE22F9">
        <w:t>Mervi huolehtii</w:t>
      </w:r>
      <w:r w:rsidR="00E47A94" w:rsidRPr="00DE22F9">
        <w:t xml:space="preserve"> </w:t>
      </w:r>
      <w:r w:rsidRPr="00DE22F9">
        <w:t>yhteis</w:t>
      </w:r>
      <w:r w:rsidR="00E47A94" w:rsidRPr="00DE22F9">
        <w:t>en ohje</w:t>
      </w:r>
      <w:r w:rsidRPr="00DE22F9">
        <w:t>en</w:t>
      </w:r>
      <w:r w:rsidR="00E47A94" w:rsidRPr="00DE22F9">
        <w:t xml:space="preserve"> siitä miten saadaan laitettua </w:t>
      </w:r>
      <w:r w:rsidR="00985E10" w:rsidRPr="00DE22F9">
        <w:t>”</w:t>
      </w:r>
      <w:proofErr w:type="spellStart"/>
      <w:r w:rsidR="00E47A94" w:rsidRPr="00DE22F9">
        <w:t>lure</w:t>
      </w:r>
      <w:r w:rsidRPr="00DE22F9">
        <w:t>n</w:t>
      </w:r>
      <w:proofErr w:type="spellEnd"/>
      <w:r w:rsidR="00985E10" w:rsidRPr="00DE22F9">
        <w:t>”</w:t>
      </w:r>
      <w:r w:rsidR="00E47A94" w:rsidRPr="00DE22F9">
        <w:t>.</w:t>
      </w:r>
    </w:p>
    <w:p w:rsidR="001C5605" w:rsidRPr="00DE22F9" w:rsidRDefault="001C5605" w:rsidP="006A60E1"/>
    <w:p w:rsidR="001C5605" w:rsidRPr="00DE22F9" w:rsidRDefault="006A60E1" w:rsidP="001C5605">
      <w:pPr>
        <w:ind w:left="785"/>
      </w:pPr>
      <w:r w:rsidRPr="00DE22F9">
        <w:t>Turun kuulumisia:</w:t>
      </w:r>
    </w:p>
    <w:p w:rsidR="001C5605" w:rsidRPr="00DE22F9" w:rsidRDefault="001C5605" w:rsidP="001C5605">
      <w:pPr>
        <w:ind w:left="785"/>
      </w:pPr>
      <w:r w:rsidRPr="00DE22F9">
        <w:t xml:space="preserve">Stoori: </w:t>
      </w:r>
      <w:proofErr w:type="gramStart"/>
      <w:r w:rsidRPr="00DE22F9">
        <w:t>13-19</w:t>
      </w:r>
      <w:proofErr w:type="gramEnd"/>
      <w:r w:rsidRPr="00DE22F9">
        <w:t xml:space="preserve"> -vuotiaat ovat kohderyhmämme, käytännössä yläkouluikäiset lainaavat ja vanhemmat nuoret opiskelevat Stoorissa. Rajusti tiivistäen.</w:t>
      </w:r>
    </w:p>
    <w:p w:rsidR="001C5605" w:rsidRPr="00DE22F9" w:rsidRDefault="001C5605" w:rsidP="001C5605">
      <w:pPr>
        <w:ind w:left="785"/>
      </w:pPr>
    </w:p>
    <w:p w:rsidR="001C5605" w:rsidRPr="00DE22F9" w:rsidRDefault="001C5605" w:rsidP="001C5605">
      <w:pPr>
        <w:ind w:left="785"/>
      </w:pPr>
      <w:r w:rsidRPr="00DE22F9">
        <w:t xml:space="preserve">Elämyspolku: seiskoille Kirja- ja Sarjakuvavinkkausta ja QR-koodisuunnistus, kaseille Minäkuva mediassa </w:t>
      </w:r>
      <w:proofErr w:type="gramStart"/>
      <w:r w:rsidRPr="00DE22F9">
        <w:t>–työpaja</w:t>
      </w:r>
      <w:proofErr w:type="gramEnd"/>
      <w:r w:rsidRPr="00DE22F9">
        <w:t>, yseille Kirjallisuustietopolku ja Sarjakuvavinkkausta.</w:t>
      </w:r>
    </w:p>
    <w:p w:rsidR="001C5605" w:rsidRPr="00DE22F9" w:rsidRDefault="001C5605" w:rsidP="001C5605">
      <w:pPr>
        <w:ind w:left="785"/>
      </w:pPr>
    </w:p>
    <w:p w:rsidR="001C5605" w:rsidRPr="00DE22F9" w:rsidRDefault="001C5605" w:rsidP="001C5605">
      <w:pPr>
        <w:ind w:left="785"/>
      </w:pPr>
      <w:r w:rsidRPr="00DE22F9">
        <w:t xml:space="preserve">Säännölliset tapahtumat: Sarjispajat, Stoori Goes Movies, Stoori Pihalla, Mimmi Magiaa, Päättäjäiset.. + ajankohtaiset ja ilmiöpohjaiset tapahtumat </w:t>
      </w:r>
    </w:p>
    <w:p w:rsidR="001C5605" w:rsidRPr="00DE22F9" w:rsidRDefault="001C5605" w:rsidP="001C5605">
      <w:pPr>
        <w:ind w:left="785"/>
      </w:pPr>
    </w:p>
    <w:p w:rsidR="001C5605" w:rsidRPr="00DE22F9" w:rsidRDefault="001C5605" w:rsidP="001C5605">
      <w:pPr>
        <w:ind w:left="785"/>
      </w:pPr>
      <w:proofErr w:type="spellStart"/>
      <w:r w:rsidRPr="00DE22F9">
        <w:t>Some</w:t>
      </w:r>
      <w:proofErr w:type="spellEnd"/>
      <w:r w:rsidRPr="00DE22F9">
        <w:t xml:space="preserve">: </w:t>
      </w:r>
      <w:proofErr w:type="spellStart"/>
      <w:r w:rsidRPr="00DE22F9">
        <w:t>ig</w:t>
      </w:r>
      <w:proofErr w:type="spellEnd"/>
      <w:r w:rsidRPr="00DE22F9">
        <w:t xml:space="preserve"> </w:t>
      </w:r>
      <w:proofErr w:type="spellStart"/>
      <w:r w:rsidRPr="00DE22F9">
        <w:t>stooreja_kirjastosta</w:t>
      </w:r>
      <w:proofErr w:type="spellEnd"/>
      <w:r w:rsidRPr="00DE22F9">
        <w:t xml:space="preserve">, </w:t>
      </w:r>
      <w:proofErr w:type="spellStart"/>
      <w:r w:rsidRPr="00DE22F9">
        <w:t>fb</w:t>
      </w:r>
      <w:proofErr w:type="spellEnd"/>
      <w:r w:rsidRPr="00DE22F9">
        <w:t xml:space="preserve"> Stoorit – Turun kaupunginkirjasto, </w:t>
      </w:r>
      <w:proofErr w:type="spellStart"/>
      <w:r w:rsidRPr="00DE22F9">
        <w:t>tw</w:t>
      </w:r>
      <w:proofErr w:type="spellEnd"/>
      <w:r w:rsidRPr="00DE22F9">
        <w:t xml:space="preserve"> @vaskinuoret, blogi vaskinuoret.fi </w:t>
      </w:r>
    </w:p>
    <w:p w:rsidR="001C5605" w:rsidRPr="00DE22F9" w:rsidRDefault="001C5605" w:rsidP="001C5605">
      <w:pPr>
        <w:ind w:left="785"/>
      </w:pPr>
    </w:p>
    <w:p w:rsidR="001C5605" w:rsidRPr="00DE22F9" w:rsidRDefault="001C5605" w:rsidP="001C5605">
      <w:pPr>
        <w:ind w:left="785"/>
      </w:pPr>
      <w:r w:rsidRPr="00DE22F9">
        <w:t>Näyttelytila, kokoelmat, pelihuone..</w:t>
      </w:r>
    </w:p>
    <w:p w:rsidR="001C5605" w:rsidRPr="00DE22F9" w:rsidRDefault="001C5605" w:rsidP="001C5605">
      <w:pPr>
        <w:ind w:left="785"/>
      </w:pPr>
    </w:p>
    <w:p w:rsidR="001C5605" w:rsidRPr="00DE22F9" w:rsidRDefault="001C5605" w:rsidP="001C5605">
      <w:pPr>
        <w:ind w:left="785"/>
      </w:pPr>
      <w:r w:rsidRPr="00DE22F9">
        <w:t>Lokakuussa alkaa Roolipelikirjoittamisen kerho.</w:t>
      </w:r>
    </w:p>
    <w:p w:rsidR="001C5605" w:rsidRPr="00DE22F9" w:rsidRDefault="001C5605" w:rsidP="001C5605">
      <w:pPr>
        <w:ind w:left="785"/>
      </w:pPr>
    </w:p>
    <w:p w:rsidR="00E47A94" w:rsidRPr="00DE22F9" w:rsidRDefault="001C5605" w:rsidP="006A60E1">
      <w:pPr>
        <w:ind w:left="785"/>
      </w:pPr>
      <w:r w:rsidRPr="00DE22F9">
        <w:t xml:space="preserve"> </w:t>
      </w:r>
      <w:r w:rsidR="006A60E1" w:rsidRPr="00DE22F9">
        <w:t xml:space="preserve">Sovittiin, että </w:t>
      </w:r>
      <w:r w:rsidR="00E47A94" w:rsidRPr="00DE22F9">
        <w:t xml:space="preserve">Varsisto tapaa </w:t>
      </w:r>
      <w:r w:rsidR="006A60E1" w:rsidRPr="00DE22F9">
        <w:t xml:space="preserve">uudelleen puhumaan pelkästään </w:t>
      </w:r>
      <w:r w:rsidR="00E47A94" w:rsidRPr="00DE22F9">
        <w:t xml:space="preserve">nuorten aiheista, </w:t>
      </w:r>
      <w:r w:rsidR="006A60E1" w:rsidRPr="00DE22F9">
        <w:t xml:space="preserve">tapaamisessa </w:t>
      </w:r>
      <w:r w:rsidR="00E47A94" w:rsidRPr="00DE22F9">
        <w:t xml:space="preserve">Merja vinkkaa sarjakuvia. </w:t>
      </w:r>
    </w:p>
    <w:p w:rsidR="002E28EA" w:rsidRPr="00DE22F9" w:rsidRDefault="002E28EA" w:rsidP="002E28EA">
      <w:pPr>
        <w:pStyle w:val="Luettelokappale"/>
        <w:rPr>
          <w:rFonts w:ascii="Times New Roman" w:hAnsi="Times New Roman" w:cs="Times New Roman"/>
        </w:rPr>
      </w:pPr>
    </w:p>
    <w:p w:rsidR="00932F1D" w:rsidRPr="00DE22F9" w:rsidRDefault="00E33E63" w:rsidP="006F79C3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 w:rsidRPr="00DE22F9">
        <w:rPr>
          <w:rFonts w:ascii="Times New Roman" w:hAnsi="Times New Roman" w:cs="Times New Roman"/>
          <w:b/>
        </w:rPr>
        <w:t>Matkan</w:t>
      </w:r>
      <w:r w:rsidR="007F75A7" w:rsidRPr="00DE22F9">
        <w:rPr>
          <w:rFonts w:ascii="Times New Roman" w:hAnsi="Times New Roman" w:cs="Times New Roman"/>
          <w:b/>
        </w:rPr>
        <w:t xml:space="preserve"> </w:t>
      </w:r>
      <w:r w:rsidRPr="00DE22F9">
        <w:rPr>
          <w:rFonts w:ascii="Times New Roman" w:hAnsi="Times New Roman" w:cs="Times New Roman"/>
          <w:b/>
        </w:rPr>
        <w:t xml:space="preserve">31.5 </w:t>
      </w:r>
      <w:r w:rsidR="007F75A7" w:rsidRPr="00DE22F9">
        <w:rPr>
          <w:rFonts w:ascii="Times New Roman" w:hAnsi="Times New Roman" w:cs="Times New Roman"/>
        </w:rPr>
        <w:t xml:space="preserve">palaute </w:t>
      </w:r>
    </w:p>
    <w:p w:rsidR="006A60E1" w:rsidRPr="00DE22F9" w:rsidRDefault="006A60E1" w:rsidP="006A60E1">
      <w:pPr>
        <w:pStyle w:val="Luettelokappale"/>
        <w:ind w:left="785"/>
        <w:rPr>
          <w:rFonts w:ascii="Times New Roman" w:hAnsi="Times New Roman" w:cs="Times New Roman"/>
        </w:rPr>
      </w:pPr>
      <w:r w:rsidRPr="00DE22F9">
        <w:rPr>
          <w:rFonts w:ascii="Times New Roman" w:hAnsi="Times New Roman" w:cs="Times New Roman"/>
        </w:rPr>
        <w:t xml:space="preserve">Palaute on ollut </w:t>
      </w:r>
      <w:r w:rsidR="00DE22F9">
        <w:rPr>
          <w:rFonts w:ascii="Times New Roman" w:hAnsi="Times New Roman" w:cs="Times New Roman"/>
        </w:rPr>
        <w:t xml:space="preserve">erittäin </w:t>
      </w:r>
      <w:r w:rsidRPr="00DE22F9">
        <w:rPr>
          <w:rFonts w:ascii="Times New Roman" w:hAnsi="Times New Roman" w:cs="Times New Roman"/>
        </w:rPr>
        <w:t xml:space="preserve">positiivista. </w:t>
      </w:r>
    </w:p>
    <w:p w:rsidR="005F2D92" w:rsidRPr="00DE22F9" w:rsidRDefault="003E5316" w:rsidP="005F2D92">
      <w:pPr>
        <w:pStyle w:val="Luettelokappale"/>
        <w:ind w:left="1440"/>
        <w:rPr>
          <w:rFonts w:ascii="Times New Roman" w:hAnsi="Times New Roman" w:cs="Times New Roman"/>
        </w:rPr>
      </w:pPr>
      <w:hyperlink r:id="rId6" w:history="1">
        <w:r w:rsidRPr="00DE22F9">
          <w:rPr>
            <w:rStyle w:val="Hyperlinkki"/>
            <w:rFonts w:ascii="Times New Roman" w:hAnsi="Times New Roman" w:cs="Times New Roman"/>
          </w:rPr>
          <w:t>https://www.lyyti.fi/e/?p=q&amp;h=39126cab9f85c2a05a6b5296cbc83653</w:t>
        </w:r>
      </w:hyperlink>
    </w:p>
    <w:p w:rsidR="003E5316" w:rsidRPr="00DE22F9" w:rsidRDefault="003E5316" w:rsidP="005F2D92">
      <w:pPr>
        <w:pStyle w:val="Luettelokappale"/>
        <w:ind w:left="1440"/>
        <w:rPr>
          <w:rFonts w:ascii="Times New Roman" w:hAnsi="Times New Roman" w:cs="Times New Roman"/>
        </w:rPr>
      </w:pPr>
    </w:p>
    <w:p w:rsidR="00E33E63" w:rsidRPr="00DE22F9" w:rsidRDefault="00E33E63" w:rsidP="00E33E63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 w:rsidRPr="00DE22F9">
        <w:rPr>
          <w:rFonts w:ascii="Times New Roman" w:hAnsi="Times New Roman" w:cs="Times New Roman"/>
          <w:b/>
        </w:rPr>
        <w:t>Lukukampanja on päättynyt, kokemuksia</w:t>
      </w:r>
      <w:r w:rsidR="003E5316" w:rsidRPr="00DE22F9">
        <w:rPr>
          <w:rFonts w:ascii="Times New Roman" w:hAnsi="Times New Roman" w:cs="Times New Roman"/>
          <w:b/>
        </w:rPr>
        <w:t>?</w:t>
      </w:r>
    </w:p>
    <w:p w:rsidR="00985E10" w:rsidRPr="00DE22F9" w:rsidRDefault="00985E10" w:rsidP="005F2D92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 w:rsidRPr="00DE22F9">
        <w:rPr>
          <w:rFonts w:ascii="Times New Roman" w:hAnsi="Times New Roman" w:cs="Times New Roman"/>
        </w:rPr>
        <w:t xml:space="preserve">Moni kirjasto oli sitä mieltä, että osallistuminen vähentynyt. (Vastaesimerkkinä Mynämäki.) Esim. lappujen täyttöä pidetään liian monimutkaisena. </w:t>
      </w:r>
    </w:p>
    <w:p w:rsidR="00985E10" w:rsidRPr="00DE22F9" w:rsidRDefault="00985E10" w:rsidP="005F2D92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 w:rsidRPr="00DE22F9">
        <w:rPr>
          <w:rFonts w:ascii="Times New Roman" w:hAnsi="Times New Roman" w:cs="Times New Roman"/>
        </w:rPr>
        <w:t xml:space="preserve">Pieniä lukijoita kyllä innostaa nähdä oma nimensä tähtenä taulussa.  </w:t>
      </w:r>
    </w:p>
    <w:p w:rsidR="00AA542F" w:rsidRPr="00DE22F9" w:rsidRDefault="00AA542F" w:rsidP="005F2D92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 w:rsidRPr="00DE22F9">
        <w:rPr>
          <w:rFonts w:ascii="Times New Roman" w:hAnsi="Times New Roman" w:cs="Times New Roman"/>
        </w:rPr>
        <w:lastRenderedPageBreak/>
        <w:t>Olisiko kampanjaa uudistettava?</w:t>
      </w:r>
      <w:r w:rsidR="0018271B" w:rsidRPr="00DE22F9">
        <w:rPr>
          <w:rFonts w:ascii="Times New Roman" w:hAnsi="Times New Roman" w:cs="Times New Roman"/>
        </w:rPr>
        <w:t xml:space="preserve"> </w:t>
      </w:r>
      <w:proofErr w:type="gramStart"/>
      <w:r w:rsidR="0018271B" w:rsidRPr="00DE22F9">
        <w:rPr>
          <w:rFonts w:ascii="Times New Roman" w:hAnsi="Times New Roman" w:cs="Times New Roman"/>
        </w:rPr>
        <w:t>Joku uusi sovellus?</w:t>
      </w:r>
      <w:proofErr w:type="gramEnd"/>
      <w:r w:rsidR="0018271B" w:rsidRPr="00DE22F9">
        <w:rPr>
          <w:rFonts w:ascii="Times New Roman" w:hAnsi="Times New Roman" w:cs="Times New Roman"/>
        </w:rPr>
        <w:t xml:space="preserve"> </w:t>
      </w:r>
      <w:r w:rsidR="00985E10" w:rsidRPr="00DE22F9">
        <w:rPr>
          <w:rFonts w:ascii="Times New Roman" w:hAnsi="Times New Roman" w:cs="Times New Roman"/>
        </w:rPr>
        <w:t>Esim. k</w:t>
      </w:r>
      <w:r w:rsidR="0018271B" w:rsidRPr="00DE22F9">
        <w:rPr>
          <w:rFonts w:ascii="Times New Roman" w:hAnsi="Times New Roman" w:cs="Times New Roman"/>
        </w:rPr>
        <w:t>uvaa lukemasi kirjat. Uusi hien</w:t>
      </w:r>
      <w:r w:rsidR="00985E10" w:rsidRPr="00DE22F9">
        <w:rPr>
          <w:rFonts w:ascii="Times New Roman" w:hAnsi="Times New Roman" w:cs="Times New Roman"/>
        </w:rPr>
        <w:t xml:space="preserve">o palkinto? </w:t>
      </w:r>
      <w:proofErr w:type="spellStart"/>
      <w:r w:rsidR="00985E10" w:rsidRPr="00DE22F9">
        <w:rPr>
          <w:rFonts w:ascii="Times New Roman" w:hAnsi="Times New Roman" w:cs="Times New Roman"/>
        </w:rPr>
        <w:t>Yökirjasto</w:t>
      </w:r>
      <w:proofErr w:type="spellEnd"/>
      <w:r w:rsidR="00985E10" w:rsidRPr="00DE22F9">
        <w:rPr>
          <w:rFonts w:ascii="Times New Roman" w:hAnsi="Times New Roman" w:cs="Times New Roman"/>
        </w:rPr>
        <w:t>?</w:t>
      </w:r>
    </w:p>
    <w:p w:rsidR="00985E10" w:rsidRPr="00DE22F9" w:rsidRDefault="00985E10" w:rsidP="005F2D92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 w:rsidRPr="00DE22F9">
        <w:rPr>
          <w:rFonts w:ascii="Times New Roman" w:hAnsi="Times New Roman" w:cs="Times New Roman"/>
        </w:rPr>
        <w:t xml:space="preserve">Ensi vuoden alussa on alettava miettiä lukukampanjan uudistamista. </w:t>
      </w:r>
    </w:p>
    <w:p w:rsidR="00771C7C" w:rsidRPr="00DE22F9" w:rsidRDefault="00771C7C" w:rsidP="00985E10">
      <w:pPr>
        <w:pStyle w:val="Luettelokappale"/>
        <w:rPr>
          <w:rFonts w:ascii="Times New Roman" w:hAnsi="Times New Roman" w:cs="Times New Roman"/>
        </w:rPr>
      </w:pPr>
    </w:p>
    <w:p w:rsidR="006F7384" w:rsidRPr="00DE22F9" w:rsidRDefault="00E33E63" w:rsidP="006F7384">
      <w:pPr>
        <w:numPr>
          <w:ilvl w:val="0"/>
          <w:numId w:val="25"/>
        </w:numPr>
        <w:rPr>
          <w:b/>
        </w:rPr>
      </w:pPr>
      <w:r w:rsidRPr="00DE22F9">
        <w:rPr>
          <w:b/>
        </w:rPr>
        <w:t xml:space="preserve">Seuraava Tornado on pe </w:t>
      </w:r>
      <w:proofErr w:type="gramStart"/>
      <w:r w:rsidRPr="00DE22F9">
        <w:rPr>
          <w:b/>
        </w:rPr>
        <w:t>17.3</w:t>
      </w:r>
      <w:r w:rsidR="005F2D92" w:rsidRPr="00DE22F9">
        <w:rPr>
          <w:b/>
        </w:rPr>
        <w:t>. 2017</w:t>
      </w:r>
      <w:proofErr w:type="gramEnd"/>
      <w:r w:rsidR="005F2D92" w:rsidRPr="00DE22F9">
        <w:rPr>
          <w:b/>
        </w:rPr>
        <w:t xml:space="preserve">. </w:t>
      </w:r>
    </w:p>
    <w:p w:rsidR="00E33E63" w:rsidRPr="00DE22F9" w:rsidRDefault="00E33E63" w:rsidP="00E33E63">
      <w:pPr>
        <w:ind w:left="785"/>
      </w:pPr>
      <w:proofErr w:type="gramStart"/>
      <w:r w:rsidRPr="00DE22F9">
        <w:rPr>
          <w:b/>
        </w:rPr>
        <w:t>-</w:t>
      </w:r>
      <w:proofErr w:type="spellStart"/>
      <w:proofErr w:type="gramEnd"/>
      <w:r w:rsidRPr="00DE22F9">
        <w:t>Martinsali</w:t>
      </w:r>
      <w:proofErr w:type="spellEnd"/>
      <w:r w:rsidRPr="00DE22F9">
        <w:t xml:space="preserve"> on varattu</w:t>
      </w:r>
    </w:p>
    <w:p w:rsidR="00507C60" w:rsidRPr="00DE22F9" w:rsidRDefault="00507C60" w:rsidP="00E33E63">
      <w:pPr>
        <w:ind w:left="785"/>
      </w:pPr>
      <w:proofErr w:type="gramStart"/>
      <w:r w:rsidRPr="00DE22F9">
        <w:t>-</w:t>
      </w:r>
      <w:proofErr w:type="gramEnd"/>
      <w:r w:rsidRPr="00DE22F9">
        <w:t xml:space="preserve"> suunnittelijaryhmä: Mervi, Sari, Sirpa, Minna, Leena</w:t>
      </w:r>
    </w:p>
    <w:p w:rsidR="00A73215" w:rsidRPr="00DE22F9" w:rsidRDefault="00F74B7E" w:rsidP="00771C7C">
      <w:pPr>
        <w:pStyle w:val="Luettelokappale"/>
        <w:ind w:left="0"/>
        <w:rPr>
          <w:rFonts w:ascii="Times New Roman" w:hAnsi="Times New Roman" w:cs="Times New Roman"/>
        </w:rPr>
      </w:pPr>
      <w:r w:rsidRPr="00DE22F9">
        <w:rPr>
          <w:rFonts w:ascii="Times New Roman" w:hAnsi="Times New Roman" w:cs="Times New Roman"/>
        </w:rPr>
        <w:tab/>
      </w:r>
      <w:r w:rsidRPr="00DE22F9">
        <w:rPr>
          <w:rFonts w:ascii="Times New Roman" w:hAnsi="Times New Roman" w:cs="Times New Roman"/>
        </w:rPr>
        <w:tab/>
      </w:r>
      <w:r w:rsidRPr="00DE22F9">
        <w:rPr>
          <w:rFonts w:ascii="Times New Roman" w:hAnsi="Times New Roman" w:cs="Times New Roman"/>
        </w:rPr>
        <w:tab/>
      </w:r>
    </w:p>
    <w:p w:rsidR="007124E5" w:rsidRPr="00DE22F9" w:rsidRDefault="00E33E63" w:rsidP="00771C7C">
      <w:pPr>
        <w:numPr>
          <w:ilvl w:val="0"/>
          <w:numId w:val="25"/>
        </w:numPr>
        <w:rPr>
          <w:b/>
          <w:sz w:val="22"/>
          <w:szCs w:val="22"/>
        </w:rPr>
      </w:pPr>
      <w:r w:rsidRPr="00DE22F9">
        <w:rPr>
          <w:b/>
          <w:sz w:val="22"/>
          <w:szCs w:val="22"/>
        </w:rPr>
        <w:t>Satusalkku-hanke</w:t>
      </w:r>
    </w:p>
    <w:p w:rsidR="00507C60" w:rsidRPr="00DE22F9" w:rsidRDefault="00DE22F9" w:rsidP="005F2D92">
      <w:pPr>
        <w:numPr>
          <w:ilvl w:val="1"/>
          <w:numId w:val="25"/>
        </w:numPr>
        <w:rPr>
          <w:sz w:val="22"/>
          <w:szCs w:val="22"/>
        </w:rPr>
      </w:pPr>
      <w:r w:rsidRPr="00DE22F9">
        <w:rPr>
          <w:sz w:val="22"/>
          <w:szCs w:val="22"/>
        </w:rPr>
        <w:t>S</w:t>
      </w:r>
      <w:r w:rsidR="005F2D92" w:rsidRPr="00DE22F9">
        <w:rPr>
          <w:sz w:val="22"/>
          <w:szCs w:val="22"/>
        </w:rPr>
        <w:t>uunnitelmat liitteenä</w:t>
      </w:r>
      <w:r w:rsidR="00BB77D4" w:rsidRPr="00DE22F9">
        <w:rPr>
          <w:sz w:val="22"/>
          <w:szCs w:val="22"/>
        </w:rPr>
        <w:t xml:space="preserve">. Yhteistyökoulua ei ole saatu, joten materiaalikustannusten osuutta pitää kasvattaa. </w:t>
      </w:r>
    </w:p>
    <w:p w:rsidR="00132B9E" w:rsidRPr="00DE22F9" w:rsidRDefault="00BB77D4" w:rsidP="005F2D92">
      <w:pPr>
        <w:numPr>
          <w:ilvl w:val="1"/>
          <w:numId w:val="25"/>
        </w:numPr>
        <w:rPr>
          <w:sz w:val="22"/>
          <w:szCs w:val="22"/>
        </w:rPr>
      </w:pPr>
      <w:r w:rsidRPr="00DE22F9">
        <w:rPr>
          <w:sz w:val="22"/>
          <w:szCs w:val="22"/>
        </w:rPr>
        <w:t>Toinen kysymys: mitä kasseilla tehdään niiden valmistuttua? Voisiko esim. pitää satumaratonin jossain?</w:t>
      </w:r>
      <w:r w:rsidR="00507C60" w:rsidRPr="00DE22F9">
        <w:rPr>
          <w:sz w:val="22"/>
          <w:szCs w:val="22"/>
        </w:rPr>
        <w:t xml:space="preserve"> Porvoo on kiinnostunut satuyhteistyöstä. </w:t>
      </w:r>
    </w:p>
    <w:p w:rsidR="00DE22F9" w:rsidRPr="00DE22F9" w:rsidRDefault="00DE22F9" w:rsidP="005F2D92">
      <w:pPr>
        <w:numPr>
          <w:ilvl w:val="1"/>
          <w:numId w:val="25"/>
        </w:numPr>
        <w:rPr>
          <w:sz w:val="22"/>
          <w:szCs w:val="22"/>
        </w:rPr>
      </w:pPr>
      <w:r w:rsidRPr="00DE22F9">
        <w:rPr>
          <w:sz w:val="22"/>
          <w:szCs w:val="22"/>
        </w:rPr>
        <w:t>Materiaalien lisäksi tarvitaan esimerkkisatutunnista video. Hankkeen työntekijä voisi tehdä nämä.</w:t>
      </w:r>
    </w:p>
    <w:p w:rsidR="008B7857" w:rsidRPr="00DE22F9" w:rsidRDefault="00DE22F9" w:rsidP="005F2D92">
      <w:pPr>
        <w:numPr>
          <w:ilvl w:val="1"/>
          <w:numId w:val="25"/>
        </w:numPr>
        <w:rPr>
          <w:sz w:val="22"/>
          <w:szCs w:val="22"/>
        </w:rPr>
      </w:pPr>
      <w:r w:rsidRPr="00DE22F9">
        <w:rPr>
          <w:sz w:val="22"/>
          <w:szCs w:val="22"/>
        </w:rPr>
        <w:t xml:space="preserve">Haluttiin painottaa että materiaalien on sovelluttava pidettäviksi yksin. </w:t>
      </w:r>
    </w:p>
    <w:p w:rsidR="008B7857" w:rsidRPr="00DE22F9" w:rsidRDefault="00DE22F9" w:rsidP="005F2D92">
      <w:pPr>
        <w:numPr>
          <w:ilvl w:val="1"/>
          <w:numId w:val="25"/>
        </w:numPr>
        <w:rPr>
          <w:sz w:val="22"/>
          <w:szCs w:val="22"/>
        </w:rPr>
      </w:pPr>
      <w:r w:rsidRPr="00DE22F9">
        <w:rPr>
          <w:sz w:val="22"/>
          <w:szCs w:val="22"/>
        </w:rPr>
        <w:t>H</w:t>
      </w:r>
      <w:r w:rsidR="008B7857" w:rsidRPr="00DE22F9">
        <w:rPr>
          <w:sz w:val="22"/>
          <w:szCs w:val="22"/>
        </w:rPr>
        <w:t xml:space="preserve">ankkeen työntekijän on hyvä olla </w:t>
      </w:r>
      <w:r w:rsidRPr="00DE22F9">
        <w:rPr>
          <w:sz w:val="22"/>
          <w:szCs w:val="22"/>
        </w:rPr>
        <w:t>kokemusta teatterista tai satutuntien pitämisestä.</w:t>
      </w:r>
      <w:r w:rsidR="008B7857" w:rsidRPr="00DE22F9">
        <w:rPr>
          <w:sz w:val="22"/>
          <w:szCs w:val="22"/>
        </w:rPr>
        <w:t xml:space="preserve"> </w:t>
      </w:r>
    </w:p>
    <w:p w:rsidR="008B7857" w:rsidRPr="00DE22F9" w:rsidRDefault="00DE22F9" w:rsidP="005F2D92">
      <w:pPr>
        <w:numPr>
          <w:ilvl w:val="1"/>
          <w:numId w:val="25"/>
        </w:numPr>
        <w:rPr>
          <w:sz w:val="22"/>
          <w:szCs w:val="22"/>
        </w:rPr>
      </w:pPr>
      <w:r w:rsidRPr="00DE22F9">
        <w:rPr>
          <w:sz w:val="22"/>
          <w:szCs w:val="22"/>
        </w:rPr>
        <w:t>K</w:t>
      </w:r>
      <w:r w:rsidR="008B7857" w:rsidRPr="00DE22F9">
        <w:rPr>
          <w:sz w:val="22"/>
          <w:szCs w:val="22"/>
        </w:rPr>
        <w:t>eskusteltiin lainaamisesta päiväkodeille</w:t>
      </w:r>
      <w:r w:rsidRPr="00DE22F9">
        <w:rPr>
          <w:sz w:val="22"/>
          <w:szCs w:val="22"/>
        </w:rPr>
        <w:t xml:space="preserve">. Toisaalta haluamme, että paketti houkuttelee käymään kirjastossa. </w:t>
      </w:r>
    </w:p>
    <w:p w:rsidR="005F2D92" w:rsidRPr="00DE22F9" w:rsidRDefault="005F2D92" w:rsidP="005F2D92">
      <w:pPr>
        <w:ind w:left="1440"/>
        <w:rPr>
          <w:sz w:val="22"/>
          <w:szCs w:val="22"/>
        </w:rPr>
      </w:pPr>
    </w:p>
    <w:p w:rsidR="00132B9E" w:rsidRPr="00DE22F9" w:rsidRDefault="00E33E63" w:rsidP="00132B9E">
      <w:pPr>
        <w:numPr>
          <w:ilvl w:val="0"/>
          <w:numId w:val="25"/>
        </w:numPr>
        <w:rPr>
          <w:sz w:val="22"/>
          <w:szCs w:val="22"/>
        </w:rPr>
      </w:pPr>
      <w:r w:rsidRPr="00DE22F9">
        <w:rPr>
          <w:b/>
          <w:sz w:val="22"/>
          <w:szCs w:val="22"/>
        </w:rPr>
        <w:t xml:space="preserve">Kulttuurinen mediamatka Suomeen </w:t>
      </w:r>
      <w:proofErr w:type="gramStart"/>
      <w:r w:rsidRPr="00DE22F9">
        <w:rPr>
          <w:b/>
          <w:sz w:val="22"/>
          <w:szCs w:val="22"/>
        </w:rPr>
        <w:t>–hanke</w:t>
      </w:r>
      <w:proofErr w:type="gramEnd"/>
    </w:p>
    <w:p w:rsidR="00D9520E" w:rsidRPr="00DE22F9" w:rsidRDefault="00DE22F9" w:rsidP="00DE22F9">
      <w:pPr>
        <w:numPr>
          <w:ilvl w:val="1"/>
          <w:numId w:val="25"/>
        </w:numPr>
        <w:rPr>
          <w:sz w:val="22"/>
          <w:szCs w:val="22"/>
        </w:rPr>
      </w:pPr>
      <w:r w:rsidRPr="00DE22F9">
        <w:rPr>
          <w:sz w:val="22"/>
          <w:szCs w:val="22"/>
        </w:rPr>
        <w:t>S</w:t>
      </w:r>
      <w:r w:rsidR="005F2D92" w:rsidRPr="00DE22F9">
        <w:rPr>
          <w:sz w:val="22"/>
          <w:szCs w:val="22"/>
        </w:rPr>
        <w:t>uunnitelmat liitteenä</w:t>
      </w:r>
      <w:r w:rsidRPr="00DE22F9">
        <w:rPr>
          <w:sz w:val="22"/>
          <w:szCs w:val="22"/>
        </w:rPr>
        <w:t xml:space="preserve">. Hankkeesta keskusteltiin, ei toivottu muutoksia. </w:t>
      </w:r>
    </w:p>
    <w:p w:rsidR="00DE22F9" w:rsidRPr="00DE22F9" w:rsidRDefault="00DE22F9" w:rsidP="00DE22F9">
      <w:pPr>
        <w:ind w:left="1440"/>
        <w:rPr>
          <w:sz w:val="22"/>
          <w:szCs w:val="22"/>
        </w:rPr>
      </w:pPr>
    </w:p>
    <w:p w:rsidR="00AC0138" w:rsidRPr="00DE22F9" w:rsidRDefault="00A81CD7" w:rsidP="00851035">
      <w:pPr>
        <w:numPr>
          <w:ilvl w:val="0"/>
          <w:numId w:val="25"/>
        </w:numPr>
        <w:rPr>
          <w:szCs w:val="24"/>
        </w:rPr>
      </w:pPr>
      <w:r w:rsidRPr="00DE22F9">
        <w:rPr>
          <w:b/>
          <w:szCs w:val="24"/>
        </w:rPr>
        <w:t>Kirjamessu</w:t>
      </w:r>
      <w:r w:rsidR="005F2D92" w:rsidRPr="00DE22F9">
        <w:rPr>
          <w:b/>
          <w:szCs w:val="24"/>
        </w:rPr>
        <w:t>jen suunnittelu</w:t>
      </w:r>
    </w:p>
    <w:p w:rsidR="00BB77D4" w:rsidRPr="00DE22F9" w:rsidRDefault="00AD74E4" w:rsidP="00BB77D4">
      <w:pPr>
        <w:ind w:left="1440"/>
        <w:rPr>
          <w:szCs w:val="24"/>
        </w:rPr>
      </w:pPr>
      <w:r w:rsidRPr="00DE22F9">
        <w:rPr>
          <w:szCs w:val="24"/>
        </w:rPr>
        <w:t xml:space="preserve">Zombiet: </w:t>
      </w:r>
    </w:p>
    <w:p w:rsidR="00AD74E4" w:rsidRPr="00DE22F9" w:rsidRDefault="00AD74E4" w:rsidP="00DE22F9">
      <w:pPr>
        <w:numPr>
          <w:ilvl w:val="0"/>
          <w:numId w:val="35"/>
        </w:numPr>
        <w:rPr>
          <w:szCs w:val="24"/>
        </w:rPr>
      </w:pPr>
      <w:r w:rsidRPr="00DE22F9">
        <w:rPr>
          <w:szCs w:val="24"/>
        </w:rPr>
        <w:t>pukuhuonetila on</w:t>
      </w:r>
    </w:p>
    <w:p w:rsidR="00BB77D4" w:rsidRPr="00DE22F9" w:rsidRDefault="00BB77D4" w:rsidP="00DE22F9">
      <w:pPr>
        <w:numPr>
          <w:ilvl w:val="0"/>
          <w:numId w:val="35"/>
        </w:numPr>
        <w:rPr>
          <w:szCs w:val="24"/>
        </w:rPr>
      </w:pPr>
      <w:r w:rsidRPr="00DE22F9">
        <w:rPr>
          <w:szCs w:val="24"/>
        </w:rPr>
        <w:t>puhekuplat tulossa Raisiosta</w:t>
      </w:r>
      <w:r w:rsidR="00CC248D" w:rsidRPr="00DE22F9">
        <w:rPr>
          <w:szCs w:val="24"/>
        </w:rPr>
        <w:t xml:space="preserve">. </w:t>
      </w:r>
      <w:proofErr w:type="gramStart"/>
      <w:r w:rsidR="00CC248D" w:rsidRPr="00DE22F9">
        <w:rPr>
          <w:szCs w:val="24"/>
        </w:rPr>
        <w:t>Yksi kupla kärryyn kiinni?</w:t>
      </w:r>
      <w:proofErr w:type="gramEnd"/>
      <w:r w:rsidR="00CC248D" w:rsidRPr="00DE22F9">
        <w:rPr>
          <w:szCs w:val="24"/>
        </w:rPr>
        <w:t xml:space="preserve"> </w:t>
      </w:r>
    </w:p>
    <w:p w:rsidR="001C5605" w:rsidRPr="00DE22F9" w:rsidRDefault="00985E10" w:rsidP="00DE22F9">
      <w:pPr>
        <w:numPr>
          <w:ilvl w:val="0"/>
          <w:numId w:val="35"/>
        </w:numPr>
        <w:rPr>
          <w:szCs w:val="24"/>
        </w:rPr>
      </w:pPr>
      <w:r w:rsidRPr="00DE22F9">
        <w:rPr>
          <w:szCs w:val="24"/>
        </w:rPr>
        <w:t xml:space="preserve">Keskusteltiin meikkivinkeistä. </w:t>
      </w:r>
    </w:p>
    <w:p w:rsidR="0018271B" w:rsidRPr="00DE22F9" w:rsidRDefault="0018271B" w:rsidP="00DE22F9">
      <w:pPr>
        <w:numPr>
          <w:ilvl w:val="0"/>
          <w:numId w:val="35"/>
        </w:numPr>
        <w:rPr>
          <w:szCs w:val="24"/>
        </w:rPr>
      </w:pPr>
      <w:r w:rsidRPr="00DE22F9">
        <w:rPr>
          <w:szCs w:val="24"/>
        </w:rPr>
        <w:t xml:space="preserve">Ehkä </w:t>
      </w:r>
      <w:proofErr w:type="spellStart"/>
      <w:r w:rsidRPr="00DE22F9">
        <w:rPr>
          <w:szCs w:val="24"/>
        </w:rPr>
        <w:t>instant</w:t>
      </w:r>
      <w:proofErr w:type="spellEnd"/>
      <w:r w:rsidRPr="00DE22F9">
        <w:rPr>
          <w:szCs w:val="24"/>
        </w:rPr>
        <w:t xml:space="preserve">-palkinto (heijastin) kun palauttaa lapun. </w:t>
      </w:r>
    </w:p>
    <w:p w:rsidR="001C5605" w:rsidRPr="00DE22F9" w:rsidRDefault="001C5605" w:rsidP="00DE22F9">
      <w:pPr>
        <w:numPr>
          <w:ilvl w:val="0"/>
          <w:numId w:val="35"/>
        </w:numPr>
        <w:rPr>
          <w:szCs w:val="24"/>
        </w:rPr>
      </w:pPr>
      <w:proofErr w:type="gramStart"/>
      <w:r w:rsidRPr="00DE22F9">
        <w:rPr>
          <w:szCs w:val="24"/>
        </w:rPr>
        <w:t>Noitavaatteita ja kasvomaaleja alustavasti luvattu lainata Saagasta.</w:t>
      </w:r>
      <w:proofErr w:type="gramEnd"/>
      <w:r w:rsidRPr="00DE22F9">
        <w:rPr>
          <w:szCs w:val="24"/>
        </w:rPr>
        <w:t xml:space="preserve"> </w:t>
      </w:r>
    </w:p>
    <w:p w:rsidR="00BB77D4" w:rsidRPr="00DE22F9" w:rsidRDefault="00BB77D4" w:rsidP="00DE22F9">
      <w:pPr>
        <w:numPr>
          <w:ilvl w:val="0"/>
          <w:numId w:val="35"/>
        </w:numPr>
        <w:rPr>
          <w:szCs w:val="24"/>
        </w:rPr>
      </w:pPr>
      <w:proofErr w:type="spellStart"/>
      <w:r w:rsidRPr="00DE22F9">
        <w:rPr>
          <w:szCs w:val="24"/>
        </w:rPr>
        <w:t>flaijeri</w:t>
      </w:r>
      <w:proofErr w:type="spellEnd"/>
      <w:r w:rsidRPr="00DE22F9">
        <w:rPr>
          <w:szCs w:val="24"/>
        </w:rPr>
        <w:t xml:space="preserve"> kysymyksineen, Leenan suunnittelu puolivälissä</w:t>
      </w:r>
    </w:p>
    <w:p w:rsidR="00DE22F9" w:rsidRPr="00DE22F9" w:rsidRDefault="00DE22F9" w:rsidP="00DE22F9">
      <w:pPr>
        <w:ind w:left="2160"/>
        <w:rPr>
          <w:szCs w:val="24"/>
        </w:rPr>
      </w:pPr>
    </w:p>
    <w:p w:rsidR="00BB77D4" w:rsidRPr="00DE22F9" w:rsidRDefault="00BB77D4" w:rsidP="00DE22F9">
      <w:pPr>
        <w:numPr>
          <w:ilvl w:val="0"/>
          <w:numId w:val="36"/>
        </w:numPr>
        <w:rPr>
          <w:sz w:val="22"/>
          <w:szCs w:val="22"/>
        </w:rPr>
      </w:pPr>
      <w:r w:rsidRPr="00DE22F9">
        <w:rPr>
          <w:sz w:val="22"/>
          <w:szCs w:val="22"/>
        </w:rPr>
        <w:t>arvontapalkinnoksi tulossa ilmeisesti poke-ranneke tai vaihtoehtona aikuisten palkinto</w:t>
      </w:r>
    </w:p>
    <w:p w:rsidR="00DE22F9" w:rsidRPr="00DE22F9" w:rsidRDefault="00BB77D4" w:rsidP="00DE22F9">
      <w:pPr>
        <w:numPr>
          <w:ilvl w:val="0"/>
          <w:numId w:val="36"/>
        </w:numPr>
        <w:rPr>
          <w:b/>
          <w:sz w:val="22"/>
          <w:szCs w:val="22"/>
        </w:rPr>
      </w:pPr>
      <w:proofErr w:type="spellStart"/>
      <w:r w:rsidRPr="00DE22F9">
        <w:rPr>
          <w:sz w:val="22"/>
          <w:szCs w:val="22"/>
        </w:rPr>
        <w:t>black</w:t>
      </w:r>
      <w:proofErr w:type="spellEnd"/>
      <w:r w:rsidRPr="00DE22F9">
        <w:rPr>
          <w:sz w:val="22"/>
          <w:szCs w:val="22"/>
        </w:rPr>
        <w:t>-out-työpajan materiaalit (esimerkit, poistokirjat, kynät) tulossa Turusta.</w:t>
      </w:r>
      <w:r w:rsidRPr="00DE22F9">
        <w:rPr>
          <w:b/>
          <w:sz w:val="22"/>
          <w:szCs w:val="22"/>
        </w:rPr>
        <w:t xml:space="preserve"> </w:t>
      </w:r>
    </w:p>
    <w:p w:rsidR="00BB77D4" w:rsidRPr="00DE22F9" w:rsidRDefault="00BB77D4" w:rsidP="00DE22F9">
      <w:pPr>
        <w:numPr>
          <w:ilvl w:val="0"/>
          <w:numId w:val="36"/>
        </w:numPr>
        <w:rPr>
          <w:b/>
          <w:sz w:val="22"/>
          <w:szCs w:val="22"/>
        </w:rPr>
      </w:pPr>
      <w:proofErr w:type="spellStart"/>
      <w:r w:rsidRPr="00DE22F9">
        <w:rPr>
          <w:szCs w:val="24"/>
        </w:rPr>
        <w:t>kirjavinkkiflaijerit</w:t>
      </w:r>
      <w:proofErr w:type="spellEnd"/>
      <w:r w:rsidRPr="00DE22F9">
        <w:rPr>
          <w:szCs w:val="24"/>
        </w:rPr>
        <w:t>: Le</w:t>
      </w:r>
      <w:r w:rsidR="00985E10" w:rsidRPr="00DE22F9">
        <w:rPr>
          <w:szCs w:val="24"/>
        </w:rPr>
        <w:t>enan toteutus osittain valmis. Vinkkim</w:t>
      </w:r>
      <w:r w:rsidRPr="00DE22F9">
        <w:rPr>
          <w:szCs w:val="24"/>
        </w:rPr>
        <w:t xml:space="preserve">ateriaalia on </w:t>
      </w:r>
      <w:r w:rsidR="00985E10" w:rsidRPr="00DE22F9">
        <w:rPr>
          <w:szCs w:val="24"/>
        </w:rPr>
        <w:t>nettisivustolle kerääntynyt kiitettävästi</w:t>
      </w:r>
      <w:r w:rsidRPr="00DE22F9">
        <w:rPr>
          <w:szCs w:val="24"/>
        </w:rPr>
        <w:t xml:space="preserve">. </w:t>
      </w:r>
    </w:p>
    <w:p w:rsidR="00AD74E4" w:rsidRPr="00DE22F9" w:rsidRDefault="00AD74E4" w:rsidP="00AD74E4">
      <w:pPr>
        <w:ind w:left="785"/>
        <w:rPr>
          <w:szCs w:val="24"/>
        </w:rPr>
      </w:pPr>
    </w:p>
    <w:p w:rsidR="0047490E" w:rsidRPr="00DE22F9" w:rsidRDefault="00467B88" w:rsidP="0047490E">
      <w:pPr>
        <w:numPr>
          <w:ilvl w:val="0"/>
          <w:numId w:val="25"/>
        </w:numPr>
        <w:rPr>
          <w:b/>
          <w:sz w:val="22"/>
          <w:szCs w:val="22"/>
        </w:rPr>
      </w:pPr>
      <w:r w:rsidRPr="00DE22F9">
        <w:rPr>
          <w:b/>
          <w:sz w:val="22"/>
          <w:szCs w:val="22"/>
        </w:rPr>
        <w:t>Muita esille nousevia asioita</w:t>
      </w:r>
    </w:p>
    <w:p w:rsidR="00985E10" w:rsidRPr="00DE22F9" w:rsidRDefault="00985E10" w:rsidP="00985E10">
      <w:pPr>
        <w:ind w:left="785"/>
        <w:rPr>
          <w:b/>
          <w:sz w:val="22"/>
          <w:szCs w:val="22"/>
        </w:rPr>
      </w:pPr>
    </w:p>
    <w:p w:rsidR="00E511C2" w:rsidRPr="00DE22F9" w:rsidRDefault="00985E10" w:rsidP="00985E10">
      <w:pPr>
        <w:numPr>
          <w:ilvl w:val="1"/>
          <w:numId w:val="25"/>
        </w:numPr>
        <w:rPr>
          <w:sz w:val="22"/>
          <w:szCs w:val="22"/>
        </w:rPr>
      </w:pPr>
      <w:r w:rsidRPr="00DE22F9">
        <w:rPr>
          <w:sz w:val="22"/>
          <w:szCs w:val="22"/>
        </w:rPr>
        <w:t>Onko k</w:t>
      </w:r>
      <w:r w:rsidR="00E511C2" w:rsidRPr="00DE22F9">
        <w:rPr>
          <w:sz w:val="22"/>
          <w:szCs w:val="22"/>
        </w:rPr>
        <w:t>oulutustoiveita?</w:t>
      </w:r>
      <w:r w:rsidR="00E511C2" w:rsidRPr="00DE22F9">
        <w:rPr>
          <w:b/>
          <w:sz w:val="22"/>
          <w:szCs w:val="22"/>
        </w:rPr>
        <w:t xml:space="preserve"> </w:t>
      </w:r>
      <w:r w:rsidR="00E511C2" w:rsidRPr="00DE22F9">
        <w:rPr>
          <w:sz w:val="22"/>
          <w:szCs w:val="22"/>
        </w:rPr>
        <w:t xml:space="preserve">Koulutustyöryhmä on suunnittelemassa eräänlaista ”teknologia tutuksi” - koulutuspäivää, jossa yhdistyisi </w:t>
      </w:r>
      <w:proofErr w:type="spellStart"/>
      <w:r w:rsidR="00E511C2" w:rsidRPr="00DE22F9">
        <w:rPr>
          <w:sz w:val="22"/>
          <w:szCs w:val="22"/>
        </w:rPr>
        <w:t>powerpointin</w:t>
      </w:r>
      <w:proofErr w:type="spellEnd"/>
      <w:r w:rsidR="00E511C2" w:rsidRPr="00DE22F9">
        <w:rPr>
          <w:sz w:val="22"/>
          <w:szCs w:val="22"/>
        </w:rPr>
        <w:t xml:space="preserve"> multimediakäyttö sekä Skype </w:t>
      </w:r>
      <w:proofErr w:type="spellStart"/>
      <w:r w:rsidR="00E511C2" w:rsidRPr="00DE22F9">
        <w:rPr>
          <w:sz w:val="22"/>
          <w:szCs w:val="22"/>
        </w:rPr>
        <w:t>book</w:t>
      </w:r>
      <w:proofErr w:type="spellEnd"/>
      <w:r w:rsidR="00E511C2" w:rsidRPr="00DE22F9">
        <w:rPr>
          <w:sz w:val="22"/>
          <w:szCs w:val="22"/>
        </w:rPr>
        <w:t xml:space="preserve"> club </w:t>
      </w:r>
      <w:proofErr w:type="gramStart"/>
      <w:r w:rsidR="00E511C2" w:rsidRPr="00DE22F9">
        <w:rPr>
          <w:sz w:val="22"/>
          <w:szCs w:val="22"/>
        </w:rPr>
        <w:t>–toiminta</w:t>
      </w:r>
      <w:proofErr w:type="gramEnd"/>
      <w:r w:rsidR="00E511C2" w:rsidRPr="00DE22F9">
        <w:rPr>
          <w:sz w:val="22"/>
          <w:szCs w:val="22"/>
        </w:rPr>
        <w:t xml:space="preserve">. </w:t>
      </w:r>
    </w:p>
    <w:p w:rsidR="00635D6C" w:rsidRPr="00DE22F9" w:rsidRDefault="00985E10" w:rsidP="00985E10">
      <w:pPr>
        <w:numPr>
          <w:ilvl w:val="1"/>
          <w:numId w:val="25"/>
        </w:numPr>
        <w:rPr>
          <w:sz w:val="22"/>
          <w:szCs w:val="22"/>
        </w:rPr>
      </w:pPr>
      <w:proofErr w:type="spellStart"/>
      <w:r w:rsidRPr="00DE22F9">
        <w:rPr>
          <w:sz w:val="22"/>
          <w:szCs w:val="22"/>
        </w:rPr>
        <w:t>Tubettaminen</w:t>
      </w:r>
      <w:proofErr w:type="spellEnd"/>
      <w:r w:rsidRPr="00DE22F9">
        <w:rPr>
          <w:sz w:val="22"/>
          <w:szCs w:val="22"/>
        </w:rPr>
        <w:t xml:space="preserve"> on osa nykylasten mediankäyttöä, josta kirjastolaistenkin olisi hyvä jotain tietää. </w:t>
      </w:r>
      <w:proofErr w:type="gramStart"/>
      <w:r w:rsidRPr="00DE22F9">
        <w:rPr>
          <w:sz w:val="22"/>
          <w:szCs w:val="22"/>
        </w:rPr>
        <w:t>Hyvä aihe Tornadoon!</w:t>
      </w:r>
      <w:proofErr w:type="gramEnd"/>
    </w:p>
    <w:p w:rsidR="007124E5" w:rsidRPr="00DE22F9" w:rsidRDefault="007124E5" w:rsidP="007124E5">
      <w:pPr>
        <w:ind w:left="720"/>
        <w:rPr>
          <w:b/>
          <w:sz w:val="22"/>
          <w:szCs w:val="22"/>
        </w:rPr>
      </w:pPr>
    </w:p>
    <w:p w:rsidR="0004724A" w:rsidRPr="00DE22F9" w:rsidRDefault="00361E1C" w:rsidP="005F2D92">
      <w:pPr>
        <w:numPr>
          <w:ilvl w:val="0"/>
          <w:numId w:val="25"/>
        </w:numPr>
        <w:rPr>
          <w:sz w:val="22"/>
          <w:szCs w:val="22"/>
        </w:rPr>
      </w:pPr>
      <w:r w:rsidRPr="00DE22F9">
        <w:rPr>
          <w:sz w:val="22"/>
          <w:szCs w:val="22"/>
        </w:rPr>
        <w:t>S</w:t>
      </w:r>
      <w:r w:rsidR="00A73215" w:rsidRPr="00DE22F9">
        <w:rPr>
          <w:sz w:val="22"/>
          <w:szCs w:val="22"/>
        </w:rPr>
        <w:t>ov</w:t>
      </w:r>
      <w:r w:rsidR="00507C60" w:rsidRPr="00DE22F9">
        <w:rPr>
          <w:sz w:val="22"/>
          <w:szCs w:val="22"/>
        </w:rPr>
        <w:t>itaan seuraavan</w:t>
      </w:r>
      <w:r w:rsidR="00DE22F9">
        <w:rPr>
          <w:sz w:val="22"/>
          <w:szCs w:val="22"/>
        </w:rPr>
        <w:t xml:space="preserve"> Varsiston kokouksen ajankohta: pe 25.11. Aiheena nuortenkirjastotyö sekä Merja </w:t>
      </w:r>
      <w:proofErr w:type="spellStart"/>
      <w:r w:rsidR="00DE22F9">
        <w:rPr>
          <w:sz w:val="22"/>
          <w:szCs w:val="22"/>
        </w:rPr>
        <w:t>Lundénin</w:t>
      </w:r>
      <w:proofErr w:type="spellEnd"/>
      <w:r w:rsidR="00DE22F9">
        <w:rPr>
          <w:sz w:val="22"/>
          <w:szCs w:val="22"/>
        </w:rPr>
        <w:t xml:space="preserve"> sarjakuvaesittely. </w:t>
      </w:r>
      <w:bookmarkStart w:id="0" w:name="_GoBack"/>
      <w:bookmarkEnd w:id="0"/>
    </w:p>
    <w:p w:rsidR="00507C60" w:rsidRPr="00DE22F9" w:rsidRDefault="00507C60" w:rsidP="00507C60">
      <w:pPr>
        <w:pStyle w:val="Luettelokappale"/>
        <w:rPr>
          <w:rFonts w:ascii="Times New Roman" w:hAnsi="Times New Roman" w:cs="Times New Roman"/>
        </w:rPr>
      </w:pPr>
    </w:p>
    <w:p w:rsidR="00507C60" w:rsidRPr="005F2D92" w:rsidRDefault="00507C60" w:rsidP="00507C60">
      <w:pPr>
        <w:ind w:left="785"/>
        <w:rPr>
          <w:sz w:val="22"/>
          <w:szCs w:val="22"/>
        </w:rPr>
      </w:pPr>
    </w:p>
    <w:sectPr w:rsidR="00507C60" w:rsidRPr="005F2D92" w:rsidSect="003E49FE">
      <w:type w:val="continuous"/>
      <w:pgSz w:w="11906" w:h="16838" w:code="9"/>
      <w:pgMar w:top="567" w:right="737" w:bottom="1417" w:left="1134" w:header="567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BBD"/>
    <w:multiLevelType w:val="hybridMultilevel"/>
    <w:tmpl w:val="5F20C38E"/>
    <w:lvl w:ilvl="0" w:tplc="C130C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449A2"/>
    <w:multiLevelType w:val="hybridMultilevel"/>
    <w:tmpl w:val="3A26544C"/>
    <w:lvl w:ilvl="0" w:tplc="BCD25C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C2F8D"/>
    <w:multiLevelType w:val="hybridMultilevel"/>
    <w:tmpl w:val="01A68C26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C74E2"/>
    <w:multiLevelType w:val="hybridMultilevel"/>
    <w:tmpl w:val="997CD4A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5064155"/>
    <w:multiLevelType w:val="hybridMultilevel"/>
    <w:tmpl w:val="5150D15A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BE0187C"/>
    <w:multiLevelType w:val="hybridMultilevel"/>
    <w:tmpl w:val="FD46ECAA"/>
    <w:lvl w:ilvl="0" w:tplc="B2668E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E1EBC"/>
    <w:multiLevelType w:val="hybridMultilevel"/>
    <w:tmpl w:val="A672DB3E"/>
    <w:lvl w:ilvl="0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D675F7"/>
    <w:multiLevelType w:val="hybridMultilevel"/>
    <w:tmpl w:val="8A544E66"/>
    <w:lvl w:ilvl="0" w:tplc="0FC6A196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0" w15:restartNumberingAfterBreak="0">
    <w:nsid w:val="222E01B1"/>
    <w:multiLevelType w:val="hybridMultilevel"/>
    <w:tmpl w:val="F962DDE6"/>
    <w:lvl w:ilvl="0" w:tplc="1CECCF02">
      <w:start w:val="13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5D05DEA"/>
    <w:multiLevelType w:val="hybridMultilevel"/>
    <w:tmpl w:val="52ECAA40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01E05"/>
    <w:multiLevelType w:val="hybridMultilevel"/>
    <w:tmpl w:val="950C57BA"/>
    <w:lvl w:ilvl="0" w:tplc="601A5E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39D3E4A"/>
    <w:multiLevelType w:val="hybridMultilevel"/>
    <w:tmpl w:val="BC5EFD12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15464"/>
    <w:multiLevelType w:val="hybridMultilevel"/>
    <w:tmpl w:val="CC0C8938"/>
    <w:lvl w:ilvl="0" w:tplc="B8AE8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B5ECB"/>
    <w:multiLevelType w:val="hybridMultilevel"/>
    <w:tmpl w:val="95E289B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6E81C0B"/>
    <w:multiLevelType w:val="hybridMultilevel"/>
    <w:tmpl w:val="9378DD3A"/>
    <w:lvl w:ilvl="0" w:tplc="8580F00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D3630B"/>
    <w:multiLevelType w:val="hybridMultilevel"/>
    <w:tmpl w:val="35FC6BC0"/>
    <w:lvl w:ilvl="0" w:tplc="28AEE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D124B"/>
    <w:multiLevelType w:val="hybridMultilevel"/>
    <w:tmpl w:val="88E8CAB2"/>
    <w:lvl w:ilvl="0" w:tplc="0FC6A19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2BB3447"/>
    <w:multiLevelType w:val="hybridMultilevel"/>
    <w:tmpl w:val="795881E4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136B4"/>
    <w:multiLevelType w:val="hybridMultilevel"/>
    <w:tmpl w:val="B89018F2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1012F"/>
    <w:multiLevelType w:val="hybridMultilevel"/>
    <w:tmpl w:val="0B96F894"/>
    <w:lvl w:ilvl="0" w:tplc="30F201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47E32"/>
    <w:multiLevelType w:val="hybridMultilevel"/>
    <w:tmpl w:val="DC3C7A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44102"/>
    <w:multiLevelType w:val="hybridMultilevel"/>
    <w:tmpl w:val="D3C0081A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205195"/>
    <w:multiLevelType w:val="hybridMultilevel"/>
    <w:tmpl w:val="3536BF00"/>
    <w:lvl w:ilvl="0" w:tplc="0FC6A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03AA1"/>
    <w:multiLevelType w:val="hybridMultilevel"/>
    <w:tmpl w:val="FB965DB6"/>
    <w:lvl w:ilvl="0" w:tplc="F79A6D00">
      <w:start w:val="17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D153289"/>
    <w:multiLevelType w:val="hybridMultilevel"/>
    <w:tmpl w:val="6A387B60"/>
    <w:lvl w:ilvl="0" w:tplc="4D145E6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85A22"/>
    <w:multiLevelType w:val="hybridMultilevel"/>
    <w:tmpl w:val="FB5CA88E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9" w15:restartNumberingAfterBreak="0">
    <w:nsid w:val="691C1B6C"/>
    <w:multiLevelType w:val="hybridMultilevel"/>
    <w:tmpl w:val="53EE4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777C1"/>
    <w:multiLevelType w:val="hybridMultilevel"/>
    <w:tmpl w:val="DDC8CD30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536C9D"/>
    <w:multiLevelType w:val="hybridMultilevel"/>
    <w:tmpl w:val="BFF6F41A"/>
    <w:lvl w:ilvl="0" w:tplc="DEC4C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01A5E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91C87"/>
    <w:multiLevelType w:val="hybridMultilevel"/>
    <w:tmpl w:val="468263E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7EEB4A2C"/>
    <w:multiLevelType w:val="hybridMultilevel"/>
    <w:tmpl w:val="A80C79E6"/>
    <w:lvl w:ilvl="0" w:tplc="231A0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94481"/>
    <w:multiLevelType w:val="hybridMultilevel"/>
    <w:tmpl w:val="9EC0C966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8"/>
  </w:num>
  <w:num w:numId="4">
    <w:abstractNumId w:val="31"/>
  </w:num>
  <w:num w:numId="5">
    <w:abstractNumId w:val="12"/>
  </w:num>
  <w:num w:numId="6">
    <w:abstractNumId w:val="14"/>
  </w:num>
  <w:num w:numId="7">
    <w:abstractNumId w:val="30"/>
  </w:num>
  <w:num w:numId="8">
    <w:abstractNumId w:val="23"/>
  </w:num>
  <w:num w:numId="9">
    <w:abstractNumId w:val="2"/>
  </w:num>
  <w:num w:numId="10">
    <w:abstractNumId w:val="11"/>
  </w:num>
  <w:num w:numId="11">
    <w:abstractNumId w:val="34"/>
  </w:num>
  <w:num w:numId="12">
    <w:abstractNumId w:val="17"/>
  </w:num>
  <w:num w:numId="13">
    <w:abstractNumId w:val="21"/>
  </w:num>
  <w:num w:numId="14">
    <w:abstractNumId w:val="1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9"/>
  </w:num>
  <w:num w:numId="19">
    <w:abstractNumId w:val="13"/>
  </w:num>
  <w:num w:numId="20">
    <w:abstractNumId w:val="20"/>
  </w:num>
  <w:num w:numId="21">
    <w:abstractNumId w:val="33"/>
  </w:num>
  <w:num w:numId="22">
    <w:abstractNumId w:val="32"/>
  </w:num>
  <w:num w:numId="23">
    <w:abstractNumId w:val="3"/>
  </w:num>
  <w:num w:numId="24">
    <w:abstractNumId w:val="15"/>
  </w:num>
  <w:num w:numId="25">
    <w:abstractNumId w:val="27"/>
  </w:num>
  <w:num w:numId="2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</w:num>
  <w:num w:numId="28">
    <w:abstractNumId w:val="29"/>
  </w:num>
  <w:num w:numId="29">
    <w:abstractNumId w:val="7"/>
  </w:num>
  <w:num w:numId="30">
    <w:abstractNumId w:val="6"/>
  </w:num>
  <w:num w:numId="31">
    <w:abstractNumId w:val="10"/>
  </w:num>
  <w:num w:numId="32">
    <w:abstractNumId w:val="16"/>
  </w:num>
  <w:num w:numId="33">
    <w:abstractNumId w:val="25"/>
  </w:num>
  <w:num w:numId="34">
    <w:abstractNumId w:val="8"/>
  </w:num>
  <w:num w:numId="35">
    <w:abstractNumId w:val="18"/>
  </w:num>
  <w:num w:numId="3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37"/>
    <w:rsid w:val="0000064B"/>
    <w:rsid w:val="0000270B"/>
    <w:rsid w:val="0000462E"/>
    <w:rsid w:val="00005C0A"/>
    <w:rsid w:val="00011C54"/>
    <w:rsid w:val="00012B1D"/>
    <w:rsid w:val="000137A7"/>
    <w:rsid w:val="0001380D"/>
    <w:rsid w:val="00013C3F"/>
    <w:rsid w:val="000151D6"/>
    <w:rsid w:val="00021ED5"/>
    <w:rsid w:val="0002460A"/>
    <w:rsid w:val="0002620F"/>
    <w:rsid w:val="00030151"/>
    <w:rsid w:val="000369D4"/>
    <w:rsid w:val="00041C24"/>
    <w:rsid w:val="0004337C"/>
    <w:rsid w:val="00043445"/>
    <w:rsid w:val="000447E3"/>
    <w:rsid w:val="0004724A"/>
    <w:rsid w:val="00052D2C"/>
    <w:rsid w:val="00054A3C"/>
    <w:rsid w:val="00060082"/>
    <w:rsid w:val="00062BE7"/>
    <w:rsid w:val="00065104"/>
    <w:rsid w:val="00070043"/>
    <w:rsid w:val="0008336F"/>
    <w:rsid w:val="00087133"/>
    <w:rsid w:val="000955DF"/>
    <w:rsid w:val="000A0BD5"/>
    <w:rsid w:val="000A4186"/>
    <w:rsid w:val="000B6769"/>
    <w:rsid w:val="000C1498"/>
    <w:rsid w:val="000C5530"/>
    <w:rsid w:val="000C768F"/>
    <w:rsid w:val="000D5D7A"/>
    <w:rsid w:val="000D60DB"/>
    <w:rsid w:val="000E0EC1"/>
    <w:rsid w:val="000E0F78"/>
    <w:rsid w:val="000E26F7"/>
    <w:rsid w:val="000E288C"/>
    <w:rsid w:val="000F3620"/>
    <w:rsid w:val="000F54C0"/>
    <w:rsid w:val="000F7C51"/>
    <w:rsid w:val="00104D11"/>
    <w:rsid w:val="00107A75"/>
    <w:rsid w:val="00111DF8"/>
    <w:rsid w:val="001147D0"/>
    <w:rsid w:val="001157C2"/>
    <w:rsid w:val="001223B9"/>
    <w:rsid w:val="00122E88"/>
    <w:rsid w:val="00127CDA"/>
    <w:rsid w:val="00127F62"/>
    <w:rsid w:val="001308C7"/>
    <w:rsid w:val="00132B9E"/>
    <w:rsid w:val="001355D3"/>
    <w:rsid w:val="00135A25"/>
    <w:rsid w:val="001375D2"/>
    <w:rsid w:val="00141B8C"/>
    <w:rsid w:val="001454FA"/>
    <w:rsid w:val="00154FD6"/>
    <w:rsid w:val="0016372D"/>
    <w:rsid w:val="00164A4A"/>
    <w:rsid w:val="00165318"/>
    <w:rsid w:val="00165852"/>
    <w:rsid w:val="0018271B"/>
    <w:rsid w:val="00185CE2"/>
    <w:rsid w:val="0018773F"/>
    <w:rsid w:val="00190B9A"/>
    <w:rsid w:val="0019266C"/>
    <w:rsid w:val="00195769"/>
    <w:rsid w:val="001A103B"/>
    <w:rsid w:val="001B6ED5"/>
    <w:rsid w:val="001C3124"/>
    <w:rsid w:val="001C33E5"/>
    <w:rsid w:val="001C4019"/>
    <w:rsid w:val="001C5605"/>
    <w:rsid w:val="001C72D1"/>
    <w:rsid w:val="001D0967"/>
    <w:rsid w:val="001D1020"/>
    <w:rsid w:val="001D138F"/>
    <w:rsid w:val="001D17B5"/>
    <w:rsid w:val="001D6360"/>
    <w:rsid w:val="001E19F7"/>
    <w:rsid w:val="001E4529"/>
    <w:rsid w:val="001E524A"/>
    <w:rsid w:val="001E62F4"/>
    <w:rsid w:val="001E63B6"/>
    <w:rsid w:val="001F2F97"/>
    <w:rsid w:val="001F3203"/>
    <w:rsid w:val="001F356A"/>
    <w:rsid w:val="001F7CE6"/>
    <w:rsid w:val="0020414A"/>
    <w:rsid w:val="00205A89"/>
    <w:rsid w:val="002116C2"/>
    <w:rsid w:val="00212D93"/>
    <w:rsid w:val="00214AB0"/>
    <w:rsid w:val="002162A9"/>
    <w:rsid w:val="002179D3"/>
    <w:rsid w:val="00224CE8"/>
    <w:rsid w:val="00225E87"/>
    <w:rsid w:val="00227A4B"/>
    <w:rsid w:val="002313C5"/>
    <w:rsid w:val="0023162B"/>
    <w:rsid w:val="00233A2F"/>
    <w:rsid w:val="00234F0B"/>
    <w:rsid w:val="00236810"/>
    <w:rsid w:val="0024361C"/>
    <w:rsid w:val="002462CD"/>
    <w:rsid w:val="0024739B"/>
    <w:rsid w:val="002510FC"/>
    <w:rsid w:val="002526FA"/>
    <w:rsid w:val="00255071"/>
    <w:rsid w:val="00256557"/>
    <w:rsid w:val="0026279E"/>
    <w:rsid w:val="00265F27"/>
    <w:rsid w:val="00266207"/>
    <w:rsid w:val="00270498"/>
    <w:rsid w:val="0027427B"/>
    <w:rsid w:val="00280D73"/>
    <w:rsid w:val="00282430"/>
    <w:rsid w:val="00286BDF"/>
    <w:rsid w:val="002924B1"/>
    <w:rsid w:val="002A1862"/>
    <w:rsid w:val="002A66AA"/>
    <w:rsid w:val="002A78E4"/>
    <w:rsid w:val="002B0454"/>
    <w:rsid w:val="002B048E"/>
    <w:rsid w:val="002B42BF"/>
    <w:rsid w:val="002B46DB"/>
    <w:rsid w:val="002B7D16"/>
    <w:rsid w:val="002C0462"/>
    <w:rsid w:val="002C130A"/>
    <w:rsid w:val="002C3ED8"/>
    <w:rsid w:val="002C5A6A"/>
    <w:rsid w:val="002D70BC"/>
    <w:rsid w:val="002D7FA1"/>
    <w:rsid w:val="002E28EA"/>
    <w:rsid w:val="002E5DB1"/>
    <w:rsid w:val="002F0D6E"/>
    <w:rsid w:val="002F1B64"/>
    <w:rsid w:val="00304B3F"/>
    <w:rsid w:val="00305730"/>
    <w:rsid w:val="00310842"/>
    <w:rsid w:val="00310C3C"/>
    <w:rsid w:val="00314577"/>
    <w:rsid w:val="003205A8"/>
    <w:rsid w:val="00321EDF"/>
    <w:rsid w:val="003230CF"/>
    <w:rsid w:val="003271DC"/>
    <w:rsid w:val="00332524"/>
    <w:rsid w:val="003338A3"/>
    <w:rsid w:val="003374E4"/>
    <w:rsid w:val="003463FB"/>
    <w:rsid w:val="003517DE"/>
    <w:rsid w:val="00352351"/>
    <w:rsid w:val="00354A95"/>
    <w:rsid w:val="00361E1C"/>
    <w:rsid w:val="00363C4C"/>
    <w:rsid w:val="00371B01"/>
    <w:rsid w:val="0037268B"/>
    <w:rsid w:val="003736E9"/>
    <w:rsid w:val="0037536B"/>
    <w:rsid w:val="00377F36"/>
    <w:rsid w:val="003800E8"/>
    <w:rsid w:val="00386418"/>
    <w:rsid w:val="00387C60"/>
    <w:rsid w:val="00394A5C"/>
    <w:rsid w:val="00394A5E"/>
    <w:rsid w:val="003A7745"/>
    <w:rsid w:val="003B09BA"/>
    <w:rsid w:val="003B12D5"/>
    <w:rsid w:val="003C1811"/>
    <w:rsid w:val="003C4137"/>
    <w:rsid w:val="003C7E59"/>
    <w:rsid w:val="003D1043"/>
    <w:rsid w:val="003D20FF"/>
    <w:rsid w:val="003D6CE6"/>
    <w:rsid w:val="003E3912"/>
    <w:rsid w:val="003E3B1E"/>
    <w:rsid w:val="003E49FE"/>
    <w:rsid w:val="003E5316"/>
    <w:rsid w:val="003E7A75"/>
    <w:rsid w:val="003F0636"/>
    <w:rsid w:val="003F0968"/>
    <w:rsid w:val="003F30A1"/>
    <w:rsid w:val="003F6366"/>
    <w:rsid w:val="00400AA3"/>
    <w:rsid w:val="004027FB"/>
    <w:rsid w:val="00411475"/>
    <w:rsid w:val="00420BEF"/>
    <w:rsid w:val="00420D46"/>
    <w:rsid w:val="00437F84"/>
    <w:rsid w:val="00440F32"/>
    <w:rsid w:val="00442345"/>
    <w:rsid w:val="00443E12"/>
    <w:rsid w:val="00444BED"/>
    <w:rsid w:val="00460ADF"/>
    <w:rsid w:val="00467947"/>
    <w:rsid w:val="00467B88"/>
    <w:rsid w:val="00473C82"/>
    <w:rsid w:val="0047490E"/>
    <w:rsid w:val="00474A17"/>
    <w:rsid w:val="00475B4C"/>
    <w:rsid w:val="00475CB9"/>
    <w:rsid w:val="004768AA"/>
    <w:rsid w:val="00477F25"/>
    <w:rsid w:val="00482816"/>
    <w:rsid w:val="004851AB"/>
    <w:rsid w:val="0049405C"/>
    <w:rsid w:val="004975CD"/>
    <w:rsid w:val="00497A55"/>
    <w:rsid w:val="004A10E7"/>
    <w:rsid w:val="004A3DFF"/>
    <w:rsid w:val="004A4060"/>
    <w:rsid w:val="004A42A6"/>
    <w:rsid w:val="004B5BB2"/>
    <w:rsid w:val="004C15B7"/>
    <w:rsid w:val="004C341E"/>
    <w:rsid w:val="004C4456"/>
    <w:rsid w:val="004C7FEA"/>
    <w:rsid w:val="004D7121"/>
    <w:rsid w:val="004E03F5"/>
    <w:rsid w:val="004E0DC3"/>
    <w:rsid w:val="004E12AB"/>
    <w:rsid w:val="004E3D6B"/>
    <w:rsid w:val="004F00AF"/>
    <w:rsid w:val="004F14F8"/>
    <w:rsid w:val="004F6628"/>
    <w:rsid w:val="0050383C"/>
    <w:rsid w:val="00507C60"/>
    <w:rsid w:val="005126BE"/>
    <w:rsid w:val="00514247"/>
    <w:rsid w:val="00520382"/>
    <w:rsid w:val="005207FC"/>
    <w:rsid w:val="0052761F"/>
    <w:rsid w:val="00530209"/>
    <w:rsid w:val="00531277"/>
    <w:rsid w:val="00531678"/>
    <w:rsid w:val="005319F4"/>
    <w:rsid w:val="00536571"/>
    <w:rsid w:val="00544E10"/>
    <w:rsid w:val="00545298"/>
    <w:rsid w:val="005452FB"/>
    <w:rsid w:val="00545C83"/>
    <w:rsid w:val="00550E4E"/>
    <w:rsid w:val="00556E6C"/>
    <w:rsid w:val="00563933"/>
    <w:rsid w:val="00573782"/>
    <w:rsid w:val="0059154F"/>
    <w:rsid w:val="005920CD"/>
    <w:rsid w:val="005922F4"/>
    <w:rsid w:val="00596C01"/>
    <w:rsid w:val="005A21AF"/>
    <w:rsid w:val="005A41BA"/>
    <w:rsid w:val="005A4E34"/>
    <w:rsid w:val="005A6854"/>
    <w:rsid w:val="005A6EB5"/>
    <w:rsid w:val="005B0C79"/>
    <w:rsid w:val="005B2E95"/>
    <w:rsid w:val="005B76BE"/>
    <w:rsid w:val="005C3CEC"/>
    <w:rsid w:val="005D4E0B"/>
    <w:rsid w:val="005D704A"/>
    <w:rsid w:val="005E2AF7"/>
    <w:rsid w:val="005F018D"/>
    <w:rsid w:val="005F2CC0"/>
    <w:rsid w:val="005F2D92"/>
    <w:rsid w:val="005F2FB3"/>
    <w:rsid w:val="005F338C"/>
    <w:rsid w:val="005F42DC"/>
    <w:rsid w:val="005F4BEE"/>
    <w:rsid w:val="005F5114"/>
    <w:rsid w:val="005F59B5"/>
    <w:rsid w:val="0060493B"/>
    <w:rsid w:val="0060581B"/>
    <w:rsid w:val="00615744"/>
    <w:rsid w:val="00615D69"/>
    <w:rsid w:val="006236BD"/>
    <w:rsid w:val="006260E5"/>
    <w:rsid w:val="00635D6C"/>
    <w:rsid w:val="00636663"/>
    <w:rsid w:val="00642B8D"/>
    <w:rsid w:val="00642D17"/>
    <w:rsid w:val="0064481F"/>
    <w:rsid w:val="00644B69"/>
    <w:rsid w:val="0064513C"/>
    <w:rsid w:val="00646388"/>
    <w:rsid w:val="00655DCD"/>
    <w:rsid w:val="00656C27"/>
    <w:rsid w:val="0066554B"/>
    <w:rsid w:val="00666F19"/>
    <w:rsid w:val="00674755"/>
    <w:rsid w:val="006770F2"/>
    <w:rsid w:val="00680F3F"/>
    <w:rsid w:val="00683A92"/>
    <w:rsid w:val="00693307"/>
    <w:rsid w:val="006A0B2F"/>
    <w:rsid w:val="006A4333"/>
    <w:rsid w:val="006A6008"/>
    <w:rsid w:val="006A60E1"/>
    <w:rsid w:val="006A6337"/>
    <w:rsid w:val="006B13BB"/>
    <w:rsid w:val="006B3E34"/>
    <w:rsid w:val="006B3FBC"/>
    <w:rsid w:val="006C1514"/>
    <w:rsid w:val="006C4D0A"/>
    <w:rsid w:val="006C5593"/>
    <w:rsid w:val="006C57CC"/>
    <w:rsid w:val="006D0F42"/>
    <w:rsid w:val="006D1606"/>
    <w:rsid w:val="006D1903"/>
    <w:rsid w:val="006D64D8"/>
    <w:rsid w:val="006E3A8F"/>
    <w:rsid w:val="006E5D46"/>
    <w:rsid w:val="006F0FA8"/>
    <w:rsid w:val="006F50CF"/>
    <w:rsid w:val="006F552B"/>
    <w:rsid w:val="006F7384"/>
    <w:rsid w:val="006F79C3"/>
    <w:rsid w:val="0070682A"/>
    <w:rsid w:val="007112FD"/>
    <w:rsid w:val="007124E5"/>
    <w:rsid w:val="00712EDA"/>
    <w:rsid w:val="00713243"/>
    <w:rsid w:val="00714629"/>
    <w:rsid w:val="00717CE6"/>
    <w:rsid w:val="007210BE"/>
    <w:rsid w:val="00722D4C"/>
    <w:rsid w:val="007233A3"/>
    <w:rsid w:val="00723CE5"/>
    <w:rsid w:val="007251BE"/>
    <w:rsid w:val="00725A96"/>
    <w:rsid w:val="00734C8F"/>
    <w:rsid w:val="00754484"/>
    <w:rsid w:val="00756D17"/>
    <w:rsid w:val="00757EE8"/>
    <w:rsid w:val="00760EE5"/>
    <w:rsid w:val="00765585"/>
    <w:rsid w:val="00771A27"/>
    <w:rsid w:val="00771C7C"/>
    <w:rsid w:val="0077270E"/>
    <w:rsid w:val="007760E0"/>
    <w:rsid w:val="00782454"/>
    <w:rsid w:val="00793803"/>
    <w:rsid w:val="00795CEB"/>
    <w:rsid w:val="007A10C4"/>
    <w:rsid w:val="007A1F0E"/>
    <w:rsid w:val="007A2536"/>
    <w:rsid w:val="007A49E0"/>
    <w:rsid w:val="007A65C6"/>
    <w:rsid w:val="007A689F"/>
    <w:rsid w:val="007B0AF9"/>
    <w:rsid w:val="007B5597"/>
    <w:rsid w:val="007C3E1A"/>
    <w:rsid w:val="007C43FA"/>
    <w:rsid w:val="007D2666"/>
    <w:rsid w:val="007D5383"/>
    <w:rsid w:val="007D742A"/>
    <w:rsid w:val="007E0919"/>
    <w:rsid w:val="007E2C3D"/>
    <w:rsid w:val="007E3537"/>
    <w:rsid w:val="007E6C38"/>
    <w:rsid w:val="007E6ECB"/>
    <w:rsid w:val="007F242E"/>
    <w:rsid w:val="007F2EAE"/>
    <w:rsid w:val="007F3A76"/>
    <w:rsid w:val="007F75A7"/>
    <w:rsid w:val="007F7F90"/>
    <w:rsid w:val="008107B2"/>
    <w:rsid w:val="00816F0A"/>
    <w:rsid w:val="00820BD3"/>
    <w:rsid w:val="00826BB7"/>
    <w:rsid w:val="00827B0E"/>
    <w:rsid w:val="00830F44"/>
    <w:rsid w:val="0083204E"/>
    <w:rsid w:val="0084366F"/>
    <w:rsid w:val="00851035"/>
    <w:rsid w:val="00860A2A"/>
    <w:rsid w:val="00860CA7"/>
    <w:rsid w:val="00861975"/>
    <w:rsid w:val="00862E40"/>
    <w:rsid w:val="00871E01"/>
    <w:rsid w:val="008722AC"/>
    <w:rsid w:val="008744F2"/>
    <w:rsid w:val="00875CCF"/>
    <w:rsid w:val="00883916"/>
    <w:rsid w:val="00892633"/>
    <w:rsid w:val="00895081"/>
    <w:rsid w:val="008A0E0C"/>
    <w:rsid w:val="008A480D"/>
    <w:rsid w:val="008A7DC2"/>
    <w:rsid w:val="008B7857"/>
    <w:rsid w:val="008C04F9"/>
    <w:rsid w:val="008C0899"/>
    <w:rsid w:val="008C3218"/>
    <w:rsid w:val="008C3BA4"/>
    <w:rsid w:val="008C58A5"/>
    <w:rsid w:val="008C7D1A"/>
    <w:rsid w:val="008D36D7"/>
    <w:rsid w:val="008D3D3D"/>
    <w:rsid w:val="008D5ECE"/>
    <w:rsid w:val="008D62A9"/>
    <w:rsid w:val="008F02FD"/>
    <w:rsid w:val="008F072A"/>
    <w:rsid w:val="008F2DA2"/>
    <w:rsid w:val="00901338"/>
    <w:rsid w:val="009017ED"/>
    <w:rsid w:val="009068BE"/>
    <w:rsid w:val="00910074"/>
    <w:rsid w:val="009104D3"/>
    <w:rsid w:val="009177BC"/>
    <w:rsid w:val="00922A5A"/>
    <w:rsid w:val="00932678"/>
    <w:rsid w:val="00932F1D"/>
    <w:rsid w:val="009330A5"/>
    <w:rsid w:val="0093612B"/>
    <w:rsid w:val="009371E9"/>
    <w:rsid w:val="009373C8"/>
    <w:rsid w:val="0093775F"/>
    <w:rsid w:val="0094067C"/>
    <w:rsid w:val="00943403"/>
    <w:rsid w:val="00946882"/>
    <w:rsid w:val="00950229"/>
    <w:rsid w:val="00950B35"/>
    <w:rsid w:val="00955ECB"/>
    <w:rsid w:val="0095703A"/>
    <w:rsid w:val="00961567"/>
    <w:rsid w:val="00961B00"/>
    <w:rsid w:val="00962103"/>
    <w:rsid w:val="00963EC1"/>
    <w:rsid w:val="0097120C"/>
    <w:rsid w:val="00971C77"/>
    <w:rsid w:val="00971E69"/>
    <w:rsid w:val="0097226A"/>
    <w:rsid w:val="00981BF8"/>
    <w:rsid w:val="009823D1"/>
    <w:rsid w:val="00985E10"/>
    <w:rsid w:val="00985E88"/>
    <w:rsid w:val="009950C5"/>
    <w:rsid w:val="009A14F7"/>
    <w:rsid w:val="009A2F1F"/>
    <w:rsid w:val="009A76A7"/>
    <w:rsid w:val="009B1563"/>
    <w:rsid w:val="009B38D8"/>
    <w:rsid w:val="009B7324"/>
    <w:rsid w:val="009C4793"/>
    <w:rsid w:val="009C4BAF"/>
    <w:rsid w:val="009D1FA7"/>
    <w:rsid w:val="009D4223"/>
    <w:rsid w:val="009E2247"/>
    <w:rsid w:val="009E5C21"/>
    <w:rsid w:val="009E76A2"/>
    <w:rsid w:val="009F79A1"/>
    <w:rsid w:val="00A0634D"/>
    <w:rsid w:val="00A06A0D"/>
    <w:rsid w:val="00A10388"/>
    <w:rsid w:val="00A1296C"/>
    <w:rsid w:val="00A17F6B"/>
    <w:rsid w:val="00A240FF"/>
    <w:rsid w:val="00A3055B"/>
    <w:rsid w:val="00A32184"/>
    <w:rsid w:val="00A32E36"/>
    <w:rsid w:val="00A33B43"/>
    <w:rsid w:val="00A3754D"/>
    <w:rsid w:val="00A404F6"/>
    <w:rsid w:val="00A4083A"/>
    <w:rsid w:val="00A42356"/>
    <w:rsid w:val="00A52E34"/>
    <w:rsid w:val="00A55E93"/>
    <w:rsid w:val="00A6003A"/>
    <w:rsid w:val="00A6005B"/>
    <w:rsid w:val="00A66836"/>
    <w:rsid w:val="00A7293B"/>
    <w:rsid w:val="00A73215"/>
    <w:rsid w:val="00A74B0C"/>
    <w:rsid w:val="00A75337"/>
    <w:rsid w:val="00A81768"/>
    <w:rsid w:val="00A81CD7"/>
    <w:rsid w:val="00A81EB8"/>
    <w:rsid w:val="00A853E9"/>
    <w:rsid w:val="00A95006"/>
    <w:rsid w:val="00AA218A"/>
    <w:rsid w:val="00AA323A"/>
    <w:rsid w:val="00AA5029"/>
    <w:rsid w:val="00AA50AE"/>
    <w:rsid w:val="00AA52A4"/>
    <w:rsid w:val="00AA542F"/>
    <w:rsid w:val="00AA5A9A"/>
    <w:rsid w:val="00AA5C33"/>
    <w:rsid w:val="00AA6E39"/>
    <w:rsid w:val="00AB671F"/>
    <w:rsid w:val="00AB6EAA"/>
    <w:rsid w:val="00AC0138"/>
    <w:rsid w:val="00AD16B3"/>
    <w:rsid w:val="00AD2B33"/>
    <w:rsid w:val="00AD3A4A"/>
    <w:rsid w:val="00AD4CD8"/>
    <w:rsid w:val="00AD74E4"/>
    <w:rsid w:val="00AE4AD7"/>
    <w:rsid w:val="00B0430B"/>
    <w:rsid w:val="00B043D6"/>
    <w:rsid w:val="00B10E5D"/>
    <w:rsid w:val="00B11309"/>
    <w:rsid w:val="00B11F73"/>
    <w:rsid w:val="00B13960"/>
    <w:rsid w:val="00B24E1D"/>
    <w:rsid w:val="00B2750E"/>
    <w:rsid w:val="00B30686"/>
    <w:rsid w:val="00B316E0"/>
    <w:rsid w:val="00B318D5"/>
    <w:rsid w:val="00B471F1"/>
    <w:rsid w:val="00B47C7E"/>
    <w:rsid w:val="00B511B4"/>
    <w:rsid w:val="00B513F9"/>
    <w:rsid w:val="00B55F0B"/>
    <w:rsid w:val="00B628CE"/>
    <w:rsid w:val="00B73ECC"/>
    <w:rsid w:val="00B80CCF"/>
    <w:rsid w:val="00B826BD"/>
    <w:rsid w:val="00B853D1"/>
    <w:rsid w:val="00B86A9D"/>
    <w:rsid w:val="00B8725A"/>
    <w:rsid w:val="00B878D9"/>
    <w:rsid w:val="00B95130"/>
    <w:rsid w:val="00B95E82"/>
    <w:rsid w:val="00B96E42"/>
    <w:rsid w:val="00B9753E"/>
    <w:rsid w:val="00BA215A"/>
    <w:rsid w:val="00BB5652"/>
    <w:rsid w:val="00BB5903"/>
    <w:rsid w:val="00BB6A38"/>
    <w:rsid w:val="00BB6C4E"/>
    <w:rsid w:val="00BB77D4"/>
    <w:rsid w:val="00BB781C"/>
    <w:rsid w:val="00BC36B2"/>
    <w:rsid w:val="00BC4AE1"/>
    <w:rsid w:val="00BC678D"/>
    <w:rsid w:val="00BD01C9"/>
    <w:rsid w:val="00BD369A"/>
    <w:rsid w:val="00BF2174"/>
    <w:rsid w:val="00BF2E94"/>
    <w:rsid w:val="00BF75A8"/>
    <w:rsid w:val="00C00D8B"/>
    <w:rsid w:val="00C04903"/>
    <w:rsid w:val="00C065FB"/>
    <w:rsid w:val="00C20DAE"/>
    <w:rsid w:val="00C22178"/>
    <w:rsid w:val="00C22418"/>
    <w:rsid w:val="00C23F58"/>
    <w:rsid w:val="00C24CBF"/>
    <w:rsid w:val="00C279A9"/>
    <w:rsid w:val="00C40417"/>
    <w:rsid w:val="00C44BA8"/>
    <w:rsid w:val="00C46D37"/>
    <w:rsid w:val="00C5044E"/>
    <w:rsid w:val="00C50552"/>
    <w:rsid w:val="00C50A6C"/>
    <w:rsid w:val="00C51DFA"/>
    <w:rsid w:val="00C53165"/>
    <w:rsid w:val="00C65929"/>
    <w:rsid w:val="00C71FF4"/>
    <w:rsid w:val="00C72777"/>
    <w:rsid w:val="00C767C8"/>
    <w:rsid w:val="00C90E2B"/>
    <w:rsid w:val="00C95155"/>
    <w:rsid w:val="00CA311C"/>
    <w:rsid w:val="00CA41BC"/>
    <w:rsid w:val="00CA52E7"/>
    <w:rsid w:val="00CB12CE"/>
    <w:rsid w:val="00CB4114"/>
    <w:rsid w:val="00CC04F0"/>
    <w:rsid w:val="00CC1973"/>
    <w:rsid w:val="00CC248D"/>
    <w:rsid w:val="00CD4BA3"/>
    <w:rsid w:val="00CD4F23"/>
    <w:rsid w:val="00CD7A1C"/>
    <w:rsid w:val="00CE33CB"/>
    <w:rsid w:val="00CF28D7"/>
    <w:rsid w:val="00CF458D"/>
    <w:rsid w:val="00D01356"/>
    <w:rsid w:val="00D04720"/>
    <w:rsid w:val="00D07CEC"/>
    <w:rsid w:val="00D22213"/>
    <w:rsid w:val="00D22484"/>
    <w:rsid w:val="00D24CAB"/>
    <w:rsid w:val="00D310A2"/>
    <w:rsid w:val="00D32B6A"/>
    <w:rsid w:val="00D32E03"/>
    <w:rsid w:val="00D33386"/>
    <w:rsid w:val="00D40B56"/>
    <w:rsid w:val="00D41C82"/>
    <w:rsid w:val="00D4439C"/>
    <w:rsid w:val="00D44500"/>
    <w:rsid w:val="00D44A76"/>
    <w:rsid w:val="00D51018"/>
    <w:rsid w:val="00D51414"/>
    <w:rsid w:val="00D53952"/>
    <w:rsid w:val="00D5547A"/>
    <w:rsid w:val="00D567B0"/>
    <w:rsid w:val="00D61C9E"/>
    <w:rsid w:val="00D6400F"/>
    <w:rsid w:val="00D65012"/>
    <w:rsid w:val="00D65311"/>
    <w:rsid w:val="00D66398"/>
    <w:rsid w:val="00D756CA"/>
    <w:rsid w:val="00D7575C"/>
    <w:rsid w:val="00D761EC"/>
    <w:rsid w:val="00D82FB5"/>
    <w:rsid w:val="00D86D66"/>
    <w:rsid w:val="00D91B96"/>
    <w:rsid w:val="00D9445B"/>
    <w:rsid w:val="00D9520E"/>
    <w:rsid w:val="00D9585A"/>
    <w:rsid w:val="00D9696D"/>
    <w:rsid w:val="00D978F3"/>
    <w:rsid w:val="00DA08DA"/>
    <w:rsid w:val="00DA0A66"/>
    <w:rsid w:val="00DA1140"/>
    <w:rsid w:val="00DA145B"/>
    <w:rsid w:val="00DA151E"/>
    <w:rsid w:val="00DA1D4C"/>
    <w:rsid w:val="00DA273D"/>
    <w:rsid w:val="00DA450F"/>
    <w:rsid w:val="00DA6148"/>
    <w:rsid w:val="00DA6853"/>
    <w:rsid w:val="00DB1F11"/>
    <w:rsid w:val="00DB6B70"/>
    <w:rsid w:val="00DC5442"/>
    <w:rsid w:val="00DD01B1"/>
    <w:rsid w:val="00DD0371"/>
    <w:rsid w:val="00DD061A"/>
    <w:rsid w:val="00DD26B8"/>
    <w:rsid w:val="00DD3F14"/>
    <w:rsid w:val="00DD5363"/>
    <w:rsid w:val="00DE22F9"/>
    <w:rsid w:val="00DE24CA"/>
    <w:rsid w:val="00DE424A"/>
    <w:rsid w:val="00DE44A7"/>
    <w:rsid w:val="00DE569D"/>
    <w:rsid w:val="00DE625F"/>
    <w:rsid w:val="00DE7F07"/>
    <w:rsid w:val="00DF4321"/>
    <w:rsid w:val="00DF5343"/>
    <w:rsid w:val="00E03BB2"/>
    <w:rsid w:val="00E044EC"/>
    <w:rsid w:val="00E10595"/>
    <w:rsid w:val="00E10D21"/>
    <w:rsid w:val="00E12738"/>
    <w:rsid w:val="00E1483A"/>
    <w:rsid w:val="00E1573B"/>
    <w:rsid w:val="00E160BC"/>
    <w:rsid w:val="00E171C4"/>
    <w:rsid w:val="00E25A99"/>
    <w:rsid w:val="00E26852"/>
    <w:rsid w:val="00E31634"/>
    <w:rsid w:val="00E32F13"/>
    <w:rsid w:val="00E33E63"/>
    <w:rsid w:val="00E35125"/>
    <w:rsid w:val="00E36CCF"/>
    <w:rsid w:val="00E41448"/>
    <w:rsid w:val="00E4336D"/>
    <w:rsid w:val="00E47A94"/>
    <w:rsid w:val="00E511C2"/>
    <w:rsid w:val="00E64F03"/>
    <w:rsid w:val="00E670C7"/>
    <w:rsid w:val="00E70C6C"/>
    <w:rsid w:val="00E812F1"/>
    <w:rsid w:val="00E81EA6"/>
    <w:rsid w:val="00E84D49"/>
    <w:rsid w:val="00E84F1F"/>
    <w:rsid w:val="00E86A60"/>
    <w:rsid w:val="00E92BF3"/>
    <w:rsid w:val="00E92E92"/>
    <w:rsid w:val="00EA1E19"/>
    <w:rsid w:val="00EA28EF"/>
    <w:rsid w:val="00EA6AD8"/>
    <w:rsid w:val="00EB532D"/>
    <w:rsid w:val="00EB5872"/>
    <w:rsid w:val="00EB7096"/>
    <w:rsid w:val="00EC37FE"/>
    <w:rsid w:val="00ED1C7B"/>
    <w:rsid w:val="00ED28DB"/>
    <w:rsid w:val="00EF3096"/>
    <w:rsid w:val="00EF59FC"/>
    <w:rsid w:val="00EF5A18"/>
    <w:rsid w:val="00EF6359"/>
    <w:rsid w:val="00F062BB"/>
    <w:rsid w:val="00F06400"/>
    <w:rsid w:val="00F10666"/>
    <w:rsid w:val="00F158FD"/>
    <w:rsid w:val="00F266AE"/>
    <w:rsid w:val="00F3081D"/>
    <w:rsid w:val="00F31ADE"/>
    <w:rsid w:val="00F3504C"/>
    <w:rsid w:val="00F362A1"/>
    <w:rsid w:val="00F428B6"/>
    <w:rsid w:val="00F43DE2"/>
    <w:rsid w:val="00F459BF"/>
    <w:rsid w:val="00F5018F"/>
    <w:rsid w:val="00F56DFA"/>
    <w:rsid w:val="00F57982"/>
    <w:rsid w:val="00F643BD"/>
    <w:rsid w:val="00F6545D"/>
    <w:rsid w:val="00F70446"/>
    <w:rsid w:val="00F74B7E"/>
    <w:rsid w:val="00F7615F"/>
    <w:rsid w:val="00F81BCF"/>
    <w:rsid w:val="00F848F2"/>
    <w:rsid w:val="00F86837"/>
    <w:rsid w:val="00F92348"/>
    <w:rsid w:val="00F97439"/>
    <w:rsid w:val="00FA02F1"/>
    <w:rsid w:val="00FA334C"/>
    <w:rsid w:val="00FA76DE"/>
    <w:rsid w:val="00FB0A77"/>
    <w:rsid w:val="00FB22A3"/>
    <w:rsid w:val="00FB6BA9"/>
    <w:rsid w:val="00FB7567"/>
    <w:rsid w:val="00FD3BD8"/>
    <w:rsid w:val="00FD43FD"/>
    <w:rsid w:val="00FD5D3E"/>
    <w:rsid w:val="00FE063E"/>
    <w:rsid w:val="00FE087A"/>
    <w:rsid w:val="00FE3091"/>
    <w:rsid w:val="00FE42E4"/>
    <w:rsid w:val="00FF6176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953A71-879D-4141-A6E7-1F9E23F4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450F"/>
    <w:pPr>
      <w:widowControl w:val="0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3"/>
      </w:numPr>
    </w:pPr>
  </w:style>
  <w:style w:type="paragraph" w:customStyle="1" w:styleId="Monitasoinen">
    <w:name w:val="Monitasoinen"/>
    <w:basedOn w:val="Normaali"/>
    <w:pPr>
      <w:numPr>
        <w:numId w:val="2"/>
      </w:numPr>
    </w:pPr>
  </w:style>
  <w:style w:type="paragraph" w:customStyle="1" w:styleId="Numerointi">
    <w:name w:val="Numerointi"/>
    <w:basedOn w:val="Normaali"/>
    <w:pPr>
      <w:numPr>
        <w:numId w:val="1"/>
      </w:numPr>
    </w:pPr>
  </w:style>
  <w:style w:type="character" w:styleId="Hyperlinkki">
    <w:name w:val="Hyperlink"/>
    <w:rsid w:val="00563933"/>
    <w:rPr>
      <w:color w:val="0000FF"/>
      <w:u w:val="single"/>
    </w:rPr>
  </w:style>
  <w:style w:type="paragraph" w:styleId="NormaaliWWW">
    <w:name w:val="Normal (Web)"/>
    <w:basedOn w:val="Normaali"/>
    <w:uiPriority w:val="99"/>
    <w:rsid w:val="00BF2174"/>
    <w:pPr>
      <w:widowControl/>
      <w:spacing w:before="100" w:beforeAutospacing="1" w:after="100" w:afterAutospacing="1"/>
    </w:pPr>
    <w:rPr>
      <w:szCs w:val="24"/>
    </w:r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Luettelokappale">
    <w:name w:val="List Paragraph"/>
    <w:basedOn w:val="Normaali"/>
    <w:uiPriority w:val="99"/>
    <w:qFormat/>
    <w:rsid w:val="001D1020"/>
    <w:pPr>
      <w:widowControl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paragraph" w:styleId="Otsikko">
    <w:name w:val="Title"/>
    <w:basedOn w:val="Normaali"/>
    <w:next w:val="Normaali"/>
    <w:link w:val="OtsikkoChar"/>
    <w:qFormat/>
    <w:rsid w:val="005203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52038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Voimakas">
    <w:name w:val="Strong"/>
    <w:uiPriority w:val="22"/>
    <w:qFormat/>
    <w:rsid w:val="00D95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8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9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237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2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6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5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61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39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41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49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80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3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64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742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0390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08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742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182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28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2234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0615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0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0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9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3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72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50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21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051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88720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839679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4654038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5085237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508047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896790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687040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922250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5720862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954571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054099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611726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6886811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258034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5420876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659709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1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6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9566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9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23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7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26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398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0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525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42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00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964">
          <w:marLeft w:val="0"/>
          <w:marRight w:val="0"/>
          <w:marTop w:val="1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yyti.fi/e/?p=q&amp;h=39126cab9f85c2a05a6b5296cbc83653" TargetMode="External"/><Relationship Id="rId5" Type="http://schemas.openxmlformats.org/officeDocument/2006/relationships/hyperlink" Target="mailto:vaskiuutiset@googlegrou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6903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KAUPUNGINKIRJASTO</vt:lpstr>
    </vt:vector>
  </TitlesOfParts>
  <Company>Turun kaupunki</Company>
  <LinksUpToDate>false</LinksUpToDate>
  <CharactersWithSpaces>7740</CharactersWithSpaces>
  <SharedDoc>false</SharedDoc>
  <HLinks>
    <vt:vector size="12" baseType="variant">
      <vt:variant>
        <vt:i4>8192108</vt:i4>
      </vt:variant>
      <vt:variant>
        <vt:i4>3</vt:i4>
      </vt:variant>
      <vt:variant>
        <vt:i4>0</vt:i4>
      </vt:variant>
      <vt:variant>
        <vt:i4>5</vt:i4>
      </vt:variant>
      <vt:variant>
        <vt:lpwstr>https://www.lyyti.fi/e/?p=q&amp;h=39126cab9f85c2a05a6b5296cbc83653</vt:lpwstr>
      </vt:variant>
      <vt:variant>
        <vt:lpwstr/>
      </vt:variant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mailto:vaskiuutiset@googlegroups.com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KAUPUNGINKIRJASTO</dc:title>
  <dc:subject/>
  <dc:creator>Pylkkö Leena</dc:creator>
  <cp:keywords/>
  <cp:lastModifiedBy>Pylkkö Leena</cp:lastModifiedBy>
  <cp:revision>2</cp:revision>
  <cp:lastPrinted>2015-01-13T09:08:00Z</cp:lastPrinted>
  <dcterms:created xsi:type="dcterms:W3CDTF">2016-09-20T10:41:00Z</dcterms:created>
  <dcterms:modified xsi:type="dcterms:W3CDTF">2016-09-20T10:41:00Z</dcterms:modified>
</cp:coreProperties>
</file>